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03CDC" w14:textId="77777777" w:rsidR="00504A2A" w:rsidRPr="00541F64" w:rsidRDefault="00504A2A" w:rsidP="00504A2A">
      <w:pPr>
        <w:jc w:val="both"/>
        <w:rPr>
          <w:sz w:val="28"/>
          <w:szCs w:val="28"/>
        </w:rPr>
      </w:pPr>
    </w:p>
    <w:p w14:paraId="646B93DE" w14:textId="77777777" w:rsidR="009D7BD3" w:rsidRPr="007B1605" w:rsidRDefault="009D7BD3" w:rsidP="009D7BD3">
      <w:pPr>
        <w:jc w:val="center"/>
        <w:rPr>
          <w:b/>
          <w:sz w:val="28"/>
          <w:szCs w:val="28"/>
        </w:rPr>
      </w:pPr>
      <w:r w:rsidRPr="007B1605"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0E14A496" w14:textId="77777777" w:rsidR="009D7BD3" w:rsidRPr="007B1605" w:rsidRDefault="009D7BD3" w:rsidP="009D7BD3">
      <w:pPr>
        <w:jc w:val="center"/>
        <w:rPr>
          <w:b/>
          <w:sz w:val="28"/>
          <w:szCs w:val="28"/>
        </w:rPr>
      </w:pPr>
      <w:r w:rsidRPr="007B1605">
        <w:rPr>
          <w:b/>
          <w:sz w:val="28"/>
          <w:szCs w:val="28"/>
        </w:rPr>
        <w:t>«ВОЛГОГРАДСКИЙ ГОСУДАРСТВЕННЫЙ УНИВЕРСИТЕТ»</w:t>
      </w:r>
    </w:p>
    <w:p w14:paraId="48FAC869" w14:textId="77777777" w:rsidR="009D7BD3" w:rsidRPr="007B1605" w:rsidRDefault="009D7BD3" w:rsidP="009D7BD3">
      <w:pPr>
        <w:jc w:val="center"/>
        <w:rPr>
          <w:b/>
          <w:sz w:val="28"/>
          <w:szCs w:val="28"/>
        </w:rPr>
      </w:pPr>
    </w:p>
    <w:p w14:paraId="57E74DA4" w14:textId="77777777" w:rsidR="00272983" w:rsidRPr="00F930AC" w:rsidRDefault="00272983" w:rsidP="00272983">
      <w:pPr>
        <w:jc w:val="center"/>
        <w:rPr>
          <w:b/>
          <w:sz w:val="32"/>
          <w:szCs w:val="32"/>
        </w:rPr>
      </w:pPr>
      <w:r w:rsidRPr="00F930AC">
        <w:rPr>
          <w:b/>
          <w:sz w:val="32"/>
          <w:szCs w:val="32"/>
        </w:rPr>
        <w:t>Университетский колледж</w:t>
      </w:r>
    </w:p>
    <w:p w14:paraId="5F9A8330" w14:textId="77777777" w:rsidR="009D7BD3" w:rsidRDefault="009D7BD3" w:rsidP="009D7BD3">
      <w:pPr>
        <w:jc w:val="center"/>
        <w:rPr>
          <w:sz w:val="28"/>
          <w:szCs w:val="28"/>
        </w:rPr>
      </w:pPr>
    </w:p>
    <w:p w14:paraId="45A7B6E2" w14:textId="77777777" w:rsidR="008802EB" w:rsidRDefault="008802EB" w:rsidP="009D7BD3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392" w:tblpY="628"/>
        <w:tblW w:w="9225" w:type="dxa"/>
        <w:tblLook w:val="04A0" w:firstRow="1" w:lastRow="0" w:firstColumn="1" w:lastColumn="0" w:noHBand="0" w:noVBand="1"/>
      </w:tblPr>
      <w:tblGrid>
        <w:gridCol w:w="4644"/>
        <w:gridCol w:w="4581"/>
      </w:tblGrid>
      <w:tr w:rsidR="00272983" w:rsidRPr="00336E4B" w14:paraId="35D3A5A9" w14:textId="77777777" w:rsidTr="00493C2E">
        <w:trPr>
          <w:trHeight w:val="2256"/>
        </w:trPr>
        <w:tc>
          <w:tcPr>
            <w:tcW w:w="4644" w:type="dxa"/>
          </w:tcPr>
          <w:p w14:paraId="4E1FCBE6" w14:textId="77777777" w:rsidR="00272983" w:rsidRPr="00336E4B" w:rsidRDefault="00272983" w:rsidP="00493C2E">
            <w:pPr>
              <w:rPr>
                <w:rFonts w:eastAsia="Calibri"/>
              </w:rPr>
            </w:pPr>
            <w:r w:rsidRPr="00336E4B">
              <w:rPr>
                <w:rFonts w:eastAsia="Calibri"/>
              </w:rPr>
              <w:t>Рассмотрено</w:t>
            </w:r>
          </w:p>
          <w:p w14:paraId="34DE218E" w14:textId="77777777" w:rsidR="00272983" w:rsidRPr="00336E4B" w:rsidRDefault="00272983" w:rsidP="00493C2E">
            <w:pPr>
              <w:rPr>
                <w:rFonts w:eastAsia="Calibri"/>
              </w:rPr>
            </w:pPr>
            <w:r w:rsidRPr="00336E4B">
              <w:rPr>
                <w:rFonts w:eastAsia="Calibri"/>
              </w:rPr>
              <w:t>Протокол</w:t>
            </w:r>
          </w:p>
          <w:p w14:paraId="48BA06BF" w14:textId="77777777" w:rsidR="00272983" w:rsidRPr="00336E4B" w:rsidRDefault="00272983" w:rsidP="00493C2E">
            <w:pPr>
              <w:rPr>
                <w:rFonts w:eastAsia="Calibri"/>
              </w:rPr>
            </w:pPr>
            <w:r w:rsidRPr="00336E4B">
              <w:rPr>
                <w:rFonts w:eastAsia="Calibri"/>
              </w:rPr>
              <w:t xml:space="preserve">________________20___ г.                 </w:t>
            </w:r>
          </w:p>
          <w:p w14:paraId="23A1B623" w14:textId="77777777" w:rsidR="00272983" w:rsidRPr="00336E4B" w:rsidRDefault="00272983" w:rsidP="00493C2E">
            <w:pPr>
              <w:spacing w:line="259" w:lineRule="auto"/>
              <w:rPr>
                <w:rFonts w:eastAsia="Calibri"/>
                <w:lang w:eastAsia="en-US"/>
              </w:rPr>
            </w:pPr>
            <w:r w:rsidRPr="00336E4B">
              <w:rPr>
                <w:rFonts w:eastAsia="Calibri"/>
                <w:lang w:eastAsia="en-US"/>
              </w:rPr>
              <w:t>заседание УМС</w:t>
            </w:r>
          </w:p>
          <w:p w14:paraId="0DD53402" w14:textId="77777777" w:rsidR="00272983" w:rsidRPr="00336E4B" w:rsidRDefault="00272983" w:rsidP="00493C2E">
            <w:pPr>
              <w:spacing w:line="259" w:lineRule="auto"/>
              <w:rPr>
                <w:rFonts w:eastAsia="Calibri"/>
                <w:lang w:eastAsia="en-US"/>
              </w:rPr>
            </w:pPr>
            <w:r w:rsidRPr="00336E4B">
              <w:rPr>
                <w:rFonts w:eastAsia="Calibri"/>
                <w:lang w:eastAsia="en-US"/>
              </w:rPr>
              <w:t xml:space="preserve">Университетского колледжа                                                             </w:t>
            </w:r>
          </w:p>
          <w:p w14:paraId="4738FBA8" w14:textId="77777777" w:rsidR="00272983" w:rsidRPr="00336E4B" w:rsidRDefault="00272983" w:rsidP="00493C2E">
            <w:pPr>
              <w:jc w:val="center"/>
              <w:rPr>
                <w:rFonts w:eastAsia="Calibri"/>
                <w:lang w:eastAsia="en-US"/>
              </w:rPr>
            </w:pPr>
            <w:r w:rsidRPr="00336E4B">
              <w:rPr>
                <w:rFonts w:eastAsia="Calibri"/>
                <w:lang w:eastAsia="en-US"/>
              </w:rPr>
              <w:t xml:space="preserve">               </w:t>
            </w:r>
          </w:p>
          <w:p w14:paraId="701B2815" w14:textId="77777777" w:rsidR="00272983" w:rsidRPr="00336E4B" w:rsidRDefault="00272983" w:rsidP="00493C2E">
            <w:pPr>
              <w:rPr>
                <w:rFonts w:eastAsia="Calibri"/>
              </w:rPr>
            </w:pPr>
          </w:p>
        </w:tc>
        <w:tc>
          <w:tcPr>
            <w:tcW w:w="4581" w:type="dxa"/>
          </w:tcPr>
          <w:p w14:paraId="5CDD957A" w14:textId="77777777" w:rsidR="00272983" w:rsidRPr="00336E4B" w:rsidRDefault="00272983" w:rsidP="00493C2E">
            <w:pPr>
              <w:rPr>
                <w:rFonts w:eastAsia="Calibri"/>
              </w:rPr>
            </w:pPr>
            <w:r w:rsidRPr="00336E4B">
              <w:rPr>
                <w:rFonts w:eastAsia="Calibri"/>
              </w:rPr>
              <w:t>УТВЕРЖДЕНО</w:t>
            </w:r>
          </w:p>
          <w:p w14:paraId="3BBC603B" w14:textId="77777777" w:rsidR="00272983" w:rsidRPr="00336E4B" w:rsidRDefault="00272983" w:rsidP="00493C2E">
            <w:pPr>
              <w:rPr>
                <w:rFonts w:eastAsia="Calibri"/>
              </w:rPr>
            </w:pPr>
            <w:r w:rsidRPr="00336E4B">
              <w:rPr>
                <w:rFonts w:eastAsia="Calibri"/>
              </w:rPr>
              <w:t xml:space="preserve">________________20___ г.                 </w:t>
            </w:r>
          </w:p>
          <w:p w14:paraId="44C49B63" w14:textId="77777777" w:rsidR="00272983" w:rsidRPr="00336E4B" w:rsidRDefault="00272983" w:rsidP="00493C2E">
            <w:pPr>
              <w:spacing w:line="259" w:lineRule="auto"/>
              <w:rPr>
                <w:rFonts w:eastAsia="Calibri"/>
                <w:lang w:eastAsia="en-US"/>
              </w:rPr>
            </w:pPr>
            <w:r w:rsidRPr="00336E4B">
              <w:rPr>
                <w:rFonts w:eastAsia="Calibri"/>
                <w:lang w:eastAsia="en-US"/>
              </w:rPr>
              <w:t>Зам. директора по УМР</w:t>
            </w:r>
          </w:p>
          <w:p w14:paraId="458A0AA4" w14:textId="77777777" w:rsidR="00272983" w:rsidRPr="00336E4B" w:rsidRDefault="00272983" w:rsidP="00493C2E">
            <w:pPr>
              <w:spacing w:line="259" w:lineRule="auto"/>
              <w:rPr>
                <w:rFonts w:eastAsia="Calibri"/>
                <w:lang w:eastAsia="en-US"/>
              </w:rPr>
            </w:pPr>
            <w:r w:rsidRPr="00336E4B">
              <w:rPr>
                <w:rFonts w:eastAsia="Calibri"/>
                <w:lang w:eastAsia="en-US"/>
              </w:rPr>
              <w:t xml:space="preserve">Университетского колледжа                                                             </w:t>
            </w:r>
          </w:p>
          <w:p w14:paraId="5BC72213" w14:textId="77777777" w:rsidR="00272983" w:rsidRPr="00336E4B" w:rsidRDefault="00272983" w:rsidP="00493C2E">
            <w:pPr>
              <w:jc w:val="center"/>
              <w:rPr>
                <w:rFonts w:eastAsia="Calibri"/>
                <w:lang w:eastAsia="en-US"/>
              </w:rPr>
            </w:pPr>
            <w:r w:rsidRPr="00336E4B">
              <w:rPr>
                <w:rFonts w:eastAsia="Calibri"/>
                <w:lang w:eastAsia="en-US"/>
              </w:rPr>
              <w:t xml:space="preserve">               </w:t>
            </w:r>
          </w:p>
          <w:p w14:paraId="01730D58" w14:textId="77777777" w:rsidR="00272983" w:rsidRPr="00336E4B" w:rsidRDefault="00272983" w:rsidP="00493C2E">
            <w:pPr>
              <w:rPr>
                <w:rFonts w:eastAsia="Calibri"/>
              </w:rPr>
            </w:pPr>
            <w:r w:rsidRPr="00336E4B">
              <w:rPr>
                <w:rFonts w:eastAsia="Calibri"/>
                <w:lang w:eastAsia="en-US"/>
              </w:rPr>
              <w:t xml:space="preserve">_____________Ю.А. Бергер        </w:t>
            </w:r>
          </w:p>
        </w:tc>
      </w:tr>
    </w:tbl>
    <w:p w14:paraId="1387232F" w14:textId="77777777" w:rsidR="008802EB" w:rsidRDefault="008802EB" w:rsidP="009D7BD3">
      <w:pPr>
        <w:jc w:val="center"/>
        <w:rPr>
          <w:sz w:val="28"/>
          <w:szCs w:val="28"/>
        </w:rPr>
      </w:pPr>
    </w:p>
    <w:p w14:paraId="425D7866" w14:textId="77777777" w:rsidR="00272983" w:rsidRPr="007B1605" w:rsidRDefault="00272983" w:rsidP="009D7BD3">
      <w:pPr>
        <w:jc w:val="center"/>
        <w:rPr>
          <w:sz w:val="28"/>
          <w:szCs w:val="28"/>
        </w:rPr>
      </w:pPr>
    </w:p>
    <w:p w14:paraId="16E0AEFC" w14:textId="77777777" w:rsidR="009D7BD3" w:rsidRPr="007B1605" w:rsidRDefault="009D7BD3" w:rsidP="009D7BD3">
      <w:pPr>
        <w:jc w:val="center"/>
        <w:rPr>
          <w:sz w:val="28"/>
          <w:szCs w:val="28"/>
        </w:rPr>
      </w:pPr>
    </w:p>
    <w:p w14:paraId="44A5A96D" w14:textId="77777777" w:rsidR="009D7BD3" w:rsidRPr="007B1605" w:rsidRDefault="009D7BD3" w:rsidP="009D7BD3">
      <w:pPr>
        <w:jc w:val="center"/>
        <w:rPr>
          <w:sz w:val="28"/>
          <w:szCs w:val="28"/>
        </w:rPr>
      </w:pPr>
      <w:r w:rsidRPr="007B1605">
        <w:rPr>
          <w:sz w:val="28"/>
          <w:szCs w:val="28"/>
        </w:rPr>
        <w:t xml:space="preserve">                                                        </w:t>
      </w:r>
    </w:p>
    <w:p w14:paraId="22619710" w14:textId="77777777" w:rsidR="008802EB" w:rsidRPr="00541F64" w:rsidRDefault="009D7BD3" w:rsidP="008802EB">
      <w:pPr>
        <w:jc w:val="center"/>
        <w:rPr>
          <w:sz w:val="28"/>
          <w:szCs w:val="28"/>
        </w:rPr>
      </w:pPr>
      <w:r w:rsidRPr="007B1605">
        <w:rPr>
          <w:sz w:val="28"/>
          <w:szCs w:val="28"/>
        </w:rPr>
        <w:t xml:space="preserve">                                                                           </w:t>
      </w:r>
    </w:p>
    <w:p w14:paraId="14ECF9D6" w14:textId="77777777" w:rsidR="009D7BD3" w:rsidRPr="00541F64" w:rsidRDefault="009D7BD3" w:rsidP="009D7BD3">
      <w:pPr>
        <w:jc w:val="center"/>
        <w:rPr>
          <w:sz w:val="28"/>
          <w:szCs w:val="28"/>
        </w:rPr>
      </w:pPr>
    </w:p>
    <w:p w14:paraId="623942FC" w14:textId="77777777" w:rsidR="009D7BD3" w:rsidRPr="00541F64" w:rsidRDefault="009D7BD3" w:rsidP="009D7BD3">
      <w:pPr>
        <w:rPr>
          <w:sz w:val="28"/>
          <w:szCs w:val="28"/>
        </w:rPr>
      </w:pPr>
    </w:p>
    <w:p w14:paraId="49CB98E2" w14:textId="77777777" w:rsidR="009D7BD3" w:rsidRPr="00541F64" w:rsidRDefault="009D7BD3" w:rsidP="009D7BD3">
      <w:pPr>
        <w:rPr>
          <w:sz w:val="28"/>
          <w:szCs w:val="28"/>
        </w:rPr>
      </w:pPr>
    </w:p>
    <w:p w14:paraId="22B5000D" w14:textId="77777777" w:rsidR="009D7BD3" w:rsidRPr="00541F64" w:rsidRDefault="009D7BD3" w:rsidP="009D7BD3">
      <w:pPr>
        <w:rPr>
          <w:sz w:val="28"/>
          <w:szCs w:val="28"/>
        </w:rPr>
      </w:pPr>
    </w:p>
    <w:p w14:paraId="14CFC66C" w14:textId="77777777" w:rsidR="009D7BD3" w:rsidRPr="00541F64" w:rsidRDefault="009D7BD3" w:rsidP="009D7BD3">
      <w:pPr>
        <w:rPr>
          <w:sz w:val="28"/>
          <w:szCs w:val="28"/>
        </w:rPr>
      </w:pPr>
    </w:p>
    <w:p w14:paraId="01FBCC98" w14:textId="77777777" w:rsidR="009D7BD3" w:rsidRPr="00541F64" w:rsidRDefault="009D7BD3" w:rsidP="009D7BD3">
      <w:pPr>
        <w:rPr>
          <w:sz w:val="28"/>
          <w:szCs w:val="28"/>
        </w:rPr>
      </w:pPr>
    </w:p>
    <w:p w14:paraId="33E48EE7" w14:textId="77777777" w:rsidR="007B1605" w:rsidRPr="00E842C0" w:rsidRDefault="007B1605" w:rsidP="007B1605">
      <w:pPr>
        <w:widowControl w:val="0"/>
        <w:autoSpaceDE w:val="0"/>
        <w:autoSpaceDN w:val="0"/>
        <w:adjustRightInd w:val="0"/>
        <w:jc w:val="center"/>
        <w:rPr>
          <w:b/>
          <w:sz w:val="36"/>
        </w:rPr>
      </w:pPr>
      <w:r w:rsidRPr="00E842C0">
        <w:rPr>
          <w:b/>
          <w:sz w:val="32"/>
          <w:szCs w:val="28"/>
        </w:rPr>
        <w:t xml:space="preserve">ФОНД ОЦЕНОЧНЫХ СРЕДСТВ </w:t>
      </w:r>
    </w:p>
    <w:p w14:paraId="624B09C9" w14:textId="77777777" w:rsidR="009D7BD3" w:rsidRPr="00541F64" w:rsidRDefault="009D7BD3" w:rsidP="009D7BD3">
      <w:pPr>
        <w:jc w:val="center"/>
        <w:rPr>
          <w:b/>
          <w:sz w:val="28"/>
          <w:szCs w:val="28"/>
        </w:rPr>
      </w:pPr>
      <w:r w:rsidRPr="00541F64">
        <w:rPr>
          <w:b/>
          <w:sz w:val="28"/>
          <w:szCs w:val="28"/>
        </w:rPr>
        <w:t xml:space="preserve">БД. </w:t>
      </w:r>
      <w:r w:rsidR="00272983">
        <w:rPr>
          <w:b/>
          <w:sz w:val="28"/>
          <w:szCs w:val="28"/>
        </w:rPr>
        <w:t>10</w:t>
      </w:r>
      <w:r w:rsidRPr="00541F64">
        <w:rPr>
          <w:b/>
          <w:sz w:val="28"/>
          <w:szCs w:val="28"/>
        </w:rPr>
        <w:t xml:space="preserve"> АСТРОНОМИЯ</w:t>
      </w:r>
    </w:p>
    <w:p w14:paraId="73C35B01" w14:textId="77777777" w:rsidR="009D7BD3" w:rsidRPr="00541F64" w:rsidRDefault="009D7BD3" w:rsidP="009D7BD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7303"/>
      </w:tblGrid>
      <w:tr w:rsidR="009D7BD3" w:rsidRPr="00541F64" w14:paraId="7ACAFFBC" w14:textId="77777777" w:rsidTr="007512E1">
        <w:tc>
          <w:tcPr>
            <w:tcW w:w="2268" w:type="dxa"/>
          </w:tcPr>
          <w:p w14:paraId="2887204A" w14:textId="77777777" w:rsidR="009D7BD3" w:rsidRPr="00541F64" w:rsidRDefault="009D7BD3" w:rsidP="007512E1">
            <w:pPr>
              <w:rPr>
                <w:sz w:val="28"/>
                <w:szCs w:val="28"/>
              </w:rPr>
            </w:pPr>
            <w:r w:rsidRPr="00541F64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7303" w:type="dxa"/>
          </w:tcPr>
          <w:p w14:paraId="62EE7226" w14:textId="77777777" w:rsidR="00272983" w:rsidRPr="009F629B" w:rsidRDefault="00272983" w:rsidP="00272983">
            <w:pPr>
              <w:widowControl w:val="0"/>
              <w:suppressAutoHyphens/>
              <w:rPr>
                <w:rFonts w:eastAsia="Calibri" w:cs="Calibri"/>
                <w:lang w:eastAsia="en-US"/>
              </w:rPr>
            </w:pPr>
            <w:r w:rsidRPr="009F629B">
              <w:rPr>
                <w:rFonts w:eastAsia="Calibri"/>
                <w:lang w:eastAsia="en-US"/>
              </w:rPr>
              <w:t>40.02.01 Право и организация социального обеспечения</w:t>
            </w:r>
          </w:p>
          <w:p w14:paraId="709E0FA4" w14:textId="77777777" w:rsidR="009D7BD3" w:rsidRPr="00541F64" w:rsidRDefault="009D7BD3" w:rsidP="007512E1">
            <w:pPr>
              <w:rPr>
                <w:b/>
                <w:sz w:val="28"/>
                <w:szCs w:val="28"/>
              </w:rPr>
            </w:pPr>
          </w:p>
        </w:tc>
      </w:tr>
      <w:tr w:rsidR="009D7BD3" w:rsidRPr="00541F64" w14:paraId="088C7436" w14:textId="77777777" w:rsidTr="007512E1">
        <w:tc>
          <w:tcPr>
            <w:tcW w:w="2268" w:type="dxa"/>
          </w:tcPr>
          <w:p w14:paraId="58C1C48F" w14:textId="77777777" w:rsidR="009D7BD3" w:rsidRPr="00541F64" w:rsidRDefault="009D7BD3" w:rsidP="007512E1">
            <w:pPr>
              <w:rPr>
                <w:b/>
                <w:sz w:val="28"/>
                <w:szCs w:val="28"/>
              </w:rPr>
            </w:pPr>
          </w:p>
        </w:tc>
        <w:tc>
          <w:tcPr>
            <w:tcW w:w="7303" w:type="dxa"/>
          </w:tcPr>
          <w:p w14:paraId="1C9E8621" w14:textId="77777777" w:rsidR="009D7BD3" w:rsidRPr="00541F64" w:rsidRDefault="009D7BD3" w:rsidP="007512E1">
            <w:pPr>
              <w:rPr>
                <w:b/>
                <w:sz w:val="28"/>
                <w:szCs w:val="28"/>
              </w:rPr>
            </w:pPr>
          </w:p>
        </w:tc>
      </w:tr>
    </w:tbl>
    <w:p w14:paraId="0F52F564" w14:textId="77777777" w:rsidR="009D7BD3" w:rsidRPr="00541F64" w:rsidRDefault="009D7BD3" w:rsidP="009D7BD3">
      <w:pPr>
        <w:ind w:left="180" w:hanging="180"/>
        <w:rPr>
          <w:b/>
          <w:sz w:val="28"/>
          <w:szCs w:val="28"/>
        </w:rPr>
      </w:pPr>
    </w:p>
    <w:p w14:paraId="7C9CB286" w14:textId="77777777" w:rsidR="009D7BD3" w:rsidRPr="00541F64" w:rsidRDefault="009D7BD3" w:rsidP="009D7BD3">
      <w:pPr>
        <w:ind w:left="180" w:hanging="180"/>
        <w:rPr>
          <w:b/>
          <w:sz w:val="28"/>
          <w:szCs w:val="28"/>
        </w:rPr>
      </w:pPr>
    </w:p>
    <w:p w14:paraId="2279BD89" w14:textId="77777777" w:rsidR="009D7BD3" w:rsidRPr="00541F64" w:rsidRDefault="009D7BD3" w:rsidP="009D7BD3">
      <w:pPr>
        <w:ind w:left="180" w:hanging="180"/>
        <w:rPr>
          <w:b/>
          <w:sz w:val="28"/>
          <w:szCs w:val="28"/>
        </w:rPr>
      </w:pPr>
    </w:p>
    <w:p w14:paraId="3368F82D" w14:textId="77777777" w:rsidR="008802EB" w:rsidRPr="0008336E" w:rsidRDefault="0008336E" w:rsidP="007B1605">
      <w:pPr>
        <w:jc w:val="both"/>
        <w:rPr>
          <w:sz w:val="28"/>
          <w:szCs w:val="28"/>
        </w:rPr>
      </w:pPr>
      <w:r w:rsidRPr="0008336E">
        <w:rPr>
          <w:sz w:val="28"/>
          <w:szCs w:val="28"/>
        </w:rPr>
        <w:t>Составитель</w:t>
      </w:r>
      <w:r w:rsidR="007B1605" w:rsidRPr="0008336E">
        <w:rPr>
          <w:sz w:val="28"/>
          <w:szCs w:val="28"/>
        </w:rPr>
        <w:t xml:space="preserve"> ФОС по дисциплине</w:t>
      </w:r>
    </w:p>
    <w:p w14:paraId="5D05B428" w14:textId="77777777" w:rsidR="007B1605" w:rsidRPr="00541F64" w:rsidRDefault="007B1605" w:rsidP="007B1605">
      <w:pPr>
        <w:jc w:val="both"/>
        <w:rPr>
          <w:sz w:val="28"/>
          <w:szCs w:val="28"/>
        </w:rPr>
      </w:pPr>
      <w:proofErr w:type="gramStart"/>
      <w:r w:rsidRPr="00541F64">
        <w:rPr>
          <w:sz w:val="28"/>
          <w:szCs w:val="28"/>
        </w:rPr>
        <w:t xml:space="preserve">Королев  </w:t>
      </w:r>
      <w:r w:rsidR="0008336E" w:rsidRPr="00541F64">
        <w:rPr>
          <w:sz w:val="28"/>
          <w:szCs w:val="28"/>
        </w:rPr>
        <w:t>В.В.</w:t>
      </w:r>
      <w:proofErr w:type="gramEnd"/>
      <w:r w:rsidR="0008336E" w:rsidRPr="00541F64">
        <w:rPr>
          <w:sz w:val="28"/>
          <w:szCs w:val="28"/>
        </w:rPr>
        <w:t> </w:t>
      </w:r>
      <w:proofErr w:type="spellStart"/>
      <w:r w:rsidRPr="00541F64">
        <w:rPr>
          <w:sz w:val="28"/>
          <w:szCs w:val="28"/>
        </w:rPr>
        <w:t>ВолГУ</w:t>
      </w:r>
      <w:proofErr w:type="spellEnd"/>
      <w:r w:rsidR="008802EB">
        <w:rPr>
          <w:sz w:val="28"/>
          <w:szCs w:val="28"/>
        </w:rPr>
        <w:t>_____________________________</w:t>
      </w:r>
    </w:p>
    <w:p w14:paraId="3EDD4C41" w14:textId="77777777" w:rsidR="009D7BD3" w:rsidRPr="00541F64" w:rsidRDefault="009D7BD3" w:rsidP="009D7BD3">
      <w:pPr>
        <w:ind w:left="180" w:hanging="180"/>
        <w:rPr>
          <w:b/>
          <w:sz w:val="28"/>
          <w:szCs w:val="28"/>
        </w:rPr>
      </w:pPr>
    </w:p>
    <w:p w14:paraId="4AC33EC4" w14:textId="77777777" w:rsidR="009D7BD3" w:rsidRPr="00541F64" w:rsidRDefault="009D7BD3" w:rsidP="009D7BD3">
      <w:pPr>
        <w:rPr>
          <w:b/>
          <w:sz w:val="28"/>
          <w:szCs w:val="28"/>
        </w:rPr>
      </w:pPr>
    </w:p>
    <w:p w14:paraId="3F4BC749" w14:textId="77777777" w:rsidR="009D7BD3" w:rsidRPr="00541F64" w:rsidRDefault="009D7BD3" w:rsidP="009D7BD3">
      <w:pPr>
        <w:rPr>
          <w:b/>
          <w:sz w:val="28"/>
          <w:szCs w:val="28"/>
        </w:rPr>
      </w:pPr>
    </w:p>
    <w:p w14:paraId="59290C71" w14:textId="77777777" w:rsidR="0008336E" w:rsidRDefault="0008336E" w:rsidP="00985F39">
      <w:pPr>
        <w:jc w:val="center"/>
        <w:rPr>
          <w:sz w:val="28"/>
          <w:szCs w:val="28"/>
        </w:rPr>
      </w:pPr>
    </w:p>
    <w:p w14:paraId="16CF2B7D" w14:textId="77777777" w:rsidR="0008336E" w:rsidRDefault="0008336E" w:rsidP="00985F39">
      <w:pPr>
        <w:jc w:val="center"/>
        <w:rPr>
          <w:sz w:val="28"/>
          <w:szCs w:val="28"/>
        </w:rPr>
      </w:pPr>
    </w:p>
    <w:p w14:paraId="24C4051F" w14:textId="77777777" w:rsidR="007B1605" w:rsidRPr="00541F64" w:rsidRDefault="00272983" w:rsidP="00985F39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2022</w:t>
      </w:r>
    </w:p>
    <w:p w14:paraId="0F053E45" w14:textId="77777777" w:rsidR="0008336E" w:rsidRDefault="0008336E" w:rsidP="007B1605">
      <w:pPr>
        <w:ind w:left="720"/>
        <w:jc w:val="center"/>
        <w:rPr>
          <w:sz w:val="28"/>
          <w:szCs w:val="28"/>
        </w:rPr>
      </w:pPr>
    </w:p>
    <w:p w14:paraId="5732A5E5" w14:textId="77777777" w:rsidR="007B1605" w:rsidRPr="009E4C24" w:rsidRDefault="007B1605" w:rsidP="007B1605">
      <w:pPr>
        <w:ind w:left="720"/>
        <w:jc w:val="center"/>
        <w:rPr>
          <w:sz w:val="28"/>
          <w:szCs w:val="28"/>
        </w:rPr>
      </w:pPr>
      <w:r w:rsidRPr="009E4C24">
        <w:rPr>
          <w:sz w:val="28"/>
          <w:szCs w:val="28"/>
        </w:rPr>
        <w:lastRenderedPageBreak/>
        <w:t xml:space="preserve">Содержание </w:t>
      </w:r>
    </w:p>
    <w:p w14:paraId="4D13314F" w14:textId="77777777" w:rsidR="007B1605" w:rsidRPr="009E4C24" w:rsidRDefault="007B1605" w:rsidP="007B1605">
      <w:pPr>
        <w:rPr>
          <w:sz w:val="28"/>
          <w:szCs w:val="28"/>
        </w:rPr>
      </w:pPr>
    </w:p>
    <w:p w14:paraId="74578BD9" w14:textId="77777777" w:rsidR="007B1605" w:rsidRPr="009547F0" w:rsidRDefault="007B1605" w:rsidP="003C1A4F">
      <w:pPr>
        <w:numPr>
          <w:ilvl w:val="0"/>
          <w:numId w:val="35"/>
        </w:numPr>
        <w:spacing w:after="200" w:line="276" w:lineRule="auto"/>
        <w:ind w:left="0" w:firstLine="0"/>
        <w:rPr>
          <w:sz w:val="28"/>
          <w:szCs w:val="28"/>
        </w:rPr>
      </w:pPr>
      <w:r w:rsidRPr="009547F0">
        <w:rPr>
          <w:sz w:val="28"/>
          <w:szCs w:val="28"/>
        </w:rPr>
        <w:t>Паспорт фонда оценочных средств</w:t>
      </w:r>
    </w:p>
    <w:p w14:paraId="5D9CF01A" w14:textId="77777777" w:rsidR="007B1605" w:rsidRPr="009547F0" w:rsidRDefault="007B1605" w:rsidP="003C1A4F">
      <w:pPr>
        <w:numPr>
          <w:ilvl w:val="1"/>
          <w:numId w:val="36"/>
        </w:numPr>
        <w:spacing w:after="200" w:line="276" w:lineRule="auto"/>
        <w:ind w:left="0" w:firstLine="0"/>
        <w:rPr>
          <w:sz w:val="28"/>
          <w:szCs w:val="28"/>
        </w:rPr>
      </w:pPr>
      <w:r w:rsidRPr="009547F0">
        <w:rPr>
          <w:sz w:val="28"/>
          <w:szCs w:val="28"/>
        </w:rPr>
        <w:t>Область применения</w:t>
      </w:r>
    </w:p>
    <w:p w14:paraId="68B4016A" w14:textId="77777777" w:rsidR="007B1605" w:rsidRPr="009547F0" w:rsidRDefault="007B1605" w:rsidP="003C1A4F">
      <w:pPr>
        <w:rPr>
          <w:sz w:val="28"/>
          <w:szCs w:val="28"/>
        </w:rPr>
      </w:pPr>
      <w:r w:rsidRPr="009547F0">
        <w:rPr>
          <w:sz w:val="28"/>
          <w:szCs w:val="28"/>
        </w:rPr>
        <w:t>2. Методика контроля успеваемости и оценивания результатов освоения программы дисциплины</w:t>
      </w:r>
    </w:p>
    <w:p w14:paraId="5CA735E5" w14:textId="77777777" w:rsidR="007B1605" w:rsidRPr="009547F0" w:rsidRDefault="007B1605" w:rsidP="003C1A4F">
      <w:pPr>
        <w:rPr>
          <w:sz w:val="28"/>
          <w:szCs w:val="28"/>
        </w:rPr>
      </w:pPr>
      <w:r w:rsidRPr="009547F0">
        <w:rPr>
          <w:sz w:val="28"/>
          <w:szCs w:val="28"/>
        </w:rPr>
        <w:t xml:space="preserve">2.1 Перечень компетенций, формируемых в процессе изучения дисциплины </w:t>
      </w:r>
    </w:p>
    <w:p w14:paraId="15CB6BBC" w14:textId="77777777" w:rsidR="007B1605" w:rsidRPr="009547F0" w:rsidRDefault="007B1605" w:rsidP="003C1A4F">
      <w:pPr>
        <w:rPr>
          <w:sz w:val="28"/>
          <w:szCs w:val="28"/>
        </w:rPr>
      </w:pPr>
      <w:r w:rsidRPr="009547F0">
        <w:rPr>
          <w:sz w:val="28"/>
          <w:szCs w:val="28"/>
        </w:rPr>
        <w:t xml:space="preserve">2.2 Общая процедура и сроки оценочных мероприятий. Оценка освоения программы. </w:t>
      </w:r>
    </w:p>
    <w:p w14:paraId="37F0C119" w14:textId="77777777" w:rsidR="007B1605" w:rsidRPr="009547F0" w:rsidRDefault="007B1605" w:rsidP="003C1A4F">
      <w:pPr>
        <w:rPr>
          <w:sz w:val="28"/>
          <w:szCs w:val="28"/>
        </w:rPr>
      </w:pPr>
      <w:r w:rsidRPr="009547F0">
        <w:rPr>
          <w:sz w:val="28"/>
          <w:szCs w:val="28"/>
        </w:rPr>
        <w:t>3. Комплект материалов для оценки освоенных знаний и умений</w:t>
      </w:r>
    </w:p>
    <w:p w14:paraId="2A2C9F98" w14:textId="77777777" w:rsidR="007B1605" w:rsidRPr="009547F0" w:rsidRDefault="007B1605" w:rsidP="003C1A4F">
      <w:pPr>
        <w:rPr>
          <w:sz w:val="28"/>
          <w:szCs w:val="28"/>
        </w:rPr>
      </w:pPr>
      <w:proofErr w:type="gramStart"/>
      <w:r w:rsidRPr="009547F0">
        <w:rPr>
          <w:sz w:val="28"/>
          <w:szCs w:val="28"/>
        </w:rPr>
        <w:t>3.1  Текущий</w:t>
      </w:r>
      <w:proofErr w:type="gramEnd"/>
      <w:r w:rsidRPr="009547F0">
        <w:rPr>
          <w:sz w:val="28"/>
          <w:szCs w:val="28"/>
        </w:rPr>
        <w:t xml:space="preserve"> контроль</w:t>
      </w:r>
    </w:p>
    <w:p w14:paraId="0CF356F3" w14:textId="77777777" w:rsidR="007B1605" w:rsidRPr="009547F0" w:rsidRDefault="007B1605" w:rsidP="003C1A4F">
      <w:pPr>
        <w:rPr>
          <w:sz w:val="28"/>
          <w:szCs w:val="28"/>
        </w:rPr>
      </w:pPr>
      <w:proofErr w:type="gramStart"/>
      <w:r w:rsidRPr="009547F0">
        <w:rPr>
          <w:sz w:val="28"/>
          <w:szCs w:val="28"/>
        </w:rPr>
        <w:t>3.2  Промежуточная</w:t>
      </w:r>
      <w:proofErr w:type="gramEnd"/>
      <w:r w:rsidRPr="009547F0">
        <w:rPr>
          <w:sz w:val="28"/>
          <w:szCs w:val="28"/>
        </w:rPr>
        <w:t xml:space="preserve"> аттестация </w:t>
      </w:r>
    </w:p>
    <w:p w14:paraId="6E5B5BC0" w14:textId="77777777" w:rsidR="007B1605" w:rsidRPr="009547F0" w:rsidRDefault="007B1605" w:rsidP="003C1A4F">
      <w:pPr>
        <w:rPr>
          <w:sz w:val="28"/>
          <w:szCs w:val="28"/>
        </w:rPr>
      </w:pPr>
      <w:r w:rsidRPr="009547F0">
        <w:rPr>
          <w:sz w:val="28"/>
          <w:szCs w:val="28"/>
        </w:rPr>
        <w:t>3.3 Методика формирования результирующей оценки по дисциплине.</w:t>
      </w:r>
    </w:p>
    <w:p w14:paraId="41DBCCC9" w14:textId="77777777" w:rsidR="007B1605" w:rsidRPr="00373C93" w:rsidRDefault="003C1A4F" w:rsidP="00373C9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F5410">
        <w:rPr>
          <w:b/>
          <w:sz w:val="28"/>
          <w:szCs w:val="28"/>
        </w:rPr>
        <w:lastRenderedPageBreak/>
        <w:t xml:space="preserve">1. </w:t>
      </w:r>
      <w:r w:rsidR="007B1605" w:rsidRPr="00373C93">
        <w:rPr>
          <w:b/>
          <w:sz w:val="28"/>
          <w:szCs w:val="28"/>
        </w:rPr>
        <w:t>Паспорт фонда оценочных средств</w:t>
      </w:r>
    </w:p>
    <w:p w14:paraId="284C1490" w14:textId="77777777" w:rsidR="007B1605" w:rsidRPr="00373C93" w:rsidRDefault="007B1605" w:rsidP="00373C93">
      <w:pPr>
        <w:ind w:firstLine="709"/>
        <w:jc w:val="both"/>
        <w:rPr>
          <w:color w:val="000000"/>
          <w:sz w:val="28"/>
          <w:szCs w:val="28"/>
        </w:rPr>
      </w:pPr>
      <w:r w:rsidRPr="00373C93">
        <w:rPr>
          <w:sz w:val="28"/>
          <w:szCs w:val="28"/>
        </w:rPr>
        <w:t xml:space="preserve">Фонд оценочных средств предназначен для контроля и оценки образовательных достижений обучающихся, освоивших программу учебной дисциплины «Астрономия».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7B1605" w:rsidRPr="00373C93" w14:paraId="04184317" w14:textId="77777777" w:rsidTr="002B0AF9">
        <w:tc>
          <w:tcPr>
            <w:tcW w:w="9571" w:type="dxa"/>
          </w:tcPr>
          <w:p w14:paraId="09BD8E1D" w14:textId="77777777" w:rsidR="00020C25" w:rsidRPr="009F629B" w:rsidRDefault="007B1605" w:rsidP="00020C25">
            <w:pPr>
              <w:widowControl w:val="0"/>
              <w:suppressAutoHyphens/>
              <w:rPr>
                <w:rFonts w:eastAsia="Calibri" w:cs="Calibri"/>
                <w:lang w:eastAsia="en-US"/>
              </w:rPr>
            </w:pPr>
            <w:r w:rsidRPr="00373C93">
              <w:rPr>
                <w:sz w:val="28"/>
                <w:szCs w:val="28"/>
              </w:rPr>
              <w:t xml:space="preserve">Фонд оценочных средств разработан в соответствии с требованиями ФГОС </w:t>
            </w:r>
            <w:r w:rsidR="008802EB">
              <w:rPr>
                <w:sz w:val="28"/>
                <w:szCs w:val="28"/>
              </w:rPr>
              <w:t xml:space="preserve">специальности </w:t>
            </w:r>
            <w:r w:rsidR="00020C25" w:rsidRPr="009F629B">
              <w:rPr>
                <w:rFonts w:eastAsia="Calibri"/>
                <w:lang w:eastAsia="en-US"/>
              </w:rPr>
              <w:t>40.02.01 Право и организация социального обеспечения</w:t>
            </w:r>
          </w:p>
          <w:p w14:paraId="4801B20C" w14:textId="77777777" w:rsidR="007B1605" w:rsidRPr="00373C93" w:rsidRDefault="007B1605" w:rsidP="008802E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31D27CD5" w14:textId="77777777" w:rsidR="003C1A4F" w:rsidRDefault="003C1A4F" w:rsidP="00373C93">
      <w:pPr>
        <w:ind w:firstLine="709"/>
        <w:jc w:val="center"/>
        <w:rPr>
          <w:b/>
          <w:sz w:val="28"/>
          <w:szCs w:val="28"/>
        </w:rPr>
      </w:pPr>
    </w:p>
    <w:p w14:paraId="730BC90C" w14:textId="77777777" w:rsidR="007B1605" w:rsidRPr="00373C93" w:rsidRDefault="007B1605" w:rsidP="008F5410">
      <w:pPr>
        <w:ind w:firstLine="709"/>
        <w:jc w:val="center"/>
        <w:rPr>
          <w:b/>
          <w:sz w:val="28"/>
          <w:szCs w:val="28"/>
        </w:rPr>
      </w:pPr>
      <w:r w:rsidRPr="00373C93">
        <w:rPr>
          <w:b/>
          <w:sz w:val="28"/>
          <w:szCs w:val="28"/>
        </w:rPr>
        <w:t>2. Методика контроля успеваемости и оценивания результатов освоения программы дисциплины</w:t>
      </w:r>
    </w:p>
    <w:p w14:paraId="262CD11D" w14:textId="77777777" w:rsidR="007B1605" w:rsidRPr="00373C93" w:rsidRDefault="007B1605" w:rsidP="008F5410">
      <w:pPr>
        <w:ind w:firstLine="709"/>
        <w:jc w:val="center"/>
        <w:rPr>
          <w:b/>
          <w:sz w:val="28"/>
          <w:szCs w:val="28"/>
        </w:rPr>
      </w:pPr>
      <w:r w:rsidRPr="00373C93">
        <w:rPr>
          <w:b/>
          <w:sz w:val="28"/>
          <w:szCs w:val="28"/>
        </w:rPr>
        <w:t>2.1 Перечень компетенций, формируемых в процессе изучения дисциплины</w:t>
      </w:r>
    </w:p>
    <w:p w14:paraId="205F13D6" w14:textId="77777777" w:rsidR="007B51AA" w:rsidRPr="00373C93" w:rsidRDefault="007B51AA" w:rsidP="008F5410">
      <w:pPr>
        <w:ind w:firstLine="709"/>
        <w:outlineLvl w:val="0"/>
        <w:rPr>
          <w:sz w:val="28"/>
          <w:szCs w:val="28"/>
        </w:rPr>
      </w:pPr>
    </w:p>
    <w:p w14:paraId="7A88CB76" w14:textId="77777777" w:rsidR="007B51AA" w:rsidRPr="00373C93" w:rsidRDefault="007B51AA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Осво</w:t>
      </w:r>
      <w:r w:rsidR="00A53266" w:rsidRPr="00373C93">
        <w:rPr>
          <w:sz w:val="28"/>
          <w:szCs w:val="28"/>
        </w:rPr>
        <w:t xml:space="preserve">ение </w:t>
      </w:r>
      <w:r w:rsidR="00541F64" w:rsidRPr="00373C93">
        <w:rPr>
          <w:sz w:val="28"/>
          <w:szCs w:val="28"/>
        </w:rPr>
        <w:t>содержания учебной дисциплины БД.</w:t>
      </w:r>
      <w:r w:rsidR="00D41BD8">
        <w:rPr>
          <w:sz w:val="28"/>
          <w:szCs w:val="28"/>
        </w:rPr>
        <w:t>10</w:t>
      </w:r>
      <w:r w:rsidR="00A53266" w:rsidRPr="00373C93">
        <w:rPr>
          <w:sz w:val="28"/>
          <w:szCs w:val="28"/>
        </w:rPr>
        <w:t xml:space="preserve"> Астрономия обеспечивает достижение обучающимися следующих результатов:</w:t>
      </w:r>
    </w:p>
    <w:p w14:paraId="6CF25C16" w14:textId="77777777" w:rsidR="00A53266" w:rsidRPr="00373C93" w:rsidRDefault="00A53266" w:rsidP="008F5410">
      <w:pPr>
        <w:ind w:firstLine="709"/>
        <w:jc w:val="both"/>
        <w:outlineLvl w:val="0"/>
        <w:rPr>
          <w:b/>
          <w:sz w:val="28"/>
          <w:szCs w:val="28"/>
        </w:rPr>
      </w:pPr>
      <w:r w:rsidRPr="00373C93">
        <w:rPr>
          <w:b/>
          <w:sz w:val="28"/>
          <w:szCs w:val="28"/>
        </w:rPr>
        <w:t xml:space="preserve">личностных: </w:t>
      </w:r>
    </w:p>
    <w:p w14:paraId="28C39953" w14:textId="77777777"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Л1 – чувство гордости и уважения к истории и достижениям отечественной астрономической науки;</w:t>
      </w:r>
    </w:p>
    <w:p w14:paraId="72DDDD31" w14:textId="77777777"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Л2 – готовность к продолжению образования и повышения квалификации в избранной профессиональной деятельности и объективное осознание роли астрономических компетенций в этом;</w:t>
      </w:r>
    </w:p>
    <w:p w14:paraId="447B8B0D" w14:textId="77777777"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Л3 – умение использовать достижения современной астрономической науки и технологий для повышения собственного интеллектуального развития в выбранной профессиональной деятельности;</w:t>
      </w:r>
    </w:p>
    <w:p w14:paraId="52923B14" w14:textId="77777777"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Л4 – умение самостоятельно добывать новые для себя астрономические знания, используя для этого доступные источники информации;</w:t>
      </w:r>
    </w:p>
    <w:p w14:paraId="4EF1416F" w14:textId="77777777"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Л5 – умение выстраивать конструктивные взаимоотношения в команде по решению общих задач;</w:t>
      </w:r>
    </w:p>
    <w:p w14:paraId="186830FE" w14:textId="77777777"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Л6 – умение управлять своей познавательной деятельностью, проводить самооценку уровня собственного интеллектуального развития;</w:t>
      </w:r>
    </w:p>
    <w:p w14:paraId="702C48CD" w14:textId="77777777" w:rsidR="00A53266" w:rsidRPr="00373C93" w:rsidRDefault="00A53266" w:rsidP="008F5410">
      <w:pPr>
        <w:ind w:firstLine="709"/>
        <w:jc w:val="both"/>
        <w:outlineLvl w:val="0"/>
        <w:rPr>
          <w:b/>
          <w:sz w:val="28"/>
          <w:szCs w:val="28"/>
        </w:rPr>
      </w:pPr>
      <w:r w:rsidRPr="00373C93">
        <w:rPr>
          <w:b/>
          <w:sz w:val="28"/>
          <w:szCs w:val="28"/>
        </w:rPr>
        <w:t>метапредметных:</w:t>
      </w:r>
    </w:p>
    <w:p w14:paraId="6DF1DA14" w14:textId="77777777"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М1 – использование различных видов познавательной деятельности для решения астрономических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14:paraId="724829F9" w14:textId="77777777"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М2 –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астрономических объектов, явлений и процессов, с которыми возникает необходимость сталкиваться в профессиональной сфере;</w:t>
      </w:r>
    </w:p>
    <w:p w14:paraId="557F2746" w14:textId="77777777"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М3 – умение генерировать идеи и определять средства, необходимые для их реализации;</w:t>
      </w:r>
    </w:p>
    <w:p w14:paraId="0A127EFA" w14:textId="77777777" w:rsidR="00A53266" w:rsidRPr="00373C93" w:rsidRDefault="00A53266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lastRenderedPageBreak/>
        <w:t>М4 – умение использовать различные источники для по</w:t>
      </w:r>
      <w:r w:rsidR="00BA32F4" w:rsidRPr="00373C93">
        <w:rPr>
          <w:sz w:val="28"/>
          <w:szCs w:val="28"/>
        </w:rPr>
        <w:t>лучения информации, оценивать е</w:t>
      </w:r>
      <w:r w:rsidRPr="00373C93">
        <w:rPr>
          <w:sz w:val="28"/>
          <w:szCs w:val="28"/>
        </w:rPr>
        <w:t>е</w:t>
      </w:r>
      <w:r w:rsidR="00BA32F4" w:rsidRPr="00373C93">
        <w:rPr>
          <w:sz w:val="28"/>
          <w:szCs w:val="28"/>
        </w:rPr>
        <w:t xml:space="preserve"> </w:t>
      </w:r>
      <w:r w:rsidRPr="00373C93">
        <w:rPr>
          <w:sz w:val="28"/>
          <w:szCs w:val="28"/>
        </w:rPr>
        <w:t>достоверность;</w:t>
      </w:r>
    </w:p>
    <w:p w14:paraId="029DE86F" w14:textId="77777777" w:rsidR="00A53266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М5 – умение анализировать и представлять информацию в различных задачах;</w:t>
      </w:r>
    </w:p>
    <w:p w14:paraId="7EEA92DB" w14:textId="77777777"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М6 –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14:paraId="0810E608" w14:textId="77777777"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b/>
          <w:sz w:val="28"/>
          <w:szCs w:val="28"/>
        </w:rPr>
        <w:t>предметных:</w:t>
      </w:r>
    </w:p>
    <w:p w14:paraId="0B557EE0" w14:textId="77777777"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П1 – сформированность представлений об истории развития астрономии, ее связях с физикой и математикой;</w:t>
      </w:r>
    </w:p>
    <w:p w14:paraId="69F1132A" w14:textId="77777777"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П2 – сформированность представлений об основных понятиях практической астрономии;</w:t>
      </w:r>
    </w:p>
    <w:p w14:paraId="60793083" w14:textId="77777777"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 xml:space="preserve">П3 – сформированность </w:t>
      </w:r>
      <w:r w:rsidR="00EF4F0D" w:rsidRPr="00373C93">
        <w:rPr>
          <w:sz w:val="28"/>
          <w:szCs w:val="28"/>
        </w:rPr>
        <w:t>представлений для объяснения устройства и принципа работа телескопа;</w:t>
      </w:r>
    </w:p>
    <w:p w14:paraId="2446EDE7" w14:textId="77777777"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П4 –</w:t>
      </w:r>
      <w:r w:rsidR="00EF4F0D" w:rsidRPr="00373C93">
        <w:rPr>
          <w:sz w:val="28"/>
          <w:szCs w:val="28"/>
        </w:rPr>
        <w:t xml:space="preserve"> владение методами применения звездной карты для поиска на небе определенных созвездий и звезд; </w:t>
      </w:r>
    </w:p>
    <w:p w14:paraId="5021885D" w14:textId="77777777"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П5 – сформированность представлений об</w:t>
      </w:r>
      <w:r w:rsidR="00EF4F0D" w:rsidRPr="00373C93">
        <w:rPr>
          <w:sz w:val="28"/>
          <w:szCs w:val="28"/>
        </w:rPr>
        <w:t xml:space="preserve"> исторических сведения становления и развития гелиоцентрической системы мира;</w:t>
      </w:r>
    </w:p>
    <w:p w14:paraId="317942A2" w14:textId="77777777"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 xml:space="preserve">П6 – сформированность </w:t>
      </w:r>
      <w:r w:rsidR="00EF4F0D" w:rsidRPr="00373C93">
        <w:rPr>
          <w:sz w:val="28"/>
          <w:szCs w:val="28"/>
        </w:rPr>
        <w:t>представлений о движении тел Солнечной системы под действием сил тяготения по орбитам с различным эксцентриситетом;</w:t>
      </w:r>
    </w:p>
    <w:p w14:paraId="13FE1B71" w14:textId="77777777"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 xml:space="preserve">П7 – сформированность </w:t>
      </w:r>
      <w:r w:rsidR="00EF4F0D" w:rsidRPr="00373C93">
        <w:rPr>
          <w:sz w:val="28"/>
          <w:szCs w:val="28"/>
        </w:rPr>
        <w:t xml:space="preserve">представлений особенности природы планет земной группы; </w:t>
      </w:r>
    </w:p>
    <w:p w14:paraId="166F88AF" w14:textId="77777777"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 xml:space="preserve">П8 – сформированность </w:t>
      </w:r>
      <w:r w:rsidR="00EF4F0D" w:rsidRPr="00373C93">
        <w:rPr>
          <w:sz w:val="28"/>
          <w:szCs w:val="28"/>
        </w:rPr>
        <w:t>представлений особенности природы планет гигантов, их спутников и колец;</w:t>
      </w:r>
    </w:p>
    <w:p w14:paraId="4FDB51C1" w14:textId="77777777"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 xml:space="preserve">П9 – сформированность </w:t>
      </w:r>
      <w:r w:rsidR="00EF4F0D" w:rsidRPr="00373C93">
        <w:rPr>
          <w:sz w:val="28"/>
          <w:szCs w:val="28"/>
        </w:rPr>
        <w:t>представлений о внутреннем строении Солнца и способах передачи энергии из центра к поверхности;</w:t>
      </w:r>
    </w:p>
    <w:p w14:paraId="2BDC2B16" w14:textId="77777777"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П10 – сформированность представлений об</w:t>
      </w:r>
      <w:r w:rsidR="00EF4F0D" w:rsidRPr="00373C93">
        <w:rPr>
          <w:sz w:val="28"/>
          <w:szCs w:val="28"/>
        </w:rPr>
        <w:t xml:space="preserve"> этапах формирования и эволюции звезды;</w:t>
      </w:r>
    </w:p>
    <w:p w14:paraId="386DB9E4" w14:textId="77777777"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П11 –</w:t>
      </w:r>
      <w:r w:rsidR="00EF4F0D" w:rsidRPr="00373C93">
        <w:rPr>
          <w:sz w:val="28"/>
          <w:szCs w:val="28"/>
        </w:rPr>
        <w:t xml:space="preserve"> владение методами определения расстояний до звезд по годичному параллаксу;</w:t>
      </w:r>
    </w:p>
    <w:p w14:paraId="648143EE" w14:textId="77777777" w:rsidR="00BA32F4" w:rsidRPr="00373C93" w:rsidRDefault="00BA32F4" w:rsidP="008F5410">
      <w:pPr>
        <w:ind w:firstLine="709"/>
        <w:jc w:val="both"/>
        <w:outlineLvl w:val="0"/>
        <w:rPr>
          <w:sz w:val="28"/>
          <w:szCs w:val="28"/>
        </w:rPr>
      </w:pPr>
      <w:r w:rsidRPr="00373C93">
        <w:rPr>
          <w:sz w:val="28"/>
          <w:szCs w:val="28"/>
        </w:rPr>
        <w:t>П12 – сформированность представлений об</w:t>
      </w:r>
      <w:r w:rsidR="00EF4F0D" w:rsidRPr="00373C93">
        <w:rPr>
          <w:sz w:val="28"/>
          <w:szCs w:val="28"/>
        </w:rPr>
        <w:t xml:space="preserve"> основных понятиях о малых телах Солнечной системы.</w:t>
      </w:r>
    </w:p>
    <w:p w14:paraId="4E17F513" w14:textId="77777777" w:rsidR="007B1605" w:rsidRPr="00373C93" w:rsidRDefault="00A53266" w:rsidP="008F5410">
      <w:pPr>
        <w:ind w:firstLine="709"/>
        <w:rPr>
          <w:b/>
          <w:sz w:val="28"/>
          <w:szCs w:val="28"/>
        </w:rPr>
      </w:pPr>
      <w:r w:rsidRPr="00373C93">
        <w:rPr>
          <w:sz w:val="28"/>
          <w:szCs w:val="28"/>
        </w:rPr>
        <w:t xml:space="preserve"> </w:t>
      </w:r>
      <w:r w:rsidR="007B1605" w:rsidRPr="00373C93">
        <w:rPr>
          <w:b/>
          <w:sz w:val="28"/>
          <w:szCs w:val="28"/>
        </w:rPr>
        <w:t xml:space="preserve">2.2 Общая процедура и сроки оценочных мероприятий. Оценка освоения программы. </w:t>
      </w:r>
    </w:p>
    <w:p w14:paraId="0821BE29" w14:textId="77777777" w:rsidR="007B1605" w:rsidRPr="00373C93" w:rsidRDefault="007B1605" w:rsidP="008F5410">
      <w:pPr>
        <w:ind w:firstLine="709"/>
        <w:jc w:val="both"/>
        <w:rPr>
          <w:b/>
          <w:sz w:val="28"/>
          <w:szCs w:val="28"/>
        </w:rPr>
      </w:pPr>
      <w:r w:rsidRPr="00373C93">
        <w:rPr>
          <w:sz w:val="28"/>
          <w:szCs w:val="28"/>
        </w:rPr>
        <w:t>Оценивание результатов обучения студентов по дисциплине «</w:t>
      </w:r>
      <w:r w:rsidR="004C3428" w:rsidRPr="00373C93">
        <w:rPr>
          <w:sz w:val="28"/>
          <w:szCs w:val="28"/>
        </w:rPr>
        <w:t>Астрономия</w:t>
      </w:r>
      <w:r w:rsidRPr="00373C93">
        <w:rPr>
          <w:sz w:val="28"/>
          <w:szCs w:val="28"/>
        </w:rPr>
        <w:t>» осуществляется по регламенту текущего контроля и промежуточной аттестации.</w:t>
      </w:r>
    </w:p>
    <w:p w14:paraId="1188DFB9" w14:textId="77777777" w:rsidR="007B1605" w:rsidRPr="00373C93" w:rsidRDefault="007B1605" w:rsidP="008F5410">
      <w:pPr>
        <w:ind w:firstLine="709"/>
        <w:jc w:val="both"/>
        <w:rPr>
          <w:b/>
          <w:sz w:val="28"/>
          <w:szCs w:val="28"/>
        </w:rPr>
      </w:pPr>
      <w:r w:rsidRPr="00373C93">
        <w:rPr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373C93">
        <w:rPr>
          <w:sz w:val="28"/>
          <w:szCs w:val="28"/>
        </w:rPr>
        <w:t>балльно</w:t>
      </w:r>
      <w:proofErr w:type="spellEnd"/>
      <w:r w:rsidRPr="00373C93">
        <w:rPr>
          <w:sz w:val="28"/>
          <w:szCs w:val="28"/>
        </w:rPr>
        <w:t xml:space="preserve">-рейтинговой системы, реализуемой в </w:t>
      </w:r>
      <w:proofErr w:type="spellStart"/>
      <w:r w:rsidRPr="00373C93">
        <w:rPr>
          <w:sz w:val="28"/>
          <w:szCs w:val="28"/>
        </w:rPr>
        <w:t>ВолГУ</w:t>
      </w:r>
      <w:proofErr w:type="spellEnd"/>
      <w:r w:rsidRPr="00373C93">
        <w:rPr>
          <w:sz w:val="28"/>
          <w:szCs w:val="28"/>
        </w:rPr>
        <w:t xml:space="preserve">. Текущий контроль осуществляется три раза в семестр согласно положению о </w:t>
      </w:r>
      <w:proofErr w:type="spellStart"/>
      <w:r w:rsidRPr="00373C93">
        <w:rPr>
          <w:sz w:val="28"/>
          <w:szCs w:val="28"/>
        </w:rPr>
        <w:t>балльно</w:t>
      </w:r>
      <w:proofErr w:type="spellEnd"/>
      <w:r w:rsidRPr="00373C93">
        <w:rPr>
          <w:sz w:val="28"/>
          <w:szCs w:val="28"/>
        </w:rPr>
        <w:t xml:space="preserve">-рейтинговой системе, реализуемой в </w:t>
      </w:r>
      <w:proofErr w:type="spellStart"/>
      <w:r w:rsidRPr="00373C93">
        <w:rPr>
          <w:sz w:val="28"/>
          <w:szCs w:val="28"/>
        </w:rPr>
        <w:t>ВолГУ</w:t>
      </w:r>
      <w:proofErr w:type="spellEnd"/>
      <w:r w:rsidRPr="00373C93">
        <w:rPr>
          <w:sz w:val="28"/>
          <w:szCs w:val="28"/>
        </w:rPr>
        <w:t xml:space="preserve">. Формы текущего </w:t>
      </w:r>
      <w:r w:rsidRPr="00373C93">
        <w:rPr>
          <w:sz w:val="28"/>
          <w:szCs w:val="28"/>
        </w:rPr>
        <w:lastRenderedPageBreak/>
        <w:t xml:space="preserve">контроля знаний: - устный опрос; - письменный опрос; - тестирование; - выполнение и защита практических работ; - выполнение практических заданий. Проработка конспекта лекций и учебной литературы осуществляется студентами в течение всего семестра, после изучения новой темы. Защита практических производится студентом в день их выполнения в соответствии с планом-графиком. Преподаватель проверяет правильность выполнения практической работы студентом, контролирует знание студентом пройденного материала с помощью контрольных вопросов или тестирования. </w:t>
      </w:r>
    </w:p>
    <w:p w14:paraId="4AFB71DB" w14:textId="77777777" w:rsidR="00A53266" w:rsidRPr="00373C93" w:rsidRDefault="00A53266" w:rsidP="008F5410">
      <w:pPr>
        <w:ind w:firstLine="709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3C0736" w:rsidRPr="00373C93" w14:paraId="77224B44" w14:textId="77777777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BA7F" w14:textId="77777777" w:rsidR="003C0736" w:rsidRPr="00373C93" w:rsidRDefault="003C0736" w:rsidP="008F5410">
            <w:pPr>
              <w:jc w:val="center"/>
              <w:rPr>
                <w:b/>
                <w:bCs/>
                <w:szCs w:val="28"/>
              </w:rPr>
            </w:pPr>
            <w:r w:rsidRPr="00373C93">
              <w:rPr>
                <w:b/>
                <w:bCs/>
                <w:szCs w:val="28"/>
              </w:rPr>
              <w:t>Результаты обучения</w:t>
            </w:r>
          </w:p>
          <w:p w14:paraId="133E6F1C" w14:textId="77777777" w:rsidR="003C0736" w:rsidRPr="00373C93" w:rsidRDefault="003C0736" w:rsidP="008F5410">
            <w:pPr>
              <w:jc w:val="center"/>
              <w:rPr>
                <w:b/>
                <w:bCs/>
                <w:szCs w:val="28"/>
              </w:rPr>
            </w:pPr>
            <w:r w:rsidRPr="00373C93">
              <w:rPr>
                <w:b/>
                <w:bCs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37E6" w14:textId="77777777" w:rsidR="003C0736" w:rsidRPr="00373C93" w:rsidRDefault="003C0736" w:rsidP="008F5410">
            <w:pPr>
              <w:jc w:val="center"/>
              <w:rPr>
                <w:b/>
                <w:bCs/>
                <w:szCs w:val="28"/>
              </w:rPr>
            </w:pPr>
            <w:r w:rsidRPr="00373C93">
              <w:rPr>
                <w:b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C0736" w:rsidRPr="00373C93" w14:paraId="720DFB61" w14:textId="77777777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724D" w14:textId="77777777" w:rsidR="00E91D1E" w:rsidRPr="00373C93" w:rsidRDefault="00E91D1E" w:rsidP="008F5410">
            <w:pPr>
              <w:jc w:val="both"/>
              <w:rPr>
                <w:b/>
                <w:iCs/>
                <w:szCs w:val="28"/>
              </w:rPr>
            </w:pPr>
            <w:r w:rsidRPr="00373C93">
              <w:rPr>
                <w:b/>
                <w:iCs/>
                <w:szCs w:val="28"/>
              </w:rPr>
              <w:t>Результаты освоения учебной дисциплины</w:t>
            </w:r>
          </w:p>
          <w:p w14:paraId="3463E4E4" w14:textId="77777777" w:rsidR="00E91D1E" w:rsidRPr="00373C93" w:rsidRDefault="00E91D1E" w:rsidP="008F5410">
            <w:pPr>
              <w:jc w:val="both"/>
              <w:rPr>
                <w:bCs/>
                <w:i/>
                <w:szCs w:val="28"/>
              </w:rPr>
            </w:pPr>
            <w:r w:rsidRPr="00373C93">
              <w:rPr>
                <w:b/>
                <w:iCs/>
                <w:szCs w:val="28"/>
              </w:rPr>
              <w:t>-предметные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CE79" w14:textId="77777777" w:rsidR="003C0736" w:rsidRPr="00373C93" w:rsidRDefault="003C0736" w:rsidP="008F5410">
            <w:pPr>
              <w:jc w:val="both"/>
              <w:rPr>
                <w:bCs/>
                <w:i/>
                <w:szCs w:val="28"/>
              </w:rPr>
            </w:pPr>
          </w:p>
        </w:tc>
      </w:tr>
      <w:tr w:rsidR="00E91D1E" w:rsidRPr="00373C93" w14:paraId="06083814" w14:textId="77777777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A928" w14:textId="77777777"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 xml:space="preserve">Сформированность представлений об истории развития астрономии, ее связях с физикой и математикой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332E" w14:textId="77777777"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14:paraId="5A7F48C5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14:paraId="60179E55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14:paraId="05220AE2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 xml:space="preserve">- выполнение индивидуального проекта по дисциплине </w:t>
            </w:r>
          </w:p>
        </w:tc>
      </w:tr>
      <w:tr w:rsidR="00E91D1E" w:rsidRPr="00373C93" w14:paraId="1580A9A9" w14:textId="77777777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FEAF" w14:textId="77777777"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Сформированность представлений об основных понятиях астрономии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2184" w14:textId="77777777"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 педагога в форме оценки выполнения практических работ. Выполнение индивидуального проекта по дисциплине.</w:t>
            </w:r>
          </w:p>
        </w:tc>
      </w:tr>
      <w:tr w:rsidR="00E91D1E" w:rsidRPr="00373C93" w14:paraId="409F5C15" w14:textId="77777777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70AB" w14:textId="77777777"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Сформированность представлений для объяснения устройства и принципа работы телескопа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1369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14:paraId="01495AF8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14:paraId="76339BEE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14:paraId="34F1F060" w14:textId="77777777"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</w:t>
            </w:r>
          </w:p>
        </w:tc>
      </w:tr>
      <w:tr w:rsidR="00E91D1E" w:rsidRPr="00373C93" w14:paraId="78E0C628" w14:textId="77777777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56DD" w14:textId="77777777" w:rsidR="00E91D1E" w:rsidRPr="00373C93" w:rsidRDefault="00B660F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Владение методами применения звездной карты для поиска на небе определенных созвездий и звезд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2FD4" w14:textId="77777777"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 педагога в форме оценки выполнения практических работ. Выполнение индивидуального проекта по дисциплине.</w:t>
            </w:r>
          </w:p>
        </w:tc>
      </w:tr>
      <w:tr w:rsidR="00E91D1E" w:rsidRPr="00373C93" w14:paraId="46A597DC" w14:textId="77777777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ED2E" w14:textId="77777777"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Сформированность представлений об исторических сведениях становления и развития гелиоцентрической картины мира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F944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14:paraId="16D093B3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14:paraId="5ABF0661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рефератов.</w:t>
            </w:r>
          </w:p>
          <w:p w14:paraId="6D649499" w14:textId="77777777"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 xml:space="preserve">Итоговый контроль в форме зачета </w:t>
            </w:r>
          </w:p>
        </w:tc>
      </w:tr>
      <w:tr w:rsidR="00E91D1E" w:rsidRPr="00373C93" w14:paraId="64CCB299" w14:textId="77777777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AA83" w14:textId="77777777"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 xml:space="preserve">Сформированность представлений о движении тел Солнечной системы под действием сил тяготения по орбитам с различным эксцентриситетом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4A65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14:paraId="181BC043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14:paraId="7BAB8D53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14:paraId="7F5991D3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дисциплине.</w:t>
            </w:r>
          </w:p>
          <w:p w14:paraId="2A3C426A" w14:textId="77777777"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Итоговый контроль в форме зачета</w:t>
            </w:r>
          </w:p>
        </w:tc>
      </w:tr>
      <w:tr w:rsidR="00E91D1E" w:rsidRPr="00373C93" w14:paraId="76289F36" w14:textId="77777777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8C79" w14:textId="77777777"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Сформированность представлений особенности природы планет земной группы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BF38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14:paraId="0F15A934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14:paraId="4D08EBE8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 xml:space="preserve">- подготовка докладов, презентаций, </w:t>
            </w:r>
            <w:r w:rsidRPr="00373C93">
              <w:rPr>
                <w:bCs/>
                <w:iCs/>
                <w:szCs w:val="28"/>
              </w:rPr>
              <w:lastRenderedPageBreak/>
              <w:t>рефератов;</w:t>
            </w:r>
          </w:p>
          <w:p w14:paraId="6A4F1013" w14:textId="77777777"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дисциплине.</w:t>
            </w:r>
          </w:p>
        </w:tc>
      </w:tr>
      <w:tr w:rsidR="00E91D1E" w:rsidRPr="00373C93" w14:paraId="1153EA04" w14:textId="77777777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D38E" w14:textId="77777777"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lastRenderedPageBreak/>
              <w:t>Сформированность представлений особенности природы планет гигантов, их спутников и колец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A8A7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14:paraId="5B03061A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14:paraId="1E0E01F8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14:paraId="1A6E3780" w14:textId="77777777"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дисциплине.</w:t>
            </w:r>
          </w:p>
        </w:tc>
      </w:tr>
      <w:tr w:rsidR="00E91D1E" w:rsidRPr="00373C93" w14:paraId="32A9FC89" w14:textId="77777777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5DFD" w14:textId="77777777"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 xml:space="preserve">Сформированность представлений о внутреннем строении Солнца и способах передачи энергии из центра к поверхности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9824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14:paraId="49605FC4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14:paraId="1146AF02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14:paraId="5FB49A2B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дисциплине.</w:t>
            </w:r>
          </w:p>
          <w:p w14:paraId="2E8B5789" w14:textId="77777777"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Итоговый контроль в форме зачета</w:t>
            </w:r>
          </w:p>
        </w:tc>
      </w:tr>
      <w:tr w:rsidR="00E91D1E" w:rsidRPr="00373C93" w14:paraId="75C65D47" w14:textId="77777777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DE79" w14:textId="77777777"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Сформированность представлений об этапах формирования и эволюции звезды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A578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14:paraId="2220BA72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14:paraId="5C9D76B0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14:paraId="1FDF1E86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дисциплине.</w:t>
            </w:r>
          </w:p>
          <w:p w14:paraId="4DA2B353" w14:textId="77777777"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Итоговый контроль в форме зачета</w:t>
            </w:r>
          </w:p>
        </w:tc>
      </w:tr>
      <w:tr w:rsidR="00E91D1E" w:rsidRPr="00373C93" w14:paraId="0A0A8186" w14:textId="77777777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5CBC" w14:textId="77777777" w:rsidR="00E91D1E" w:rsidRPr="00373C93" w:rsidRDefault="00B660F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Владение методами определения расстояния до звезд по годичному параллаксу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8086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14:paraId="5896618E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14:paraId="1C296C5D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14:paraId="7C2EF536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дисциплине.</w:t>
            </w:r>
          </w:p>
          <w:p w14:paraId="3082191F" w14:textId="77777777"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Итоговый контроль в форме зачета</w:t>
            </w:r>
          </w:p>
        </w:tc>
      </w:tr>
      <w:tr w:rsidR="00E91D1E" w:rsidRPr="00373C93" w14:paraId="7052D49B" w14:textId="77777777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9B30" w14:textId="77777777" w:rsidR="00E91D1E" w:rsidRPr="00373C93" w:rsidRDefault="00E91D1E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Сформированность представлений об основных понятиях о малых телах Солнечной системы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7268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14:paraId="6396BDD2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14:paraId="28FD0A6A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14:paraId="0E855848" w14:textId="77777777" w:rsidR="004815A7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дисциплине.</w:t>
            </w:r>
          </w:p>
          <w:p w14:paraId="2C98787B" w14:textId="77777777" w:rsidR="00E91D1E" w:rsidRPr="00373C93" w:rsidRDefault="004815A7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Итоговый контроль в форме зачета</w:t>
            </w:r>
          </w:p>
        </w:tc>
      </w:tr>
      <w:tr w:rsidR="00E91D1E" w:rsidRPr="00373C93" w14:paraId="06AFCE89" w14:textId="77777777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3AEA" w14:textId="77777777" w:rsidR="00E91D1E" w:rsidRPr="00373C93" w:rsidRDefault="00513F2B" w:rsidP="008F5410">
            <w:pPr>
              <w:jc w:val="both"/>
              <w:rPr>
                <w:bCs/>
                <w:iCs/>
                <w:szCs w:val="28"/>
                <w:highlight w:val="yellow"/>
              </w:rPr>
            </w:pPr>
            <w:r w:rsidRPr="00373C93">
              <w:rPr>
                <w:bCs/>
                <w:iCs/>
                <w:szCs w:val="28"/>
              </w:rPr>
              <w:t>Сформированность представлений об основных особенностях строения и эволюции галактик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FF8B" w14:textId="77777777" w:rsidR="00513F2B" w:rsidRPr="00373C93" w:rsidRDefault="00513F2B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14:paraId="11435DDA" w14:textId="77777777" w:rsidR="00513F2B" w:rsidRPr="00373C93" w:rsidRDefault="00513F2B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14:paraId="60742C51" w14:textId="77777777" w:rsidR="00513F2B" w:rsidRPr="00373C93" w:rsidRDefault="00513F2B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14:paraId="63D4FB23" w14:textId="77777777" w:rsidR="00513F2B" w:rsidRPr="00373C93" w:rsidRDefault="00513F2B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дисциплине.</w:t>
            </w:r>
          </w:p>
          <w:p w14:paraId="7CB35423" w14:textId="77777777" w:rsidR="00E91D1E" w:rsidRPr="00373C93" w:rsidRDefault="00513F2B" w:rsidP="008F5410">
            <w:pPr>
              <w:jc w:val="both"/>
              <w:rPr>
                <w:bCs/>
                <w:iCs/>
                <w:szCs w:val="28"/>
                <w:highlight w:val="yellow"/>
              </w:rPr>
            </w:pPr>
            <w:r w:rsidRPr="00373C93">
              <w:rPr>
                <w:bCs/>
                <w:iCs/>
                <w:szCs w:val="28"/>
              </w:rPr>
              <w:t>Итоговый контроль в форме зачета</w:t>
            </w:r>
          </w:p>
        </w:tc>
      </w:tr>
      <w:tr w:rsidR="00E91D1E" w:rsidRPr="00373C93" w14:paraId="24A8E313" w14:textId="77777777" w:rsidTr="00A91F5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0F26" w14:textId="77777777" w:rsidR="00E91D1E" w:rsidRPr="00373C93" w:rsidRDefault="00513F2B" w:rsidP="008F5410">
            <w:pPr>
              <w:jc w:val="both"/>
              <w:rPr>
                <w:bCs/>
                <w:iCs/>
                <w:szCs w:val="28"/>
                <w:highlight w:val="yellow"/>
              </w:rPr>
            </w:pPr>
            <w:r w:rsidRPr="00373C93">
              <w:rPr>
                <w:bCs/>
                <w:iCs/>
                <w:szCs w:val="28"/>
              </w:rPr>
              <w:t>Сформированность представлений об основных особенностях строения и эволюции Вселенной и нерешенных проблемах космологии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F32F" w14:textId="77777777" w:rsidR="00513F2B" w:rsidRPr="00373C93" w:rsidRDefault="00513F2B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Текущий контроль:</w:t>
            </w:r>
          </w:p>
          <w:p w14:paraId="4F560566" w14:textId="77777777" w:rsidR="00513F2B" w:rsidRPr="00373C93" w:rsidRDefault="00513F2B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устный фронтальный опрос;</w:t>
            </w:r>
          </w:p>
          <w:p w14:paraId="321A0428" w14:textId="77777777" w:rsidR="00513F2B" w:rsidRPr="00373C93" w:rsidRDefault="00513F2B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подготовка докладов, презентаций, рефератов;</w:t>
            </w:r>
          </w:p>
          <w:p w14:paraId="2B1E2DCD" w14:textId="77777777" w:rsidR="00513F2B" w:rsidRPr="00373C93" w:rsidRDefault="00513F2B" w:rsidP="008F5410">
            <w:pPr>
              <w:jc w:val="both"/>
              <w:rPr>
                <w:bCs/>
                <w:iCs/>
                <w:szCs w:val="28"/>
              </w:rPr>
            </w:pPr>
            <w:r w:rsidRPr="00373C93">
              <w:rPr>
                <w:bCs/>
                <w:iCs/>
                <w:szCs w:val="28"/>
              </w:rPr>
              <w:t>- выполнение индивидуального проекта по дисциплине.</w:t>
            </w:r>
          </w:p>
          <w:p w14:paraId="3FCFDEF3" w14:textId="77777777" w:rsidR="00E91D1E" w:rsidRPr="00373C93" w:rsidRDefault="00513F2B" w:rsidP="008F5410">
            <w:pPr>
              <w:jc w:val="both"/>
              <w:rPr>
                <w:bCs/>
                <w:iCs/>
                <w:szCs w:val="28"/>
                <w:highlight w:val="yellow"/>
              </w:rPr>
            </w:pPr>
            <w:r w:rsidRPr="00373C93">
              <w:rPr>
                <w:bCs/>
                <w:iCs/>
                <w:szCs w:val="28"/>
              </w:rPr>
              <w:t>Итоговый контроль в форме зачета</w:t>
            </w:r>
          </w:p>
        </w:tc>
      </w:tr>
    </w:tbl>
    <w:p w14:paraId="7E1C1EB9" w14:textId="77777777" w:rsidR="004F4C66" w:rsidRPr="00373C93" w:rsidRDefault="004F4C66" w:rsidP="00373C93">
      <w:pPr>
        <w:spacing w:line="276" w:lineRule="auto"/>
        <w:ind w:firstLine="709"/>
        <w:jc w:val="both"/>
        <w:rPr>
          <w:sz w:val="28"/>
          <w:szCs w:val="28"/>
        </w:rPr>
      </w:pPr>
    </w:p>
    <w:p w14:paraId="17D3A2B5" w14:textId="77777777" w:rsidR="003739A5" w:rsidRDefault="003739A5" w:rsidP="000750C8">
      <w:pPr>
        <w:ind w:firstLine="709"/>
        <w:jc w:val="center"/>
        <w:rPr>
          <w:b/>
        </w:rPr>
      </w:pPr>
    </w:p>
    <w:p w14:paraId="2D15CB34" w14:textId="77777777" w:rsidR="007B1605" w:rsidRPr="000750C8" w:rsidRDefault="007B1605" w:rsidP="000750C8">
      <w:pPr>
        <w:ind w:firstLine="709"/>
        <w:jc w:val="center"/>
        <w:rPr>
          <w:b/>
        </w:rPr>
      </w:pPr>
      <w:r w:rsidRPr="000750C8">
        <w:rPr>
          <w:b/>
        </w:rPr>
        <w:t xml:space="preserve">3 Комплект материалов для оценки освоенных умений и усвоенных знаний </w:t>
      </w:r>
    </w:p>
    <w:p w14:paraId="38214E60" w14:textId="77777777" w:rsidR="007B1605" w:rsidRPr="000750C8" w:rsidRDefault="007B1605" w:rsidP="000750C8">
      <w:pPr>
        <w:ind w:firstLine="709"/>
        <w:jc w:val="center"/>
        <w:rPr>
          <w:b/>
        </w:rPr>
      </w:pPr>
      <w:r w:rsidRPr="000750C8">
        <w:rPr>
          <w:b/>
        </w:rPr>
        <w:t>3.1 Текущий контроль</w:t>
      </w:r>
    </w:p>
    <w:p w14:paraId="70C89376" w14:textId="77777777" w:rsidR="0011441A" w:rsidRPr="000750C8" w:rsidRDefault="0011441A" w:rsidP="000750C8">
      <w:pPr>
        <w:ind w:firstLine="709"/>
        <w:jc w:val="both"/>
      </w:pPr>
    </w:p>
    <w:p w14:paraId="4FE9FC77" w14:textId="5CD3DD40" w:rsidR="00972722" w:rsidRPr="009B4AFE" w:rsidRDefault="00423ECF" w:rsidP="0097733C">
      <w:pPr>
        <w:pStyle w:val="ae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  <w:lang w:val="ru-RU"/>
        </w:rPr>
      </w:pPr>
      <w:r w:rsidRPr="000750C8">
        <w:rPr>
          <w:b/>
          <w:color w:val="000000"/>
          <w:lang w:val="ru-RU"/>
        </w:rPr>
        <w:t>Типовой тест</w:t>
      </w:r>
      <w:r w:rsidRPr="000750C8">
        <w:rPr>
          <w:color w:val="000000"/>
          <w:lang w:val="ru-RU"/>
        </w:rPr>
        <w:t xml:space="preserve"> </w:t>
      </w:r>
    </w:p>
    <w:p w14:paraId="5E873333" w14:textId="77777777"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03C420CB" w14:textId="77777777"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Астрономия – наука, изучающая …</w:t>
      </w:r>
    </w:p>
    <w:p w14:paraId="162AC97D" w14:textId="77777777"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движение и происхождение небесных тел и их систем.</w:t>
      </w:r>
    </w:p>
    <w:p w14:paraId="02808DAA" w14:textId="77777777"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развитие небесных тел и их природу.</w:t>
      </w:r>
    </w:p>
    <w:p w14:paraId="18C770A7" w14:textId="77777777"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движение, природу, происхождение и развитие небесных тел и их систем.</w:t>
      </w:r>
    </w:p>
    <w:p w14:paraId="48A218D8" w14:textId="77777777" w:rsidR="001B32C3" w:rsidRDefault="001B32C3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6396B7F" w14:textId="10E1FC8B" w:rsidR="00CC2F49" w:rsidRPr="001B32C3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 w:rsidRPr="001B32C3">
        <w:rPr>
          <w:rFonts w:ascii="Arial" w:hAnsi="Arial" w:cs="Arial"/>
          <w:i/>
          <w:iCs/>
          <w:color w:val="000000"/>
          <w:sz w:val="21"/>
          <w:szCs w:val="21"/>
        </w:rPr>
        <w:t>Правильный ответ: В</w:t>
      </w:r>
    </w:p>
    <w:p w14:paraId="43FF1684" w14:textId="77777777" w:rsidR="00D949BE" w:rsidRDefault="00D949BE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3DDB3CA" w14:textId="284396DB"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Телескоп необходим для того, чтобы …</w:t>
      </w:r>
    </w:p>
    <w:p w14:paraId="7B471F40" w14:textId="77777777"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собрать свет и создать изображение источника.</w:t>
      </w:r>
    </w:p>
    <w:p w14:paraId="7286D667" w14:textId="77777777"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собрать свет от небесного объекта и увеличить угол зрения, под которым виден объект.</w:t>
      </w:r>
    </w:p>
    <w:p w14:paraId="39DC2CDF" w14:textId="77777777" w:rsidR="00972722" w:rsidRDefault="00972722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получить увеличенное изображение небесного тела.</w:t>
      </w:r>
    </w:p>
    <w:p w14:paraId="6E861F83" w14:textId="77777777" w:rsidR="00D949BE" w:rsidRDefault="00D949BE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EB23FCD" w14:textId="2C0FA051" w:rsidR="00CC2F49" w:rsidRPr="001B32C3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 w:rsidRPr="001B32C3">
        <w:rPr>
          <w:rFonts w:ascii="Arial" w:hAnsi="Arial" w:cs="Arial"/>
          <w:i/>
          <w:iCs/>
          <w:color w:val="000000"/>
          <w:sz w:val="21"/>
          <w:szCs w:val="21"/>
        </w:rPr>
        <w:t>Правильный ответ: Б</w:t>
      </w:r>
    </w:p>
    <w:p w14:paraId="0CA61889" w14:textId="77777777" w:rsidR="00D949BE" w:rsidRDefault="00D949BE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5B40DCF" w14:textId="31F7DB55" w:rsidR="00972722" w:rsidRDefault="008A6CF4" w:rsidP="00D949B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</w:t>
      </w:r>
      <w:r w:rsidR="00972722">
        <w:rPr>
          <w:rFonts w:ascii="Arial" w:hAnsi="Arial" w:cs="Arial"/>
          <w:b/>
          <w:bCs/>
          <w:color w:val="000000"/>
          <w:sz w:val="21"/>
          <w:szCs w:val="21"/>
        </w:rPr>
        <w:t>. Третья планета от Солнца – это …</w:t>
      </w:r>
    </w:p>
    <w:p w14:paraId="07828B28" w14:textId="77777777" w:rsidR="00972722" w:rsidRDefault="00972722" w:rsidP="00D949B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Сатурн.</w:t>
      </w:r>
    </w:p>
    <w:p w14:paraId="36211F8D" w14:textId="77777777" w:rsidR="00972722" w:rsidRDefault="00972722" w:rsidP="00D949B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Венера.</w:t>
      </w:r>
    </w:p>
    <w:p w14:paraId="2FC42988" w14:textId="77777777" w:rsidR="00972722" w:rsidRDefault="00972722" w:rsidP="00D949B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Земля.</w:t>
      </w:r>
    </w:p>
    <w:p w14:paraId="2EA5C356" w14:textId="77777777" w:rsidR="00D949BE" w:rsidRDefault="00D949BE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37A20EC" w14:textId="367481D6" w:rsidR="00CC2F49" w:rsidRPr="00D949BE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 w:rsidRPr="00D949BE">
        <w:rPr>
          <w:rFonts w:ascii="Arial" w:hAnsi="Arial" w:cs="Arial"/>
          <w:i/>
          <w:iCs/>
          <w:color w:val="000000"/>
          <w:sz w:val="21"/>
          <w:szCs w:val="21"/>
        </w:rPr>
        <w:t>Правильный ответ: В</w:t>
      </w:r>
    </w:p>
    <w:p w14:paraId="1ACC51F0" w14:textId="77777777" w:rsidR="00D949BE" w:rsidRDefault="00D949BE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F4DC165" w14:textId="3EA9FFEF" w:rsidR="00972722" w:rsidRDefault="008A6CF4" w:rsidP="00D949B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</w:t>
      </w:r>
      <w:r w:rsidR="00972722">
        <w:rPr>
          <w:rFonts w:ascii="Arial" w:hAnsi="Arial" w:cs="Arial"/>
          <w:b/>
          <w:bCs/>
          <w:color w:val="000000"/>
          <w:sz w:val="21"/>
          <w:szCs w:val="21"/>
        </w:rPr>
        <w:t>. По каким орбитам обращаются планеты вокруг Солнца?</w:t>
      </w:r>
    </w:p>
    <w:p w14:paraId="75011A5A" w14:textId="77777777" w:rsidR="00972722" w:rsidRDefault="00972722" w:rsidP="00D949B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по окружностям.</w:t>
      </w:r>
    </w:p>
    <w:p w14:paraId="465CE6A8" w14:textId="77777777" w:rsidR="00972722" w:rsidRDefault="00972722" w:rsidP="00D949B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по эллипсам, близким к окружностям.</w:t>
      </w:r>
    </w:p>
    <w:p w14:paraId="75098D86" w14:textId="77777777" w:rsidR="00972722" w:rsidRDefault="00972722" w:rsidP="00D949B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по ветвям парабол.</w:t>
      </w:r>
    </w:p>
    <w:p w14:paraId="1CB4C4BE" w14:textId="77777777" w:rsidR="00D949BE" w:rsidRDefault="00D949BE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A874D5C" w14:textId="4CA979DC" w:rsidR="00CC2F49" w:rsidRPr="00D949BE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 w:rsidRPr="00D949BE">
        <w:rPr>
          <w:rFonts w:ascii="Arial" w:hAnsi="Arial" w:cs="Arial"/>
          <w:i/>
          <w:iCs/>
          <w:color w:val="000000"/>
          <w:sz w:val="21"/>
          <w:szCs w:val="21"/>
        </w:rPr>
        <w:t>Правильный ответ: Б</w:t>
      </w:r>
    </w:p>
    <w:p w14:paraId="4F9267EE" w14:textId="77777777" w:rsidR="00D949BE" w:rsidRDefault="00D949BE" w:rsidP="00D949B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8CA0458" w14:textId="5DEC5C01" w:rsidR="00972722" w:rsidRDefault="008A6CF4" w:rsidP="00D949B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</w:t>
      </w:r>
      <w:r w:rsidR="00972722">
        <w:rPr>
          <w:rFonts w:ascii="Arial" w:hAnsi="Arial" w:cs="Arial"/>
          <w:b/>
          <w:bCs/>
          <w:color w:val="000000"/>
          <w:sz w:val="21"/>
          <w:szCs w:val="21"/>
        </w:rPr>
        <w:t>. Астероиды вращаются между орбитами …</w:t>
      </w:r>
    </w:p>
    <w:p w14:paraId="49155067" w14:textId="77777777" w:rsidR="00972722" w:rsidRDefault="00972722" w:rsidP="00D949B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Венеры и Земли.</w:t>
      </w:r>
    </w:p>
    <w:p w14:paraId="51BA4E3E" w14:textId="073D21D9" w:rsidR="00972722" w:rsidRDefault="00972722" w:rsidP="00D949B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Марса</w:t>
      </w:r>
      <w:r w:rsidR="000028F7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Юпитера.</w:t>
      </w:r>
    </w:p>
    <w:p w14:paraId="73587DA8" w14:textId="77777777" w:rsidR="00972722" w:rsidRDefault="00972722" w:rsidP="00D949B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Нептуна и Урана.</w:t>
      </w:r>
    </w:p>
    <w:p w14:paraId="1B1FFFB0" w14:textId="77777777" w:rsidR="00D949BE" w:rsidRDefault="00D949BE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4D98DC5" w14:textId="4292F724" w:rsidR="00CC2F49" w:rsidRPr="00D949BE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 w:rsidRPr="00D949BE">
        <w:rPr>
          <w:rFonts w:ascii="Arial" w:hAnsi="Arial" w:cs="Arial"/>
          <w:i/>
          <w:iCs/>
          <w:color w:val="000000"/>
          <w:sz w:val="21"/>
          <w:szCs w:val="21"/>
        </w:rPr>
        <w:t>Правильный ответ: Б</w:t>
      </w:r>
    </w:p>
    <w:p w14:paraId="75F51EF7" w14:textId="77777777" w:rsidR="00D949BE" w:rsidRDefault="00D949BE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9207C3B" w14:textId="35A0D416" w:rsidR="00972722" w:rsidRDefault="008A6CF4" w:rsidP="001B32C3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</w:t>
      </w:r>
      <w:r w:rsidR="00972722">
        <w:rPr>
          <w:rFonts w:ascii="Arial" w:hAnsi="Arial" w:cs="Arial"/>
          <w:b/>
          <w:bCs/>
          <w:color w:val="000000"/>
          <w:sz w:val="21"/>
          <w:szCs w:val="21"/>
        </w:rPr>
        <w:t>. Какие вещества преобладают в атмосферах звезд?</w:t>
      </w:r>
    </w:p>
    <w:p w14:paraId="7E4AD013" w14:textId="77777777" w:rsidR="00972722" w:rsidRDefault="00972722" w:rsidP="001B32C3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гелий и кислород.</w:t>
      </w:r>
    </w:p>
    <w:p w14:paraId="171D77A5" w14:textId="50492CE6" w:rsidR="00972722" w:rsidRDefault="00972722" w:rsidP="001B32C3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Б) азот</w:t>
      </w:r>
      <w:r w:rsidR="008A6CF4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гелий.</w:t>
      </w:r>
    </w:p>
    <w:p w14:paraId="6083A977" w14:textId="77777777" w:rsidR="00972722" w:rsidRDefault="00972722" w:rsidP="001B32C3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водород и гелий.</w:t>
      </w:r>
    </w:p>
    <w:p w14:paraId="25267AF8" w14:textId="77777777" w:rsidR="001B32C3" w:rsidRDefault="001B32C3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bookmarkStart w:id="0" w:name="_Hlk188015323"/>
    </w:p>
    <w:p w14:paraId="360920BC" w14:textId="7DD2EF14" w:rsidR="00CC2F49" w:rsidRPr="00D949BE" w:rsidRDefault="00CC2F49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 w:rsidRPr="00D949BE">
        <w:rPr>
          <w:rFonts w:ascii="Arial" w:hAnsi="Arial" w:cs="Arial"/>
          <w:i/>
          <w:iCs/>
          <w:color w:val="000000"/>
          <w:sz w:val="21"/>
          <w:szCs w:val="21"/>
        </w:rPr>
        <w:t xml:space="preserve">Правильный ответ: </w:t>
      </w:r>
      <w:r w:rsidR="0097733C">
        <w:rPr>
          <w:rFonts w:ascii="Arial" w:hAnsi="Arial" w:cs="Arial"/>
          <w:i/>
          <w:iCs/>
          <w:color w:val="000000"/>
          <w:sz w:val="21"/>
          <w:szCs w:val="21"/>
        </w:rPr>
        <w:t>в</w:t>
      </w:r>
    </w:p>
    <w:bookmarkEnd w:id="0"/>
    <w:p w14:paraId="497CF345" w14:textId="77777777" w:rsidR="001B32C3" w:rsidRDefault="001B32C3" w:rsidP="00FD6609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14:paraId="254A8A8A" w14:textId="0D9FE0BA" w:rsidR="00FD6609" w:rsidRPr="00FD6609" w:rsidRDefault="00FD6609" w:rsidP="00FD6609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 w:rsidRPr="00FD6609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7. </w:t>
      </w:r>
      <w:r w:rsidRPr="00FD6609"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>Полюс мира — это:</w:t>
      </w:r>
    </w:p>
    <w:p w14:paraId="37B1A22E" w14:textId="2E7B13D5" w:rsidR="00FD6609" w:rsidRPr="00FD6609" w:rsidRDefault="00FD6609" w:rsidP="00FD6609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а</w:t>
      </w:r>
      <w:r w:rsidRPr="00FD6609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) Магнитный полюс Земли</w:t>
      </w:r>
    </w:p>
    <w:p w14:paraId="34A79494" w14:textId="3780AE8E" w:rsidR="00FD6609" w:rsidRPr="00FD6609" w:rsidRDefault="00FD6609" w:rsidP="00FD6609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б</w:t>
      </w:r>
      <w:r w:rsidRPr="00FD6609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) Точка на небесной сфере под углом 90</w:t>
      </w: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градусов</w:t>
      </w:r>
      <w:r w:rsidRPr="00FD6609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к горизонту</w:t>
      </w:r>
    </w:p>
    <w:p w14:paraId="1BFBD1C0" w14:textId="7ED7CFEA" w:rsidR="00FD6609" w:rsidRPr="00FD6609" w:rsidRDefault="00FD6609" w:rsidP="00FD6609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в</w:t>
      </w:r>
      <w:r w:rsidRPr="00FD6609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) Пересечение небесной сферы</w:t>
      </w: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,</w:t>
      </w:r>
      <w:r w:rsidRPr="00FD6609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оси видимого вращения небесной сферы</w:t>
      </w:r>
    </w:p>
    <w:p w14:paraId="26AA8061" w14:textId="1073A8E2" w:rsidR="00FD6609" w:rsidRDefault="00FD6609" w:rsidP="00FD6609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г</w:t>
      </w:r>
      <w:r w:rsidRPr="00FD6609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) Пересечение небесной сферы и линии горизонта</w:t>
      </w:r>
    </w:p>
    <w:p w14:paraId="64C80090" w14:textId="77777777" w:rsidR="00FD6609" w:rsidRDefault="00FD6609" w:rsidP="00FD6609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14:paraId="27C20786" w14:textId="75A7014C" w:rsidR="00FD6609" w:rsidRPr="00D949BE" w:rsidRDefault="00FD6609" w:rsidP="00FD6609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bookmarkStart w:id="1" w:name="_Hlk188015469"/>
      <w:r w:rsidRPr="00D949BE">
        <w:rPr>
          <w:rFonts w:ascii="Arial" w:hAnsi="Arial" w:cs="Arial"/>
          <w:i/>
          <w:iCs/>
          <w:color w:val="000000"/>
          <w:sz w:val="21"/>
          <w:szCs w:val="21"/>
        </w:rPr>
        <w:t xml:space="preserve">Правильный ответ: </w:t>
      </w:r>
      <w:r w:rsidR="0097733C">
        <w:rPr>
          <w:rFonts w:ascii="Arial" w:hAnsi="Arial" w:cs="Arial"/>
          <w:i/>
          <w:iCs/>
          <w:color w:val="000000"/>
          <w:sz w:val="21"/>
          <w:szCs w:val="21"/>
        </w:rPr>
        <w:t>в</w:t>
      </w:r>
    </w:p>
    <w:bookmarkEnd w:id="1"/>
    <w:p w14:paraId="5A51B7F4" w14:textId="77777777" w:rsidR="00FD6609" w:rsidRPr="00FD6609" w:rsidRDefault="00FD6609" w:rsidP="00FD6609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 w:rsidRPr="00FD6609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8. </w:t>
      </w:r>
      <w:r w:rsidRPr="00FD6609"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>Выберите вариант, где указаны только зодиакальные созвездия:</w:t>
      </w:r>
    </w:p>
    <w:p w14:paraId="0C0AF8AA" w14:textId="18333252" w:rsidR="00FD6609" w:rsidRPr="00FD6609" w:rsidRDefault="00623C85" w:rsidP="00FD6609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а</w:t>
      </w:r>
      <w:r w:rsidR="00FD6609" w:rsidRPr="00FD6609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) Дева, Лев, Водолей, Орион</w:t>
      </w:r>
    </w:p>
    <w:p w14:paraId="1BF25040" w14:textId="1B531171" w:rsidR="00FD6609" w:rsidRPr="00FD6609" w:rsidRDefault="00623C85" w:rsidP="00FD6609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б</w:t>
      </w:r>
      <w:r w:rsidR="00FD6609" w:rsidRPr="00FD6609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) Большая Медведица, Рак, Рыбы</w:t>
      </w:r>
    </w:p>
    <w:p w14:paraId="39FD6D75" w14:textId="7A24ED11" w:rsidR="00FD6609" w:rsidRPr="00FD6609" w:rsidRDefault="00623C85" w:rsidP="00FD6609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в</w:t>
      </w:r>
      <w:r w:rsidR="00FD6609" w:rsidRPr="00FD6609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) Овен, Телец, </w:t>
      </w:r>
      <w:r w:rsidR="00FD6609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Водолей</w:t>
      </w:r>
      <w:r w:rsidR="00FD6609" w:rsidRPr="00FD6609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, Скорпион</w:t>
      </w:r>
    </w:p>
    <w:p w14:paraId="4A5D02E9" w14:textId="676467E3" w:rsidR="00FD6609" w:rsidRPr="00FD6609" w:rsidRDefault="00623C85" w:rsidP="00FD6609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г</w:t>
      </w:r>
      <w:r w:rsidR="00FD6609" w:rsidRPr="00FD6609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) Стрелец, Андромеда, Северная корона</w:t>
      </w:r>
    </w:p>
    <w:p w14:paraId="10420687" w14:textId="77777777" w:rsidR="00FD6609" w:rsidRDefault="00FD6609" w:rsidP="00FD6609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7F543ED" w14:textId="5AECF2E9" w:rsidR="00FD6609" w:rsidRPr="00D949BE" w:rsidRDefault="00FD6609" w:rsidP="00FD6609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 w:rsidRPr="00D949BE">
        <w:rPr>
          <w:rFonts w:ascii="Arial" w:hAnsi="Arial" w:cs="Arial"/>
          <w:i/>
          <w:iCs/>
          <w:color w:val="000000"/>
          <w:sz w:val="21"/>
          <w:szCs w:val="21"/>
        </w:rPr>
        <w:t xml:space="preserve">Правильный ответ: </w:t>
      </w:r>
      <w:r w:rsidR="0097733C">
        <w:rPr>
          <w:rFonts w:ascii="Arial" w:hAnsi="Arial" w:cs="Arial"/>
          <w:i/>
          <w:iCs/>
          <w:color w:val="000000"/>
          <w:sz w:val="21"/>
          <w:szCs w:val="21"/>
        </w:rPr>
        <w:t>в</w:t>
      </w:r>
    </w:p>
    <w:p w14:paraId="76922B9A" w14:textId="77777777" w:rsidR="00623C85" w:rsidRDefault="00623C85" w:rsidP="00FD6609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DC17420" w14:textId="77777777" w:rsidR="00623C85" w:rsidRPr="00623C85" w:rsidRDefault="00623C85" w:rsidP="00623C85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 w:rsidRPr="00623C85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9. </w:t>
      </w:r>
      <w:r w:rsidRPr="00623C85"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>Небесная механика — это раздел астрономии, который изучает:</w:t>
      </w:r>
    </w:p>
    <w:p w14:paraId="3190E2B7" w14:textId="5ECB9153" w:rsidR="00623C85" w:rsidRPr="00623C85" w:rsidRDefault="00D949BE" w:rsidP="00623C85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а</w:t>
      </w:r>
      <w:r w:rsidR="00623C85" w:rsidRPr="00623C85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) Законы движений тел</w:t>
      </w: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,</w:t>
      </w:r>
      <w:r w:rsidR="00623C85" w:rsidRPr="00623C85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систем тел под действием сил всемирного тяготения</w:t>
      </w:r>
    </w:p>
    <w:p w14:paraId="1E566052" w14:textId="33A9201C" w:rsidR="00623C85" w:rsidRPr="00623C85" w:rsidRDefault="00D949BE" w:rsidP="00623C85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б</w:t>
      </w:r>
      <w:r w:rsidR="00623C85" w:rsidRPr="00623C85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) Видимые положения и движения светил и небесных тел</w:t>
      </w:r>
    </w:p>
    <w:p w14:paraId="72B9FB75" w14:textId="5721B12D" w:rsidR="00623C85" w:rsidRPr="00623C85" w:rsidRDefault="00D949BE" w:rsidP="00623C85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в</w:t>
      </w:r>
      <w:r w:rsidR="00623C85" w:rsidRPr="00623C85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) </w:t>
      </w: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Ф</w:t>
      </w:r>
      <w:r w:rsidR="00623C85" w:rsidRPr="00623C85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изические свойства и химический состав небесных объектов</w:t>
      </w:r>
    </w:p>
    <w:p w14:paraId="63F0B741" w14:textId="373AABD0" w:rsidR="00623C85" w:rsidRPr="00623C85" w:rsidRDefault="00D949BE" w:rsidP="00623C85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г</w:t>
      </w:r>
      <w:r w:rsidR="00623C85" w:rsidRPr="00623C85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) астрономические приборы</w:t>
      </w:r>
    </w:p>
    <w:p w14:paraId="6666F00E" w14:textId="24B32D47" w:rsidR="00623C85" w:rsidRDefault="00623C85" w:rsidP="00FD6609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8FB20C2" w14:textId="393A52C2" w:rsidR="00623C85" w:rsidRPr="00D949BE" w:rsidRDefault="00623C85" w:rsidP="00623C85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 w:rsidRPr="00D949BE">
        <w:rPr>
          <w:rFonts w:ascii="Arial" w:hAnsi="Arial" w:cs="Arial"/>
          <w:i/>
          <w:iCs/>
          <w:color w:val="000000"/>
          <w:sz w:val="21"/>
          <w:szCs w:val="21"/>
        </w:rPr>
        <w:t xml:space="preserve">Правильный ответ: </w:t>
      </w:r>
      <w:r w:rsidR="0097733C">
        <w:rPr>
          <w:rFonts w:ascii="Arial" w:hAnsi="Arial" w:cs="Arial"/>
          <w:i/>
          <w:iCs/>
          <w:color w:val="000000"/>
          <w:sz w:val="21"/>
          <w:szCs w:val="21"/>
        </w:rPr>
        <w:t>а</w:t>
      </w:r>
    </w:p>
    <w:p w14:paraId="38DDFBDD" w14:textId="77777777" w:rsidR="001B32C3" w:rsidRDefault="001B32C3" w:rsidP="00FD6609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44AFD10" w14:textId="1D4374CF" w:rsidR="0097733C" w:rsidRPr="0097733C" w:rsidRDefault="001B32C3" w:rsidP="0097733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</w:pPr>
      <w:r w:rsidRPr="0097733C"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>10.</w:t>
      </w:r>
      <w:r w:rsidR="0097733C" w:rsidRPr="0097733C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 w:bidi="ar-SA"/>
        </w:rPr>
        <w:t xml:space="preserve"> </w:t>
      </w:r>
      <w:r w:rsidR="0097733C" w:rsidRPr="0097733C"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>Звезды в созвездия обозначаются:</w:t>
      </w:r>
    </w:p>
    <w:p w14:paraId="7BDB57B4" w14:textId="61CE916A" w:rsidR="0097733C" w:rsidRPr="0097733C" w:rsidRDefault="0097733C" w:rsidP="0097733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а</w:t>
      </w:r>
      <w:r w:rsidRPr="0097733C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) Греческими</w:t>
      </w:r>
      <w:r w:rsidR="009B4AFE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,</w:t>
      </w:r>
      <w:r w:rsidRPr="0097733C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 латинскими буквами</w:t>
      </w:r>
    </w:p>
    <w:p w14:paraId="28C08F33" w14:textId="05A53E3D" w:rsidR="0097733C" w:rsidRPr="0097733C" w:rsidRDefault="0097733C" w:rsidP="0097733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б</w:t>
      </w:r>
      <w:r w:rsidRPr="0097733C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) Греческими буквами</w:t>
      </w:r>
    </w:p>
    <w:p w14:paraId="7E426646" w14:textId="0F99DED9" w:rsidR="0097733C" w:rsidRPr="0097733C" w:rsidRDefault="0097733C" w:rsidP="0097733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в</w:t>
      </w:r>
      <w:r w:rsidRPr="0097733C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) Латинскими буквами и арабскими цифрами</w:t>
      </w:r>
    </w:p>
    <w:p w14:paraId="545A87F6" w14:textId="337A133C" w:rsidR="0097733C" w:rsidRPr="0097733C" w:rsidRDefault="0097733C" w:rsidP="0097733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г</w:t>
      </w:r>
      <w:r w:rsidRPr="0097733C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) Римскими цифрами</w:t>
      </w:r>
    </w:p>
    <w:p w14:paraId="11F2E73B" w14:textId="77777777" w:rsidR="0097733C" w:rsidRDefault="0097733C" w:rsidP="0097733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4FA1020D" w14:textId="691796CA" w:rsidR="0097733C" w:rsidRPr="00D949BE" w:rsidRDefault="0097733C" w:rsidP="0097733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 w:rsidRPr="00D949BE">
        <w:rPr>
          <w:rFonts w:ascii="Arial" w:hAnsi="Arial" w:cs="Arial"/>
          <w:i/>
          <w:iCs/>
          <w:color w:val="000000"/>
          <w:sz w:val="21"/>
          <w:szCs w:val="21"/>
        </w:rPr>
        <w:t xml:space="preserve">Правильный ответ: </w:t>
      </w:r>
      <w:r>
        <w:rPr>
          <w:rFonts w:ascii="Arial" w:hAnsi="Arial" w:cs="Arial"/>
          <w:i/>
          <w:iCs/>
          <w:color w:val="000000"/>
          <w:sz w:val="21"/>
          <w:szCs w:val="21"/>
        </w:rPr>
        <w:t>а</w:t>
      </w:r>
    </w:p>
    <w:p w14:paraId="5315199C" w14:textId="77777777" w:rsidR="0097733C" w:rsidRPr="0097733C" w:rsidRDefault="0097733C" w:rsidP="0097733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 w:rsidRPr="0097733C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11. </w:t>
      </w:r>
      <w:r w:rsidRPr="0097733C">
        <w:rPr>
          <w:rFonts w:ascii="Arial" w:hAnsi="Arial" w:cs="Arial"/>
          <w:b/>
          <w:bCs/>
          <w:color w:val="000000"/>
          <w:sz w:val="21"/>
          <w:szCs w:val="21"/>
          <w:lang w:val="ru-RU" w:eastAsia="ru-RU" w:bidi="ar-SA"/>
        </w:rPr>
        <w:t>Каково значение астрономии:</w:t>
      </w:r>
    </w:p>
    <w:p w14:paraId="6B845CEC" w14:textId="6BA0E80C" w:rsidR="0097733C" w:rsidRPr="0097733C" w:rsidRDefault="0097733C" w:rsidP="0097733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а</w:t>
      </w:r>
      <w:r w:rsidRPr="0097733C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) Измерение времени, объяснение небесных явлений, формирование мировоззрения</w:t>
      </w:r>
    </w:p>
    <w:p w14:paraId="4FEDAF1D" w14:textId="43B17F0F" w:rsidR="0097733C" w:rsidRPr="0097733C" w:rsidRDefault="0097733C" w:rsidP="0097733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б</w:t>
      </w:r>
      <w:r w:rsidRPr="0097733C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) Создание географических карт</w:t>
      </w:r>
    </w:p>
    <w:p w14:paraId="6C63BC3B" w14:textId="76916F5E" w:rsidR="0097733C" w:rsidRPr="0097733C" w:rsidRDefault="0097733C" w:rsidP="0097733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в</w:t>
      </w:r>
      <w:r w:rsidRPr="0097733C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) Играет большую роль в медицине</w:t>
      </w:r>
    </w:p>
    <w:p w14:paraId="6838C6F4" w14:textId="6A9A698F" w:rsidR="0097733C" w:rsidRPr="009B4AFE" w:rsidRDefault="0097733C" w:rsidP="009B4AFE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color w:val="000000"/>
          <w:sz w:val="21"/>
          <w:szCs w:val="21"/>
          <w:lang w:val="ru-RU" w:eastAsia="ru-RU" w:bidi="ar-SA"/>
        </w:rPr>
        <w:t>г</w:t>
      </w:r>
      <w:r w:rsidRPr="0097733C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) Предсказание судеб людей</w:t>
      </w:r>
    </w:p>
    <w:p w14:paraId="50FCEC18" w14:textId="63C3C3BB" w:rsidR="0097733C" w:rsidRPr="00D949BE" w:rsidRDefault="0097733C" w:rsidP="0097733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bookmarkStart w:id="2" w:name="_Hlk188015996"/>
      <w:r w:rsidRPr="00D949BE">
        <w:rPr>
          <w:rFonts w:ascii="Arial" w:hAnsi="Arial" w:cs="Arial"/>
          <w:i/>
          <w:iCs/>
          <w:color w:val="000000"/>
          <w:sz w:val="21"/>
          <w:szCs w:val="21"/>
        </w:rPr>
        <w:t xml:space="preserve">Правильный ответ: </w:t>
      </w:r>
      <w:r>
        <w:rPr>
          <w:rFonts w:ascii="Arial" w:hAnsi="Arial" w:cs="Arial"/>
          <w:i/>
          <w:iCs/>
          <w:color w:val="000000"/>
          <w:sz w:val="21"/>
          <w:szCs w:val="21"/>
        </w:rPr>
        <w:t>а</w:t>
      </w:r>
    </w:p>
    <w:bookmarkEnd w:id="2"/>
    <w:p w14:paraId="36AECA7A" w14:textId="77777777" w:rsidR="009B4AFE" w:rsidRDefault="009B4AFE" w:rsidP="0097733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14:paraId="56DF093A" w14:textId="4CAD7D5A" w:rsidR="0097733C" w:rsidRPr="0097733C" w:rsidRDefault="0097733C" w:rsidP="0097733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 w:rsidRPr="0097733C">
        <w:rPr>
          <w:rFonts w:ascii="Arial" w:hAnsi="Arial" w:cs="Arial"/>
          <w:color w:val="000000"/>
          <w:sz w:val="21"/>
          <w:szCs w:val="21"/>
          <w:lang w:val="ru-RU" w:eastAsia="ru-RU" w:bidi="ar-SA"/>
        </w:rPr>
        <w:t>12. ________________ метеорный поток большой интенсивности</w:t>
      </w:r>
    </w:p>
    <w:p w14:paraId="72DCF77B" w14:textId="77777777" w:rsidR="0097733C" w:rsidRDefault="0097733C" w:rsidP="0097733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14:paraId="223C93B4" w14:textId="220F211F" w:rsidR="00623C85" w:rsidRDefault="0097733C" w:rsidP="0097733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1"/>
          <w:szCs w:val="21"/>
          <w:lang w:val="ru-RU" w:eastAsia="ru-RU" w:bidi="ar-SA"/>
        </w:rPr>
      </w:pPr>
      <w:bookmarkStart w:id="3" w:name="_Hlk188016061"/>
      <w:r w:rsidRPr="0097733C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Правильный ответ: </w:t>
      </w:r>
      <w:r w:rsidRPr="0097733C">
        <w:rPr>
          <w:rFonts w:ascii="Arial" w:hAnsi="Arial" w:cs="Arial"/>
          <w:b/>
          <w:bCs/>
          <w:sz w:val="21"/>
          <w:szCs w:val="21"/>
          <w:lang w:val="ru-RU" w:eastAsia="ru-RU" w:bidi="ar-SA"/>
        </w:rPr>
        <w:t xml:space="preserve">Дождь </w:t>
      </w:r>
    </w:p>
    <w:bookmarkEnd w:id="3"/>
    <w:p w14:paraId="0EDD61A4" w14:textId="77777777" w:rsidR="0097733C" w:rsidRDefault="0097733C" w:rsidP="0097733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1"/>
          <w:szCs w:val="21"/>
          <w:lang w:val="ru-RU" w:eastAsia="ru-RU" w:bidi="ar-SA"/>
        </w:rPr>
      </w:pPr>
    </w:p>
    <w:p w14:paraId="7E7A9D95" w14:textId="004C1E47" w:rsidR="0097733C" w:rsidRPr="0097733C" w:rsidRDefault="0097733C" w:rsidP="0097733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 w:rsidRPr="0097733C">
        <w:rPr>
          <w:rFonts w:ascii="Arial" w:hAnsi="Arial" w:cs="Arial"/>
          <w:color w:val="000000"/>
          <w:sz w:val="21"/>
          <w:szCs w:val="21"/>
        </w:rPr>
        <w:t>13. __________________ явление покрытия Луной Солнца. Бывает полным, частным и кольцеобразным. Заход — момент пересечения светилом горизонта, когда оно переходит из видимой части небесной сферы в невидимую.</w:t>
      </w:r>
    </w:p>
    <w:p w14:paraId="5D89C300" w14:textId="4E92399D" w:rsidR="0097733C" w:rsidRDefault="0097733C" w:rsidP="0097733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  <w:r w:rsidRPr="0097733C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Правильный ответ: </w:t>
      </w:r>
      <w:r w:rsidRPr="0097733C">
        <w:rPr>
          <w:rFonts w:ascii="Arial" w:hAnsi="Arial" w:cs="Arial"/>
          <w:b/>
          <w:bCs/>
          <w:sz w:val="21"/>
          <w:szCs w:val="21"/>
          <w:lang w:val="ru-RU" w:eastAsia="ru-RU" w:bidi="ar-SA"/>
        </w:rPr>
        <w:t>Затмение солнечное</w:t>
      </w:r>
      <w:r w:rsidRPr="0097733C">
        <w:rPr>
          <w:rFonts w:ascii="Arial" w:hAnsi="Arial" w:cs="Arial"/>
          <w:color w:val="000000"/>
          <w:sz w:val="21"/>
          <w:szCs w:val="21"/>
          <w:lang w:val="ru-RU" w:eastAsia="ru-RU" w:bidi="ar-SA"/>
        </w:rPr>
        <w:t xml:space="preserve">  </w:t>
      </w:r>
    </w:p>
    <w:p w14:paraId="14FE8275" w14:textId="77777777" w:rsidR="0097733C" w:rsidRDefault="0097733C" w:rsidP="0097733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14:paraId="5372DC32" w14:textId="77777777" w:rsidR="0097733C" w:rsidRPr="0097733C" w:rsidRDefault="0097733C" w:rsidP="0097733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14:paraId="23EA2F6E" w14:textId="1502307B" w:rsidR="0097733C" w:rsidRPr="0097733C" w:rsidRDefault="0097733C" w:rsidP="0097733C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  <w:r w:rsidRPr="0097733C">
        <w:rPr>
          <w:rFonts w:ascii="Arial" w:hAnsi="Arial" w:cs="Arial"/>
          <w:color w:val="000000"/>
          <w:sz w:val="21"/>
          <w:szCs w:val="21"/>
        </w:rPr>
        <w:t xml:space="preserve">14. </w:t>
      </w:r>
      <w:r w:rsidRPr="0097733C">
        <w:rPr>
          <w:b/>
          <w:bCs/>
          <w:color w:val="000000"/>
          <w:sz w:val="21"/>
          <w:szCs w:val="21"/>
        </w:rPr>
        <w:t>_________________</w:t>
      </w:r>
      <w:r w:rsidRPr="0097733C">
        <w:rPr>
          <w:rFonts w:ascii="Arial" w:hAnsi="Arial" w:cs="Arial"/>
          <w:color w:val="000000"/>
          <w:sz w:val="21"/>
          <w:szCs w:val="21"/>
        </w:rPr>
        <w:t>это </w:t>
      </w:r>
      <w:r w:rsidRPr="009B4AFE">
        <w:rPr>
          <w:rFonts w:ascii="Arial" w:hAnsi="Arial" w:cs="Arial"/>
          <w:color w:val="000000"/>
          <w:sz w:val="21"/>
          <w:szCs w:val="21"/>
        </w:rPr>
        <w:t>небесное тело, обращающееся по орбите вокруг звезды или её остатков</w:t>
      </w:r>
    </w:p>
    <w:p w14:paraId="1D4AA5A5" w14:textId="77777777" w:rsidR="0097733C" w:rsidRDefault="0097733C" w:rsidP="0097733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FE75753" w14:textId="546E0F37" w:rsidR="0097733C" w:rsidRPr="0097733C" w:rsidRDefault="0097733C" w:rsidP="0097733C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  <w:r w:rsidRPr="0097733C">
        <w:rPr>
          <w:rFonts w:ascii="Arial" w:hAnsi="Arial" w:cs="Arial"/>
          <w:color w:val="000000"/>
          <w:sz w:val="21"/>
          <w:szCs w:val="21"/>
        </w:rPr>
        <w:t>Правильный ответ: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7733C">
        <w:rPr>
          <w:rFonts w:ascii="Arial" w:hAnsi="Arial" w:cs="Arial"/>
          <w:b/>
          <w:bCs/>
          <w:color w:val="000000"/>
          <w:sz w:val="21"/>
          <w:szCs w:val="21"/>
        </w:rPr>
        <w:t>Планета</w:t>
      </w:r>
    </w:p>
    <w:p w14:paraId="56D3E361" w14:textId="6A2A6640" w:rsidR="0097733C" w:rsidRDefault="0097733C" w:rsidP="0097733C">
      <w:p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</w:p>
    <w:p w14:paraId="40FEAA9D" w14:textId="38576334" w:rsidR="0097733C" w:rsidRPr="0097733C" w:rsidRDefault="0097733C" w:rsidP="0097733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 w:rsidRPr="0097733C">
        <w:rPr>
          <w:rFonts w:ascii="Arial" w:hAnsi="Arial" w:cs="Arial"/>
          <w:color w:val="000000"/>
          <w:sz w:val="21"/>
          <w:szCs w:val="21"/>
        </w:rPr>
        <w:t xml:space="preserve">15. </w:t>
      </w:r>
      <w:r w:rsidRPr="0097733C">
        <w:rPr>
          <w:rFonts w:ascii="Arial" w:hAnsi="Arial" w:cs="Arial"/>
          <w:b/>
          <w:bCs/>
          <w:sz w:val="21"/>
          <w:szCs w:val="21"/>
        </w:rPr>
        <w:t xml:space="preserve">______________ </w:t>
      </w:r>
      <w:r w:rsidRPr="0097733C">
        <w:rPr>
          <w:rFonts w:ascii="Arial" w:hAnsi="Arial" w:cs="Arial"/>
          <w:color w:val="000000"/>
          <w:sz w:val="21"/>
          <w:szCs w:val="21"/>
        </w:rPr>
        <w:t>часть суток после захода Солнца или перед его восходом</w:t>
      </w:r>
    </w:p>
    <w:p w14:paraId="7D860840" w14:textId="40FC5491" w:rsidR="0097733C" w:rsidRPr="0097733C" w:rsidRDefault="0097733C" w:rsidP="0097733C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14:paraId="767F0DB5" w14:textId="111847CE" w:rsidR="0097733C" w:rsidRPr="0097733C" w:rsidRDefault="0097733C" w:rsidP="0097733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7733C">
        <w:rPr>
          <w:rFonts w:ascii="Arial" w:hAnsi="Arial" w:cs="Arial"/>
          <w:color w:val="000000"/>
          <w:sz w:val="21"/>
          <w:szCs w:val="21"/>
        </w:rPr>
        <w:t>Правильный ответ: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7733C">
        <w:rPr>
          <w:rFonts w:ascii="Arial" w:hAnsi="Arial" w:cs="Arial"/>
          <w:b/>
          <w:bCs/>
          <w:color w:val="000000"/>
          <w:sz w:val="21"/>
          <w:szCs w:val="21"/>
        </w:rPr>
        <w:t>Сумерки</w:t>
      </w:r>
    </w:p>
    <w:p w14:paraId="0DC60DC6" w14:textId="6D458394" w:rsidR="00FD6609" w:rsidRDefault="00FD6609" w:rsidP="00FD6609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C7A99A1" w14:textId="77777777" w:rsidR="00FD6609" w:rsidRPr="00FD6609" w:rsidRDefault="00FD6609" w:rsidP="00FD6609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 w:eastAsia="ru-RU" w:bidi="ar-SA"/>
        </w:rPr>
      </w:pPr>
    </w:p>
    <w:p w14:paraId="50BBD66E" w14:textId="647D4281" w:rsidR="008A6CF4" w:rsidRPr="0097733C" w:rsidRDefault="008A6CF4" w:rsidP="0097733C">
      <w:p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</w:p>
    <w:p w14:paraId="10C1C6BB" w14:textId="77777777" w:rsidR="008A6CF4" w:rsidRDefault="008A6CF4" w:rsidP="00972722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4D967B3" w14:textId="77777777" w:rsidR="000750C8" w:rsidRPr="003739A5" w:rsidRDefault="000750C8" w:rsidP="000750C8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/>
          <w:lang w:val="ru-RU"/>
        </w:rPr>
      </w:pPr>
    </w:p>
    <w:p w14:paraId="536C3370" w14:textId="77777777" w:rsidR="007B1605" w:rsidRPr="000750C8" w:rsidRDefault="00423ECF" w:rsidP="000750C8">
      <w:pPr>
        <w:pStyle w:val="ae"/>
        <w:shd w:val="clear" w:color="auto" w:fill="FFFFFF"/>
        <w:spacing w:before="0" w:beforeAutospacing="0" w:after="0" w:afterAutospacing="0"/>
        <w:ind w:firstLine="709"/>
        <w:rPr>
          <w:b/>
          <w:lang w:val="ru-RU"/>
        </w:rPr>
      </w:pPr>
      <w:r w:rsidRPr="000750C8">
        <w:rPr>
          <w:color w:val="000000"/>
        </w:rPr>
        <w:t>  </w:t>
      </w:r>
      <w:r w:rsidR="007B1605" w:rsidRPr="000750C8">
        <w:rPr>
          <w:b/>
          <w:lang w:val="ru-RU"/>
        </w:rPr>
        <w:t>3.2 Промежуточная аттестация</w:t>
      </w:r>
    </w:p>
    <w:p w14:paraId="78FE41CD" w14:textId="77777777" w:rsidR="007B1605" w:rsidRPr="000750C8" w:rsidRDefault="007B1605" w:rsidP="000750C8">
      <w:pPr>
        <w:ind w:firstLine="709"/>
      </w:pPr>
    </w:p>
    <w:p w14:paraId="4D2F47D0" w14:textId="77777777" w:rsidR="007B1605" w:rsidRPr="000750C8" w:rsidRDefault="007B1605" w:rsidP="00D41BD8">
      <w:pPr>
        <w:ind w:firstLine="709"/>
        <w:jc w:val="both"/>
        <w:rPr>
          <w:b/>
        </w:rPr>
      </w:pPr>
      <w:r w:rsidRPr="000750C8">
        <w:t xml:space="preserve">Промежуточная аттестация по дисциплине проводится в форме устного опроса по пройденным темам. (Зачетное занятие </w:t>
      </w:r>
      <w:proofErr w:type="gramStart"/>
      <w:r w:rsidRPr="000750C8">
        <w:t>− это итоговое проверочное испытание</w:t>
      </w:r>
      <w:proofErr w:type="gramEnd"/>
      <w:r w:rsidRPr="000750C8">
        <w:t xml:space="preserve">.) Оценка может быть выставлена по рейтингу текущего контроля, если он не ниже 60. Таким образом, к зачетному занятию допускаются студенты, сдавшие практические задания и защитившие реферат. </w:t>
      </w:r>
    </w:p>
    <w:p w14:paraId="29E2D799" w14:textId="77777777" w:rsidR="007B1605" w:rsidRPr="000750C8" w:rsidRDefault="007B1605" w:rsidP="000750C8">
      <w:pPr>
        <w:ind w:firstLine="709"/>
        <w:jc w:val="both"/>
      </w:pPr>
    </w:p>
    <w:p w14:paraId="7E75C4AC" w14:textId="77777777" w:rsidR="00827C91" w:rsidRDefault="00423ECF" w:rsidP="00D41BD8">
      <w:pPr>
        <w:ind w:firstLine="709"/>
        <w:jc w:val="center"/>
        <w:rPr>
          <w:i/>
        </w:rPr>
      </w:pPr>
      <w:r w:rsidRPr="00D41BD8">
        <w:rPr>
          <w:i/>
        </w:rPr>
        <w:t>Перечень вопросов и задач для подготовки обучающихся к дифференцированному зачету по дисциплине Астрономия.</w:t>
      </w:r>
    </w:p>
    <w:p w14:paraId="0706EE41" w14:textId="77777777" w:rsidR="00D41BD8" w:rsidRPr="00D41BD8" w:rsidRDefault="00D41BD8" w:rsidP="00D41BD8">
      <w:pPr>
        <w:ind w:firstLine="709"/>
        <w:jc w:val="center"/>
        <w:rPr>
          <w:i/>
        </w:rPr>
      </w:pPr>
    </w:p>
    <w:p w14:paraId="2FEED927" w14:textId="77777777" w:rsidR="00827C91" w:rsidRPr="000750C8" w:rsidRDefault="00423ECF" w:rsidP="000750C8">
      <w:pPr>
        <w:ind w:firstLine="709"/>
        <w:jc w:val="both"/>
      </w:pPr>
      <w:r w:rsidRPr="000750C8">
        <w:t xml:space="preserve">Вопросы по теории: 1. Звездные карты и координаты. </w:t>
      </w:r>
    </w:p>
    <w:p w14:paraId="790D8714" w14:textId="77777777" w:rsidR="00827C91" w:rsidRPr="000750C8" w:rsidRDefault="00423ECF" w:rsidP="000750C8">
      <w:pPr>
        <w:ind w:firstLine="709"/>
        <w:jc w:val="both"/>
      </w:pPr>
      <w:r w:rsidRPr="000750C8">
        <w:t xml:space="preserve">2. Суточное движение светил на различных широтах. Определение географической широты по астрономическим наблюдениям. </w:t>
      </w:r>
    </w:p>
    <w:p w14:paraId="17040946" w14:textId="77777777" w:rsidR="00827C91" w:rsidRPr="000750C8" w:rsidRDefault="00423ECF" w:rsidP="000750C8">
      <w:pPr>
        <w:ind w:firstLine="709"/>
        <w:jc w:val="both"/>
      </w:pPr>
      <w:r w:rsidRPr="000750C8">
        <w:t xml:space="preserve">3 Эклиптика. Видимое движение Солнца. </w:t>
      </w:r>
    </w:p>
    <w:p w14:paraId="10E4716A" w14:textId="77777777" w:rsidR="00827C91" w:rsidRPr="000750C8" w:rsidRDefault="00423ECF" w:rsidP="000750C8">
      <w:pPr>
        <w:ind w:firstLine="709"/>
        <w:jc w:val="both"/>
      </w:pPr>
      <w:r w:rsidRPr="000750C8">
        <w:t xml:space="preserve">4. Движение Луны. Солнечные и лунные затмения. </w:t>
      </w:r>
    </w:p>
    <w:p w14:paraId="26DF9EB7" w14:textId="77777777" w:rsidR="00827C91" w:rsidRPr="000750C8" w:rsidRDefault="00423ECF" w:rsidP="000750C8">
      <w:pPr>
        <w:ind w:firstLine="709"/>
        <w:jc w:val="both"/>
      </w:pPr>
      <w:r w:rsidRPr="000750C8">
        <w:t xml:space="preserve">5. Время и календарь. </w:t>
      </w:r>
    </w:p>
    <w:p w14:paraId="6BD89697" w14:textId="77777777" w:rsidR="00827C91" w:rsidRPr="000750C8" w:rsidRDefault="00423ECF" w:rsidP="000750C8">
      <w:pPr>
        <w:ind w:firstLine="709"/>
        <w:jc w:val="both"/>
      </w:pPr>
      <w:r w:rsidRPr="000750C8">
        <w:t xml:space="preserve">6. Состав и масштабы Солнечной системы. </w:t>
      </w:r>
    </w:p>
    <w:p w14:paraId="6F15FCF6" w14:textId="77777777" w:rsidR="00827C91" w:rsidRPr="000750C8" w:rsidRDefault="00423ECF" w:rsidP="000750C8">
      <w:pPr>
        <w:ind w:firstLine="709"/>
        <w:jc w:val="both"/>
      </w:pPr>
      <w:r w:rsidRPr="000750C8">
        <w:t xml:space="preserve">7. Конфигурации и условия видимости планет. </w:t>
      </w:r>
    </w:p>
    <w:p w14:paraId="39966EF7" w14:textId="77777777" w:rsidR="00827C91" w:rsidRPr="000750C8" w:rsidRDefault="00423ECF" w:rsidP="000750C8">
      <w:pPr>
        <w:ind w:firstLine="709"/>
        <w:jc w:val="both"/>
      </w:pPr>
      <w:r w:rsidRPr="000750C8">
        <w:t xml:space="preserve">8. Законы Кеплера. </w:t>
      </w:r>
    </w:p>
    <w:p w14:paraId="5B2BCE79" w14:textId="77777777" w:rsidR="00827C91" w:rsidRPr="000750C8" w:rsidRDefault="00423ECF" w:rsidP="000750C8">
      <w:pPr>
        <w:ind w:firstLine="709"/>
        <w:jc w:val="both"/>
      </w:pPr>
      <w:r w:rsidRPr="000750C8">
        <w:t xml:space="preserve">9. Определение расстояний и размеров тел в Солнечной системе. </w:t>
      </w:r>
    </w:p>
    <w:p w14:paraId="3A9CE281" w14:textId="77777777" w:rsidR="00827C91" w:rsidRPr="000750C8" w:rsidRDefault="00423ECF" w:rsidP="000750C8">
      <w:pPr>
        <w:ind w:firstLine="709"/>
        <w:jc w:val="both"/>
      </w:pPr>
      <w:r w:rsidRPr="000750C8">
        <w:t xml:space="preserve">10. Движение небесных тел под действием сил тяготения. Космические скорости и форма орбит. Возмущения в движении планет. Приливы. </w:t>
      </w:r>
    </w:p>
    <w:p w14:paraId="2FAA53F1" w14:textId="77777777" w:rsidR="00827C91" w:rsidRPr="000750C8" w:rsidRDefault="00423ECF" w:rsidP="000750C8">
      <w:pPr>
        <w:ind w:firstLine="709"/>
        <w:jc w:val="both"/>
      </w:pPr>
      <w:r w:rsidRPr="000750C8">
        <w:t xml:space="preserve">11. Определение масс небесных тел. </w:t>
      </w:r>
    </w:p>
    <w:p w14:paraId="34631FAA" w14:textId="77777777" w:rsidR="00827C91" w:rsidRPr="000750C8" w:rsidRDefault="00423ECF" w:rsidP="000750C8">
      <w:pPr>
        <w:ind w:firstLine="709"/>
        <w:jc w:val="both"/>
      </w:pPr>
      <w:r w:rsidRPr="000750C8">
        <w:t xml:space="preserve">12. Исследование электромагнитного излучения небесных тел. Определение физических свойств и скорости движения небесных тел по их спектрам. </w:t>
      </w:r>
    </w:p>
    <w:p w14:paraId="59C291CD" w14:textId="77777777" w:rsidR="00827C91" w:rsidRPr="000750C8" w:rsidRDefault="00423ECF" w:rsidP="000750C8">
      <w:pPr>
        <w:ind w:firstLine="709"/>
        <w:jc w:val="both"/>
      </w:pPr>
      <w:r w:rsidRPr="000750C8">
        <w:t xml:space="preserve">13. Общие характеристики планет. Физическая обусловленность их природы. </w:t>
      </w:r>
    </w:p>
    <w:p w14:paraId="18604589" w14:textId="77777777" w:rsidR="00827C91" w:rsidRPr="000750C8" w:rsidRDefault="00423ECF" w:rsidP="000750C8">
      <w:pPr>
        <w:ind w:firstLine="709"/>
        <w:jc w:val="both"/>
      </w:pPr>
      <w:r w:rsidRPr="000750C8">
        <w:t xml:space="preserve">14. Планета Земля. </w:t>
      </w:r>
    </w:p>
    <w:p w14:paraId="40584700" w14:textId="77777777" w:rsidR="00827C91" w:rsidRPr="000750C8" w:rsidRDefault="00423ECF" w:rsidP="000750C8">
      <w:pPr>
        <w:ind w:firstLine="709"/>
        <w:jc w:val="both"/>
      </w:pPr>
      <w:r w:rsidRPr="000750C8">
        <w:t xml:space="preserve">15. Луна – естественный спутник Земли. </w:t>
      </w:r>
    </w:p>
    <w:p w14:paraId="15A8A79D" w14:textId="77777777" w:rsidR="00827C91" w:rsidRPr="000750C8" w:rsidRDefault="00423ECF" w:rsidP="000750C8">
      <w:pPr>
        <w:ind w:firstLine="709"/>
        <w:jc w:val="both"/>
      </w:pPr>
      <w:r w:rsidRPr="000750C8">
        <w:t xml:space="preserve">16. Планеты земной группы: Меркурий, Венера, Марс. </w:t>
      </w:r>
    </w:p>
    <w:p w14:paraId="0232F8FF" w14:textId="77777777" w:rsidR="00827C91" w:rsidRPr="000750C8" w:rsidRDefault="00423ECF" w:rsidP="000750C8">
      <w:pPr>
        <w:ind w:firstLine="709"/>
        <w:jc w:val="both"/>
      </w:pPr>
      <w:r w:rsidRPr="000750C8">
        <w:lastRenderedPageBreak/>
        <w:t xml:space="preserve">17. Планеты – гиганты. </w:t>
      </w:r>
    </w:p>
    <w:p w14:paraId="788702A2" w14:textId="77777777" w:rsidR="00827C91" w:rsidRPr="000750C8" w:rsidRDefault="00423ECF" w:rsidP="000750C8">
      <w:pPr>
        <w:ind w:firstLine="709"/>
        <w:jc w:val="both"/>
      </w:pPr>
      <w:r w:rsidRPr="000750C8">
        <w:t xml:space="preserve">18. Малые тела Солнечной системы (астероиды, болиды, метеориты, кометы, метеоры и метеорные потоки). </w:t>
      </w:r>
    </w:p>
    <w:p w14:paraId="6E7D034D" w14:textId="77777777" w:rsidR="00827C91" w:rsidRPr="000750C8" w:rsidRDefault="00423ECF" w:rsidP="000750C8">
      <w:pPr>
        <w:ind w:firstLine="709"/>
        <w:jc w:val="both"/>
      </w:pPr>
      <w:r w:rsidRPr="000750C8">
        <w:t>19. Солнце – ближайшая звезда.</w:t>
      </w:r>
    </w:p>
    <w:p w14:paraId="4CF49AE1" w14:textId="77777777" w:rsidR="00827C91" w:rsidRPr="000750C8" w:rsidRDefault="00423ECF" w:rsidP="000750C8">
      <w:pPr>
        <w:ind w:firstLine="709"/>
        <w:jc w:val="both"/>
      </w:pPr>
      <w:r w:rsidRPr="000750C8">
        <w:t xml:space="preserve"> 20. Определение расстояний до звезд. </w:t>
      </w:r>
    </w:p>
    <w:p w14:paraId="5EE697F5" w14:textId="77777777" w:rsidR="00827C91" w:rsidRPr="000750C8" w:rsidRDefault="00423ECF" w:rsidP="000750C8">
      <w:pPr>
        <w:ind w:firstLine="709"/>
        <w:jc w:val="both"/>
      </w:pPr>
      <w:r w:rsidRPr="000750C8">
        <w:t xml:space="preserve">21. Видимая и абсолютная звездная величина. Светимость звезд. Цвет, спектры и температура звезд. </w:t>
      </w:r>
    </w:p>
    <w:p w14:paraId="4F607343" w14:textId="77777777" w:rsidR="00827C91" w:rsidRPr="000750C8" w:rsidRDefault="00423ECF" w:rsidP="000750C8">
      <w:pPr>
        <w:ind w:firstLine="709"/>
        <w:jc w:val="both"/>
      </w:pPr>
      <w:r w:rsidRPr="000750C8">
        <w:t xml:space="preserve">22. Двойные звезды. Массы звезд. </w:t>
      </w:r>
    </w:p>
    <w:p w14:paraId="4232A256" w14:textId="77777777" w:rsidR="00827C91" w:rsidRPr="000750C8" w:rsidRDefault="00423ECF" w:rsidP="000750C8">
      <w:pPr>
        <w:ind w:firstLine="709"/>
        <w:jc w:val="both"/>
      </w:pPr>
      <w:r w:rsidRPr="000750C8">
        <w:t xml:space="preserve">23. Размеры звезд. Плотность их вещества. </w:t>
      </w:r>
    </w:p>
    <w:p w14:paraId="2B8AA4A5" w14:textId="77777777" w:rsidR="00827C91" w:rsidRPr="000750C8" w:rsidRDefault="00423ECF" w:rsidP="000750C8">
      <w:pPr>
        <w:ind w:firstLine="709"/>
        <w:jc w:val="both"/>
      </w:pPr>
      <w:r w:rsidRPr="000750C8">
        <w:t xml:space="preserve">24. Цефеиды. Новые и сверхновые звезды. </w:t>
      </w:r>
    </w:p>
    <w:p w14:paraId="00DB1AE6" w14:textId="77777777" w:rsidR="00827C91" w:rsidRPr="000750C8" w:rsidRDefault="00423ECF" w:rsidP="000750C8">
      <w:pPr>
        <w:ind w:firstLine="709"/>
        <w:jc w:val="both"/>
      </w:pPr>
      <w:r w:rsidRPr="000750C8">
        <w:t xml:space="preserve">25. Важнейшие закономерности в мире звезд. Эволюция звезд. </w:t>
      </w:r>
    </w:p>
    <w:p w14:paraId="70A38B92" w14:textId="77777777" w:rsidR="00827C91" w:rsidRPr="000750C8" w:rsidRDefault="00423ECF" w:rsidP="000750C8">
      <w:pPr>
        <w:ind w:firstLine="709"/>
        <w:jc w:val="both"/>
      </w:pPr>
      <w:r w:rsidRPr="000750C8">
        <w:t>26. Наша галактика.</w:t>
      </w:r>
    </w:p>
    <w:p w14:paraId="4D2E4BB6" w14:textId="77777777" w:rsidR="007B1605" w:rsidRPr="000750C8" w:rsidRDefault="00423ECF" w:rsidP="000750C8">
      <w:pPr>
        <w:ind w:firstLine="709"/>
        <w:jc w:val="both"/>
      </w:pPr>
      <w:r w:rsidRPr="000750C8">
        <w:t xml:space="preserve"> </w:t>
      </w:r>
    </w:p>
    <w:p w14:paraId="041B6B40" w14:textId="77777777" w:rsidR="007B1605" w:rsidRPr="000750C8" w:rsidRDefault="007B1605" w:rsidP="000750C8">
      <w:pPr>
        <w:ind w:firstLine="709"/>
        <w:jc w:val="both"/>
        <w:rPr>
          <w:b/>
        </w:rPr>
      </w:pPr>
      <w:r w:rsidRPr="000750C8">
        <w:rPr>
          <w:b/>
        </w:rPr>
        <w:t>3.3. Методика формирования результирующей оценки по дисциплине.</w:t>
      </w:r>
    </w:p>
    <w:p w14:paraId="2AEE1978" w14:textId="77777777" w:rsidR="003C1A4F" w:rsidRPr="000750C8" w:rsidRDefault="003C1A4F" w:rsidP="000750C8">
      <w:pPr>
        <w:ind w:firstLine="720"/>
      </w:pPr>
      <w:proofErr w:type="gramStart"/>
      <w:r w:rsidRPr="000750C8">
        <w:t>Итоговая  оценка</w:t>
      </w:r>
      <w:proofErr w:type="gramEnd"/>
      <w:r w:rsidRPr="000750C8">
        <w:t xml:space="preserve"> по дисциплине выставляется в зачетную книжку и экзаменационную ведомость в соответствии со следующей шкалой: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52"/>
        <w:gridCol w:w="4578"/>
      </w:tblGrid>
      <w:tr w:rsidR="003C1A4F" w:rsidRPr="000750C8" w14:paraId="0E0B603C" w14:textId="77777777" w:rsidTr="001E3CD2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14:paraId="0B53D24F" w14:textId="77777777" w:rsidR="003C1A4F" w:rsidRPr="000750C8" w:rsidRDefault="003C1A4F" w:rsidP="000750C8">
            <w:pPr>
              <w:ind w:firstLine="720"/>
            </w:pPr>
            <w:r w:rsidRPr="000750C8">
              <w:t>Количество баллов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14:paraId="29B7DFA4" w14:textId="77777777" w:rsidR="003C1A4F" w:rsidRPr="000750C8" w:rsidRDefault="003C1A4F" w:rsidP="000750C8">
            <w:pPr>
              <w:ind w:firstLine="720"/>
            </w:pPr>
            <w:r w:rsidRPr="000750C8">
              <w:t>Оценка</w:t>
            </w:r>
          </w:p>
        </w:tc>
      </w:tr>
      <w:tr w:rsidR="003C1A4F" w:rsidRPr="000750C8" w14:paraId="700759E4" w14:textId="77777777" w:rsidTr="001E3CD2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14:paraId="6577A67A" w14:textId="77777777" w:rsidR="003C1A4F" w:rsidRPr="000750C8" w:rsidRDefault="003C1A4F" w:rsidP="000750C8">
            <w:pPr>
              <w:ind w:firstLine="720"/>
            </w:pPr>
            <w:r w:rsidRPr="000750C8">
              <w:t>91÷100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14:paraId="3A3A7781" w14:textId="77777777" w:rsidR="003C1A4F" w:rsidRPr="000750C8" w:rsidRDefault="003C1A4F" w:rsidP="000750C8">
            <w:pPr>
              <w:ind w:firstLine="720"/>
            </w:pPr>
            <w:r w:rsidRPr="000750C8">
              <w:t>зачтено (отлично)</w:t>
            </w:r>
          </w:p>
        </w:tc>
      </w:tr>
      <w:tr w:rsidR="003C1A4F" w:rsidRPr="000750C8" w14:paraId="285FB134" w14:textId="77777777" w:rsidTr="001E3CD2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14:paraId="65106B59" w14:textId="77777777" w:rsidR="003C1A4F" w:rsidRPr="000750C8" w:rsidRDefault="003C1A4F" w:rsidP="000750C8">
            <w:pPr>
              <w:ind w:firstLine="720"/>
            </w:pPr>
            <w:r w:rsidRPr="000750C8">
              <w:t>71÷90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14:paraId="41F32859" w14:textId="77777777" w:rsidR="003C1A4F" w:rsidRPr="000750C8" w:rsidRDefault="003C1A4F" w:rsidP="000750C8">
            <w:pPr>
              <w:ind w:firstLine="720"/>
            </w:pPr>
            <w:r w:rsidRPr="000750C8">
              <w:t>зачтено (хорошо)</w:t>
            </w:r>
          </w:p>
        </w:tc>
      </w:tr>
      <w:tr w:rsidR="003C1A4F" w:rsidRPr="000750C8" w14:paraId="1179119B" w14:textId="77777777" w:rsidTr="001E3CD2">
        <w:tc>
          <w:tcPr>
            <w:tcW w:w="44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</w:tcPr>
          <w:p w14:paraId="7A1DEDAE" w14:textId="77777777" w:rsidR="003C1A4F" w:rsidRPr="000750C8" w:rsidRDefault="003C1A4F" w:rsidP="000750C8">
            <w:pPr>
              <w:ind w:firstLine="720"/>
            </w:pPr>
            <w:r w:rsidRPr="000750C8">
              <w:t>60÷70</w:t>
            </w:r>
          </w:p>
        </w:tc>
        <w:tc>
          <w:tcPr>
            <w:tcW w:w="45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14:paraId="69342B96" w14:textId="77777777" w:rsidR="003C1A4F" w:rsidRPr="000750C8" w:rsidRDefault="003C1A4F" w:rsidP="000750C8">
            <w:pPr>
              <w:ind w:firstLine="720"/>
            </w:pPr>
            <w:r w:rsidRPr="000750C8">
              <w:t>зачтено (удовлетворительно)</w:t>
            </w:r>
          </w:p>
        </w:tc>
      </w:tr>
    </w:tbl>
    <w:p w14:paraId="6CA5214D" w14:textId="77777777" w:rsidR="003C1A4F" w:rsidRPr="000750C8" w:rsidRDefault="003C1A4F" w:rsidP="000750C8">
      <w:pPr>
        <w:ind w:firstLine="720"/>
      </w:pPr>
    </w:p>
    <w:p w14:paraId="15FB7771" w14:textId="77777777" w:rsidR="003C1A4F" w:rsidRPr="000750C8" w:rsidRDefault="003C1A4F" w:rsidP="000750C8">
      <w:pPr>
        <w:ind w:firstLine="720"/>
        <w:jc w:val="both"/>
      </w:pPr>
      <w:r w:rsidRPr="000750C8">
        <w:t xml:space="preserve">. Максимальное количество баллов, которое может набрать студент, </w:t>
      </w:r>
      <w:r w:rsidRPr="000750C8">
        <w:rPr>
          <w:b/>
        </w:rPr>
        <w:t>100</w:t>
      </w:r>
      <w:r w:rsidRPr="000750C8">
        <w:t>.</w:t>
      </w:r>
    </w:p>
    <w:p w14:paraId="6B21F640" w14:textId="77777777" w:rsidR="003C1A4F" w:rsidRPr="000750C8" w:rsidRDefault="003C1A4F" w:rsidP="000750C8">
      <w:pPr>
        <w:ind w:firstLine="720"/>
        <w:jc w:val="both"/>
      </w:pPr>
      <w:r w:rsidRPr="000750C8">
        <w:t xml:space="preserve">За выполнение заданий промежуточного контроля студент может набрать до </w:t>
      </w:r>
      <w:r w:rsidRPr="000750C8">
        <w:rPr>
          <w:b/>
        </w:rPr>
        <w:t>100</w:t>
      </w:r>
      <w:r w:rsidRPr="000750C8">
        <w:t xml:space="preserve"> баллов:</w:t>
      </w:r>
    </w:p>
    <w:p w14:paraId="10F0EB0A" w14:textId="77777777" w:rsidR="003C1A4F" w:rsidRPr="000750C8" w:rsidRDefault="003C1A4F" w:rsidP="000750C8">
      <w:pPr>
        <w:ind w:firstLine="720"/>
        <w:jc w:val="both"/>
      </w:pPr>
      <w:r w:rsidRPr="000750C8">
        <w:rPr>
          <w:i/>
        </w:rPr>
        <w:t>За первый модуль</w:t>
      </w:r>
      <w:r w:rsidRPr="000750C8">
        <w:t xml:space="preserve"> – до </w:t>
      </w:r>
      <w:r w:rsidRPr="000750C8">
        <w:rPr>
          <w:b/>
        </w:rPr>
        <w:t>30</w:t>
      </w:r>
      <w:r w:rsidRPr="000750C8">
        <w:t xml:space="preserve"> баллов: за выполнение модульной контрольной работы – до 30 баллов.</w:t>
      </w:r>
    </w:p>
    <w:p w14:paraId="0575A6CB" w14:textId="77777777" w:rsidR="003C1A4F" w:rsidRPr="000750C8" w:rsidRDefault="003C1A4F" w:rsidP="000750C8">
      <w:pPr>
        <w:ind w:firstLine="720"/>
        <w:jc w:val="both"/>
      </w:pPr>
      <w:r w:rsidRPr="000750C8">
        <w:rPr>
          <w:i/>
        </w:rPr>
        <w:t>За второй модуль</w:t>
      </w:r>
      <w:r w:rsidRPr="000750C8">
        <w:t xml:space="preserve"> – до </w:t>
      </w:r>
      <w:r w:rsidRPr="000750C8">
        <w:rPr>
          <w:b/>
        </w:rPr>
        <w:t>30</w:t>
      </w:r>
      <w:r w:rsidRPr="000750C8">
        <w:t xml:space="preserve"> баллов: за выполнение модульной контрольной работы – до 30 баллов.</w:t>
      </w:r>
    </w:p>
    <w:p w14:paraId="0D8C6A27" w14:textId="77777777" w:rsidR="003C1A4F" w:rsidRPr="000750C8" w:rsidRDefault="003C1A4F" w:rsidP="000750C8">
      <w:pPr>
        <w:ind w:firstLine="720"/>
        <w:jc w:val="both"/>
      </w:pPr>
      <w:r w:rsidRPr="000750C8">
        <w:rPr>
          <w:i/>
        </w:rPr>
        <w:t>За третий модуль</w:t>
      </w:r>
      <w:r w:rsidRPr="000750C8">
        <w:t xml:space="preserve"> – до </w:t>
      </w:r>
      <w:r w:rsidRPr="000750C8">
        <w:rPr>
          <w:b/>
        </w:rPr>
        <w:t>40</w:t>
      </w:r>
      <w:r w:rsidRPr="000750C8">
        <w:t xml:space="preserve"> баллов: за выполнение модульной контрольной работы – до 40 баллов. </w:t>
      </w:r>
    </w:p>
    <w:p w14:paraId="5ED11AAE" w14:textId="77777777" w:rsidR="003C1A4F" w:rsidRPr="000750C8" w:rsidRDefault="003C1A4F" w:rsidP="000750C8">
      <w:pPr>
        <w:ind w:firstLine="720"/>
        <w:jc w:val="both"/>
      </w:pPr>
      <w:r w:rsidRPr="000750C8">
        <w:t>Для допуска к экзамену необходимо набрать 2</w:t>
      </w:r>
      <w:r w:rsidRPr="000750C8">
        <w:rPr>
          <w:b/>
        </w:rPr>
        <w:t>0</w:t>
      </w:r>
      <w:r w:rsidRPr="000750C8">
        <w:t xml:space="preserve"> баллов. Студенты, не набравшие 20 баллов за модульные контрольные работы или желающие получить большее количество баллов, могут получить дополнительные баллы: до 10 баллов за тестирование и до 10 баллов за выполнение реферата.</w:t>
      </w:r>
    </w:p>
    <w:p w14:paraId="16F96E1D" w14:textId="77777777" w:rsidR="003C1A4F" w:rsidRPr="000750C8" w:rsidRDefault="003C1A4F" w:rsidP="000750C8">
      <w:pPr>
        <w:ind w:firstLine="720"/>
        <w:jc w:val="both"/>
      </w:pPr>
      <w:r w:rsidRPr="000750C8">
        <w:t>На экзамене студент может набрать до 40 баллов.</w:t>
      </w:r>
    </w:p>
    <w:p w14:paraId="7A020D66" w14:textId="77777777" w:rsidR="003C1A4F" w:rsidRPr="000750C8" w:rsidRDefault="003C1A4F" w:rsidP="000750C8">
      <w:pPr>
        <w:ind w:firstLine="720"/>
      </w:pPr>
    </w:p>
    <w:p w14:paraId="3BC8EB1B" w14:textId="77777777" w:rsidR="003C1A4F" w:rsidRPr="000750C8" w:rsidRDefault="003C1A4F" w:rsidP="000750C8">
      <w:pPr>
        <w:pStyle w:val="ae"/>
        <w:shd w:val="clear" w:color="auto" w:fill="FFFFFF"/>
        <w:tabs>
          <w:tab w:val="num" w:pos="720"/>
        </w:tabs>
        <w:spacing w:before="0" w:beforeAutospacing="0" w:after="0" w:afterAutospacing="0"/>
        <w:ind w:firstLine="720"/>
        <w:rPr>
          <w:lang w:val="ru-RU"/>
        </w:rPr>
      </w:pPr>
      <w:r w:rsidRPr="000750C8">
        <w:rPr>
          <w:lang w:val="ru-RU"/>
        </w:rPr>
        <w:t>Модульные контрольные работы и модульная аттестация</w:t>
      </w:r>
      <w:r w:rsidRPr="000750C8">
        <w:rPr>
          <w:b/>
          <w:i/>
          <w:lang w:val="ru-RU"/>
        </w:rPr>
        <w:t xml:space="preserve"> </w:t>
      </w:r>
      <w:r w:rsidRPr="000750C8">
        <w:rPr>
          <w:lang w:val="ru-RU"/>
        </w:rPr>
        <w:t>проводятся три раза в семестр на модульных неделях по расписанию, устанавливаемому деканатом. Модульные контрольные работы проводятся в письменной форме по пройденному материалу лекционного курса. Особенностью проведения модульных работ является то, что курс разбит на тематические блоки, которые и определяют тематику модульных контрольных работ в соответствии с объемом изученного материала. Вопросы и задания для контрольных работ студенты получают заранее от преподавателя.</w:t>
      </w:r>
    </w:p>
    <w:p w14:paraId="25F037C3" w14:textId="77777777"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 xml:space="preserve">Оценка модульной аттестации носит комплексный характер и учитывает достижения студента по основным компонентам учебного процесса за текущий период (модульная контрольная работа, работа на семинарских занятиях). Набранное на момент аттестации студентом общее количество баллов выставляется в ведомость в установленные деканатом сроки (как правило, на следующей неделе, идущей за </w:t>
      </w:r>
      <w:r w:rsidRPr="000750C8">
        <w:lastRenderedPageBreak/>
        <w:t xml:space="preserve">модульной). Оценивание студента проводится преподавателем независимо от наличия или отсутствия студента (по уважительной или неуважительной причине) на занятии. </w:t>
      </w:r>
    </w:p>
    <w:p w14:paraId="0B97FC39" w14:textId="77777777"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 xml:space="preserve">Студенту, пропустившему по уважительной причине модульную контрольную работу, предоставляется возможность отработки по согласованию с ведущим преподавателем в четко установленные сроки в соответствии с графиком консультаций преподавателя, который имеется на кафедре и на личной страничке преподавателя на официальном сайте </w:t>
      </w:r>
      <w:proofErr w:type="spellStart"/>
      <w:r w:rsidRPr="000750C8">
        <w:t>ВолГУ</w:t>
      </w:r>
      <w:proofErr w:type="spellEnd"/>
      <w:r w:rsidRPr="000750C8">
        <w:t>. Форму отработки устанавливает преподаватель.</w:t>
      </w:r>
    </w:p>
    <w:p w14:paraId="60B3DC04" w14:textId="77777777" w:rsidR="003C1A4F" w:rsidRPr="000750C8" w:rsidRDefault="003C1A4F" w:rsidP="000750C8">
      <w:pPr>
        <w:ind w:firstLine="720"/>
      </w:pPr>
    </w:p>
    <w:p w14:paraId="6F0C5FF7" w14:textId="77777777" w:rsidR="003C1A4F" w:rsidRPr="000750C8" w:rsidRDefault="003C1A4F" w:rsidP="000750C8">
      <w:pPr>
        <w:widowControl w:val="0"/>
        <w:tabs>
          <w:tab w:val="left" w:pos="1440"/>
        </w:tabs>
        <w:ind w:firstLine="720"/>
        <w:jc w:val="center"/>
        <w:rPr>
          <w:b/>
          <w:i/>
        </w:rPr>
      </w:pPr>
      <w:r w:rsidRPr="000750C8">
        <w:rPr>
          <w:b/>
          <w:i/>
        </w:rPr>
        <w:t>Коллоквиум</w:t>
      </w:r>
    </w:p>
    <w:p w14:paraId="48CA70C1" w14:textId="77777777" w:rsidR="003C1A4F" w:rsidRPr="000750C8" w:rsidRDefault="003C1A4F" w:rsidP="000750C8">
      <w:pPr>
        <w:ind w:firstLine="720"/>
        <w:jc w:val="both"/>
      </w:pPr>
      <w:r w:rsidRPr="000750C8">
        <w:tab/>
        <w:t>Коллоквиум как форма учебных занятий предполагает беседу преподавателя со студентами для выяснения и повышения уровня знаний последних. На коллоквиумах обсуждаются отдельные части, разделы, темы, вопросы изучаемого курса, не включаемые в тематику семинарских занятий, рефераты, проекты и другие работы студентов. В ходе коллоквиума также могут обсуждаться доклады на определенную тему.</w:t>
      </w:r>
    </w:p>
    <w:p w14:paraId="195476DB" w14:textId="77777777"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  <w:rPr>
          <w:color w:val="000000"/>
          <w:u w:val="single"/>
        </w:rPr>
      </w:pPr>
      <w:r w:rsidRPr="000750C8">
        <w:rPr>
          <w:color w:val="000000"/>
          <w:u w:val="single"/>
        </w:rPr>
        <w:t>Критерии оценки работы на коллоквиуме:</w:t>
      </w:r>
    </w:p>
    <w:p w14:paraId="586061C2" w14:textId="77777777" w:rsidR="003C1A4F" w:rsidRPr="000750C8" w:rsidRDefault="003C1A4F" w:rsidP="000750C8">
      <w:pPr>
        <w:ind w:firstLine="720"/>
        <w:jc w:val="both"/>
      </w:pPr>
      <w:r w:rsidRPr="000750C8">
        <w:tab/>
        <w:t>4-5 баллов:</w:t>
      </w:r>
    </w:p>
    <w:p w14:paraId="04934425" w14:textId="77777777" w:rsidR="003C1A4F" w:rsidRPr="000750C8" w:rsidRDefault="003C1A4F" w:rsidP="000750C8">
      <w:pPr>
        <w:ind w:firstLine="720"/>
        <w:jc w:val="both"/>
      </w:pPr>
      <w:r w:rsidRPr="000750C8">
        <w:t>-глубокое и прочное усвоение материала той части курса, в рамках которой проводится коллоквиум;</w:t>
      </w:r>
    </w:p>
    <w:p w14:paraId="20A9EBCD" w14:textId="77777777" w:rsidR="003C1A4F" w:rsidRPr="000750C8" w:rsidRDefault="003C1A4F" w:rsidP="000750C8">
      <w:pPr>
        <w:ind w:firstLine="720"/>
        <w:jc w:val="both"/>
      </w:pPr>
      <w:r w:rsidRPr="000750C8">
        <w:t>- ответы на основе использования большого количества качественной дополнительной литературы;</w:t>
      </w:r>
    </w:p>
    <w:p w14:paraId="31C7DF55" w14:textId="77777777" w:rsidR="003C1A4F" w:rsidRPr="000750C8" w:rsidRDefault="003C1A4F" w:rsidP="000750C8">
      <w:pPr>
        <w:ind w:firstLine="720"/>
        <w:jc w:val="both"/>
      </w:pPr>
      <w:r w:rsidRPr="000750C8">
        <w:t>-  полные, грамотные ответы на дополнительные вопросы.</w:t>
      </w:r>
    </w:p>
    <w:p w14:paraId="5BCF7AC5" w14:textId="77777777" w:rsidR="003C1A4F" w:rsidRPr="000750C8" w:rsidRDefault="003C1A4F" w:rsidP="000750C8">
      <w:pPr>
        <w:ind w:firstLine="720"/>
        <w:jc w:val="both"/>
      </w:pPr>
      <w:r w:rsidRPr="000750C8">
        <w:tab/>
        <w:t>2-3 балла:</w:t>
      </w:r>
    </w:p>
    <w:p w14:paraId="41A5CEED" w14:textId="77777777" w:rsidR="003C1A4F" w:rsidRPr="000750C8" w:rsidRDefault="003C1A4F" w:rsidP="000750C8">
      <w:pPr>
        <w:ind w:firstLine="720"/>
        <w:jc w:val="both"/>
      </w:pPr>
      <w:r w:rsidRPr="000750C8">
        <w:t>-знание основных положений курса, в рамках которой проводится коллоквиум;</w:t>
      </w:r>
    </w:p>
    <w:p w14:paraId="11004180" w14:textId="77777777" w:rsidR="003C1A4F" w:rsidRPr="000750C8" w:rsidRDefault="003C1A4F" w:rsidP="000750C8">
      <w:pPr>
        <w:ind w:firstLine="720"/>
        <w:jc w:val="both"/>
      </w:pPr>
      <w:r w:rsidRPr="000750C8">
        <w:t>- ответы на основе использования отдельных источников из списка дополнительной литературы;</w:t>
      </w:r>
    </w:p>
    <w:p w14:paraId="51DD9873" w14:textId="77777777" w:rsidR="003C1A4F" w:rsidRPr="000750C8" w:rsidRDefault="003C1A4F" w:rsidP="000750C8">
      <w:pPr>
        <w:ind w:firstLine="720"/>
        <w:jc w:val="both"/>
      </w:pPr>
      <w:r w:rsidRPr="000750C8">
        <w:t>- грамотное изложение материала темы при ответе на вопрос;</w:t>
      </w:r>
    </w:p>
    <w:p w14:paraId="3D2E6286" w14:textId="77777777" w:rsidR="003C1A4F" w:rsidRPr="000750C8" w:rsidRDefault="003C1A4F" w:rsidP="000750C8">
      <w:pPr>
        <w:ind w:firstLine="720"/>
        <w:jc w:val="both"/>
      </w:pPr>
      <w:r w:rsidRPr="000750C8">
        <w:t>- затруднения при ответе на дополнительные вопросы.</w:t>
      </w:r>
    </w:p>
    <w:p w14:paraId="378673FD" w14:textId="77777777" w:rsidR="003C1A4F" w:rsidRPr="000750C8" w:rsidRDefault="003C1A4F" w:rsidP="000750C8">
      <w:pPr>
        <w:ind w:firstLine="720"/>
        <w:jc w:val="both"/>
      </w:pPr>
      <w:r w:rsidRPr="000750C8">
        <w:tab/>
        <w:t xml:space="preserve"> 0-1 балл:</w:t>
      </w:r>
    </w:p>
    <w:p w14:paraId="3C1C8B6D" w14:textId="77777777" w:rsidR="003C1A4F" w:rsidRPr="000750C8" w:rsidRDefault="003C1A4F" w:rsidP="000750C8">
      <w:pPr>
        <w:ind w:firstLine="720"/>
        <w:jc w:val="both"/>
      </w:pPr>
      <w:r w:rsidRPr="000750C8">
        <w:t>- при ответе допускаются неточности, свидетельствующие о незнании основных проблем темы;</w:t>
      </w:r>
    </w:p>
    <w:p w14:paraId="2E1D9842" w14:textId="77777777" w:rsidR="003C1A4F" w:rsidRPr="000750C8" w:rsidRDefault="003C1A4F" w:rsidP="000750C8">
      <w:pPr>
        <w:ind w:firstLine="720"/>
        <w:jc w:val="both"/>
      </w:pPr>
      <w:r w:rsidRPr="000750C8">
        <w:t>- ответы на основе базовой литературы по курсу;</w:t>
      </w:r>
    </w:p>
    <w:p w14:paraId="4066F6A4" w14:textId="77777777" w:rsidR="003C1A4F" w:rsidRPr="000750C8" w:rsidRDefault="003C1A4F" w:rsidP="000750C8">
      <w:pPr>
        <w:ind w:firstLine="720"/>
        <w:jc w:val="both"/>
      </w:pPr>
      <w:r w:rsidRPr="000750C8">
        <w:t>- ошибки при ответе на дополнительные вопросы.</w:t>
      </w:r>
    </w:p>
    <w:p w14:paraId="4910C32D" w14:textId="77777777" w:rsidR="003C1A4F" w:rsidRPr="000750C8" w:rsidRDefault="003C1A4F" w:rsidP="000750C8">
      <w:pPr>
        <w:ind w:firstLine="720"/>
      </w:pPr>
    </w:p>
    <w:p w14:paraId="231C67C5" w14:textId="77777777" w:rsidR="003C1A4F" w:rsidRPr="000750C8" w:rsidRDefault="003C1A4F" w:rsidP="000750C8">
      <w:pPr>
        <w:widowControl w:val="0"/>
        <w:tabs>
          <w:tab w:val="left" w:pos="567"/>
        </w:tabs>
        <w:ind w:firstLine="720"/>
        <w:jc w:val="center"/>
        <w:rPr>
          <w:b/>
        </w:rPr>
      </w:pPr>
      <w:r w:rsidRPr="000750C8">
        <w:rPr>
          <w:b/>
          <w:i/>
        </w:rPr>
        <w:t>Тест</w:t>
      </w:r>
    </w:p>
    <w:p w14:paraId="13C5C2EA" w14:textId="77777777"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10 баллов – 91-100 % правильных ответов;</w:t>
      </w:r>
    </w:p>
    <w:p w14:paraId="24D35663" w14:textId="77777777"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9 баллов – 81- 90 % правильных ответов;</w:t>
      </w:r>
    </w:p>
    <w:p w14:paraId="5AA5E376" w14:textId="77777777"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8 баллов – 71-80 % правильных ответов;</w:t>
      </w:r>
    </w:p>
    <w:p w14:paraId="29141B5B" w14:textId="77777777"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7 баллов – 61-70 % правильных ответов;</w:t>
      </w:r>
    </w:p>
    <w:p w14:paraId="036A44B5" w14:textId="77777777"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6 баллов – 51-60 % правильных ответов;</w:t>
      </w:r>
    </w:p>
    <w:p w14:paraId="1EDA94A5" w14:textId="77777777"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5 баллов – 41-50 % правильных ответов;</w:t>
      </w:r>
    </w:p>
    <w:p w14:paraId="42853CF5" w14:textId="77777777"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4 балла – 31-40 % правильных ответов;</w:t>
      </w:r>
    </w:p>
    <w:p w14:paraId="0C8053A1" w14:textId="77777777"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3 балла – 21-30 % правильных ответов;</w:t>
      </w:r>
    </w:p>
    <w:p w14:paraId="32150C0D" w14:textId="77777777"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2 балла – 11-20 % правильных ответов;</w:t>
      </w:r>
    </w:p>
    <w:p w14:paraId="6C7C09EA" w14:textId="77777777"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1 балл – 1-10 % правильных ответов;</w:t>
      </w:r>
    </w:p>
    <w:p w14:paraId="6D9542E0" w14:textId="77777777" w:rsidR="003C1A4F" w:rsidRPr="000750C8" w:rsidRDefault="003C1A4F" w:rsidP="000750C8">
      <w:pPr>
        <w:widowControl w:val="0"/>
        <w:tabs>
          <w:tab w:val="left" w:pos="1440"/>
        </w:tabs>
        <w:ind w:firstLine="720"/>
        <w:jc w:val="both"/>
      </w:pPr>
      <w:r w:rsidRPr="000750C8">
        <w:t>0 баллов – менее 1 % правильных ответов.</w:t>
      </w:r>
    </w:p>
    <w:p w14:paraId="123388BC" w14:textId="77777777" w:rsidR="003C1A4F" w:rsidRPr="000750C8" w:rsidRDefault="003C1A4F" w:rsidP="000750C8">
      <w:pPr>
        <w:ind w:firstLine="720"/>
      </w:pPr>
    </w:p>
    <w:p w14:paraId="5E11436D" w14:textId="77777777" w:rsidR="003C1A4F" w:rsidRPr="000750C8" w:rsidRDefault="003C1A4F" w:rsidP="000750C8">
      <w:pPr>
        <w:ind w:firstLine="720"/>
        <w:jc w:val="center"/>
        <w:rPr>
          <w:bCs/>
          <w:i/>
        </w:rPr>
      </w:pPr>
      <w:r w:rsidRPr="000750C8">
        <w:rPr>
          <w:b/>
          <w:bCs/>
          <w:i/>
        </w:rPr>
        <w:t>Рефераты</w:t>
      </w:r>
    </w:p>
    <w:p w14:paraId="5754901A" w14:textId="77777777" w:rsidR="003C1A4F" w:rsidRPr="000750C8" w:rsidRDefault="003C1A4F" w:rsidP="000750C8">
      <w:pPr>
        <w:ind w:firstLine="720"/>
        <w:jc w:val="both"/>
      </w:pPr>
      <w:r w:rsidRPr="000750C8">
        <w:rPr>
          <w:b/>
          <w:bCs/>
        </w:rPr>
        <w:t>10</w:t>
      </w:r>
      <w:r w:rsidRPr="000750C8">
        <w:rPr>
          <w:bCs/>
        </w:rPr>
        <w:t xml:space="preserve"> баллов – </w:t>
      </w:r>
      <w:r w:rsidRPr="000750C8">
        <w:t xml:space="preserve">выполнены все требования к написанию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</w:t>
      </w:r>
      <w:r w:rsidRPr="000750C8">
        <w:lastRenderedPageBreak/>
        <w:t>оформлению, имеются ссылки на источники и литературу, соблюдены нормы литературной речи.</w:t>
      </w:r>
    </w:p>
    <w:p w14:paraId="622917AD" w14:textId="77777777" w:rsidR="003C1A4F" w:rsidRPr="000750C8" w:rsidRDefault="003C1A4F" w:rsidP="000750C8">
      <w:pPr>
        <w:ind w:firstLine="720"/>
        <w:jc w:val="both"/>
        <w:rPr>
          <w:bCs/>
        </w:rPr>
      </w:pPr>
      <w:r w:rsidRPr="000750C8">
        <w:rPr>
          <w:b/>
          <w:bCs/>
        </w:rPr>
        <w:t>8-9</w:t>
      </w:r>
      <w:r w:rsidRPr="000750C8">
        <w:rPr>
          <w:bCs/>
        </w:rPr>
        <w:t xml:space="preserve"> баллов – критерии те же, что и в предыдущем абзаце, но допущены незначительные фактические ошибки, есть отдельные нарушения норм литературной речи.</w:t>
      </w:r>
    </w:p>
    <w:p w14:paraId="5D7E26B5" w14:textId="77777777" w:rsidR="003C1A4F" w:rsidRPr="000750C8" w:rsidRDefault="003C1A4F" w:rsidP="000750C8">
      <w:pPr>
        <w:ind w:firstLine="720"/>
        <w:jc w:val="both"/>
      </w:pPr>
      <w:r w:rsidRPr="000750C8">
        <w:rPr>
          <w:b/>
          <w:bCs/>
        </w:rPr>
        <w:t>6-7</w:t>
      </w:r>
      <w:r w:rsidRPr="000750C8">
        <w:rPr>
          <w:bCs/>
        </w:rPr>
        <w:t xml:space="preserve"> баллов </w:t>
      </w:r>
      <w:r w:rsidRPr="000750C8">
        <w:t>– основные требования к тексту доклада выполнены, но при этом допущены недочёты. В частности, имеются неточности в изложении материала, отсутствует логическая последовательность в суждениях, не выдержан объём реферата, имеются упущения в оформлении, но при этом присутствую ссылки на источники и литературу к реферату. Допущены отдельные нарушения норм литературной речи.</w:t>
      </w:r>
    </w:p>
    <w:p w14:paraId="4B9FC5F2" w14:textId="77777777" w:rsidR="003C1A4F" w:rsidRPr="000750C8" w:rsidRDefault="003C1A4F" w:rsidP="000750C8">
      <w:pPr>
        <w:ind w:firstLine="720"/>
        <w:jc w:val="both"/>
      </w:pPr>
      <w:r w:rsidRPr="000750C8">
        <w:rPr>
          <w:b/>
        </w:rPr>
        <w:t>3-5</w:t>
      </w:r>
      <w:r w:rsidRPr="000750C8">
        <w:t xml:space="preserve"> баллов – имеются существенные отступления от требований к написанию реферата. В частности: тема освещена лишь частично, допущены фактические ошибки в содержании реферата, отсутствует вывод, при подготовке использовался только один источник информации, но при этом ссылки оформлены правильно (есть указание на автора и название работы). Допущены серьезные нарушения норм литературной речи.</w:t>
      </w:r>
    </w:p>
    <w:p w14:paraId="4B79A6BC" w14:textId="77777777" w:rsidR="003C1A4F" w:rsidRPr="000750C8" w:rsidRDefault="003C1A4F" w:rsidP="000750C8">
      <w:pPr>
        <w:tabs>
          <w:tab w:val="left" w:pos="540"/>
          <w:tab w:val="left" w:pos="1080"/>
        </w:tabs>
        <w:ind w:firstLine="720"/>
        <w:jc w:val="both"/>
        <w:rPr>
          <w:bCs/>
          <w:iCs/>
        </w:rPr>
      </w:pPr>
      <w:r w:rsidRPr="000750C8">
        <w:rPr>
          <w:b/>
          <w:bCs/>
        </w:rPr>
        <w:tab/>
        <w:t>0-2</w:t>
      </w:r>
      <w:r w:rsidRPr="000750C8">
        <w:rPr>
          <w:bCs/>
        </w:rPr>
        <w:t xml:space="preserve"> балла </w:t>
      </w:r>
      <w:r w:rsidRPr="000750C8">
        <w:t>– тема реферата не раскрыта, обнаруживается существенное непонимание проблемы, либо текст взят из сети "Интернет", автором не проведена самостоятельная работа с источниками и литературой по теме, текст не имеет ссылок на источники информации. Допущены серьезные нарушения норм литературной речи.</w:t>
      </w:r>
    </w:p>
    <w:p w14:paraId="14FE61A0" w14:textId="77777777" w:rsidR="003C1A4F" w:rsidRPr="000750C8" w:rsidRDefault="003C1A4F" w:rsidP="000750C8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4C66" w:rsidRPr="000750C8" w14:paraId="3F619CDB" w14:textId="77777777" w:rsidTr="004F4C66">
        <w:tc>
          <w:tcPr>
            <w:tcW w:w="3190" w:type="dxa"/>
            <w:vMerge w:val="restart"/>
          </w:tcPr>
          <w:p w14:paraId="7DF3FD1B" w14:textId="77777777" w:rsidR="004F4C66" w:rsidRPr="000750C8" w:rsidRDefault="004F4C66" w:rsidP="000750C8">
            <w:pPr>
              <w:jc w:val="both"/>
              <w:rPr>
                <w:b/>
              </w:rPr>
            </w:pPr>
            <w:r w:rsidRPr="000750C8">
              <w:rPr>
                <w:b/>
              </w:rPr>
              <w:t>Количество набранных баллов</w:t>
            </w:r>
          </w:p>
        </w:tc>
        <w:tc>
          <w:tcPr>
            <w:tcW w:w="6381" w:type="dxa"/>
            <w:gridSpan w:val="2"/>
          </w:tcPr>
          <w:p w14:paraId="1441E7AD" w14:textId="77777777" w:rsidR="004F4C66" w:rsidRPr="000750C8" w:rsidRDefault="004F4C66" w:rsidP="000750C8">
            <w:pPr>
              <w:ind w:firstLine="709"/>
              <w:jc w:val="both"/>
              <w:rPr>
                <w:b/>
              </w:rPr>
            </w:pPr>
            <w:r w:rsidRPr="000750C8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4F4C66" w:rsidRPr="000750C8" w14:paraId="08EA4EF5" w14:textId="77777777" w:rsidTr="004F4C66">
        <w:tc>
          <w:tcPr>
            <w:tcW w:w="3190" w:type="dxa"/>
            <w:vMerge/>
          </w:tcPr>
          <w:p w14:paraId="1ECB6290" w14:textId="77777777" w:rsidR="004F4C66" w:rsidRPr="000750C8" w:rsidRDefault="004F4C66" w:rsidP="000750C8">
            <w:pPr>
              <w:ind w:firstLine="709"/>
              <w:jc w:val="both"/>
            </w:pPr>
          </w:p>
        </w:tc>
        <w:tc>
          <w:tcPr>
            <w:tcW w:w="3190" w:type="dxa"/>
          </w:tcPr>
          <w:p w14:paraId="7B910274" w14:textId="77777777" w:rsidR="004F4C66" w:rsidRPr="000750C8" w:rsidRDefault="004F4C66" w:rsidP="000750C8">
            <w:pPr>
              <w:ind w:firstLine="709"/>
              <w:jc w:val="both"/>
              <w:rPr>
                <w:b/>
              </w:rPr>
            </w:pPr>
            <w:r w:rsidRPr="000750C8">
              <w:rPr>
                <w:b/>
              </w:rPr>
              <w:t>балл (отметка)</w:t>
            </w:r>
          </w:p>
        </w:tc>
        <w:tc>
          <w:tcPr>
            <w:tcW w:w="3191" w:type="dxa"/>
          </w:tcPr>
          <w:p w14:paraId="05181BAC" w14:textId="77777777" w:rsidR="004F4C66" w:rsidRPr="000750C8" w:rsidRDefault="004F4C66" w:rsidP="000750C8">
            <w:pPr>
              <w:ind w:firstLine="709"/>
              <w:jc w:val="both"/>
              <w:rPr>
                <w:b/>
              </w:rPr>
            </w:pPr>
            <w:r w:rsidRPr="000750C8">
              <w:rPr>
                <w:b/>
              </w:rPr>
              <w:t>вербальный аналог</w:t>
            </w:r>
          </w:p>
        </w:tc>
      </w:tr>
      <w:tr w:rsidR="004F4C66" w:rsidRPr="000750C8" w14:paraId="66F8270D" w14:textId="77777777" w:rsidTr="004F4C66">
        <w:tc>
          <w:tcPr>
            <w:tcW w:w="3190" w:type="dxa"/>
          </w:tcPr>
          <w:p w14:paraId="1FE3CCB2" w14:textId="77777777" w:rsidR="004F4C66" w:rsidRPr="000750C8" w:rsidRDefault="004F4C66" w:rsidP="000750C8">
            <w:pPr>
              <w:ind w:firstLine="709"/>
              <w:jc w:val="center"/>
            </w:pPr>
            <w:r w:rsidRPr="000750C8">
              <w:t>91-100</w:t>
            </w:r>
          </w:p>
        </w:tc>
        <w:tc>
          <w:tcPr>
            <w:tcW w:w="3190" w:type="dxa"/>
          </w:tcPr>
          <w:p w14:paraId="01308B48" w14:textId="77777777" w:rsidR="004F4C66" w:rsidRPr="000750C8" w:rsidRDefault="004F4C66" w:rsidP="000750C8">
            <w:pPr>
              <w:ind w:firstLine="709"/>
              <w:jc w:val="center"/>
            </w:pPr>
            <w:r w:rsidRPr="000750C8">
              <w:t>5</w:t>
            </w:r>
          </w:p>
        </w:tc>
        <w:tc>
          <w:tcPr>
            <w:tcW w:w="3191" w:type="dxa"/>
          </w:tcPr>
          <w:p w14:paraId="3E5BE8A0" w14:textId="77777777" w:rsidR="004F4C66" w:rsidRPr="000750C8" w:rsidRDefault="004F4C66" w:rsidP="000750C8">
            <w:pPr>
              <w:ind w:firstLine="709"/>
              <w:jc w:val="center"/>
            </w:pPr>
            <w:r w:rsidRPr="000750C8">
              <w:t>отлично</w:t>
            </w:r>
          </w:p>
        </w:tc>
      </w:tr>
      <w:tr w:rsidR="004F4C66" w:rsidRPr="000750C8" w14:paraId="741BF5FB" w14:textId="77777777" w:rsidTr="004F4C66">
        <w:tc>
          <w:tcPr>
            <w:tcW w:w="3190" w:type="dxa"/>
          </w:tcPr>
          <w:p w14:paraId="58FF1CBA" w14:textId="77777777" w:rsidR="004F4C66" w:rsidRPr="000750C8" w:rsidRDefault="004F4C66" w:rsidP="000750C8">
            <w:pPr>
              <w:ind w:firstLine="709"/>
              <w:jc w:val="center"/>
            </w:pPr>
            <w:r w:rsidRPr="000750C8">
              <w:t>71-90</w:t>
            </w:r>
          </w:p>
        </w:tc>
        <w:tc>
          <w:tcPr>
            <w:tcW w:w="3190" w:type="dxa"/>
          </w:tcPr>
          <w:p w14:paraId="4DFDE0D7" w14:textId="77777777" w:rsidR="004F4C66" w:rsidRPr="000750C8" w:rsidRDefault="004F4C66" w:rsidP="000750C8">
            <w:pPr>
              <w:ind w:firstLine="709"/>
              <w:jc w:val="center"/>
            </w:pPr>
            <w:r w:rsidRPr="000750C8">
              <w:t>4</w:t>
            </w:r>
          </w:p>
        </w:tc>
        <w:tc>
          <w:tcPr>
            <w:tcW w:w="3191" w:type="dxa"/>
          </w:tcPr>
          <w:p w14:paraId="1FA766B5" w14:textId="77777777" w:rsidR="004F4C66" w:rsidRPr="000750C8" w:rsidRDefault="004F4C66" w:rsidP="000750C8">
            <w:pPr>
              <w:ind w:firstLine="709"/>
              <w:jc w:val="center"/>
            </w:pPr>
            <w:r w:rsidRPr="000750C8">
              <w:t>хорошо</w:t>
            </w:r>
          </w:p>
        </w:tc>
      </w:tr>
      <w:tr w:rsidR="004F4C66" w:rsidRPr="000750C8" w14:paraId="09E83FD8" w14:textId="77777777" w:rsidTr="004F4C66">
        <w:tc>
          <w:tcPr>
            <w:tcW w:w="3190" w:type="dxa"/>
          </w:tcPr>
          <w:p w14:paraId="6FB8A248" w14:textId="77777777" w:rsidR="004F4C66" w:rsidRPr="000750C8" w:rsidRDefault="004F4C66" w:rsidP="000750C8">
            <w:pPr>
              <w:ind w:firstLine="709"/>
              <w:jc w:val="center"/>
            </w:pPr>
            <w:r w:rsidRPr="000750C8">
              <w:t>60-70</w:t>
            </w:r>
          </w:p>
        </w:tc>
        <w:tc>
          <w:tcPr>
            <w:tcW w:w="3190" w:type="dxa"/>
          </w:tcPr>
          <w:p w14:paraId="193686FD" w14:textId="77777777" w:rsidR="004F4C66" w:rsidRPr="000750C8" w:rsidRDefault="004F4C66" w:rsidP="000750C8">
            <w:pPr>
              <w:ind w:firstLine="709"/>
              <w:jc w:val="center"/>
            </w:pPr>
            <w:r w:rsidRPr="000750C8">
              <w:t>3</w:t>
            </w:r>
          </w:p>
        </w:tc>
        <w:tc>
          <w:tcPr>
            <w:tcW w:w="3191" w:type="dxa"/>
          </w:tcPr>
          <w:p w14:paraId="5BE561DD" w14:textId="77777777" w:rsidR="004F4C66" w:rsidRPr="000750C8" w:rsidRDefault="004F4C66" w:rsidP="000750C8">
            <w:pPr>
              <w:ind w:firstLine="709"/>
              <w:jc w:val="center"/>
            </w:pPr>
            <w:r w:rsidRPr="000750C8">
              <w:t>удовлетворительно</w:t>
            </w:r>
          </w:p>
        </w:tc>
      </w:tr>
      <w:tr w:rsidR="004F4C66" w:rsidRPr="000750C8" w14:paraId="0C1FDB98" w14:textId="77777777" w:rsidTr="004F4C66">
        <w:tc>
          <w:tcPr>
            <w:tcW w:w="3190" w:type="dxa"/>
          </w:tcPr>
          <w:p w14:paraId="2DE5EBCE" w14:textId="77777777" w:rsidR="004F4C66" w:rsidRPr="000750C8" w:rsidRDefault="004F4C66" w:rsidP="000750C8">
            <w:pPr>
              <w:ind w:firstLine="709"/>
              <w:jc w:val="center"/>
            </w:pPr>
            <w:r w:rsidRPr="000750C8">
              <w:t>Менее 60</w:t>
            </w:r>
          </w:p>
        </w:tc>
        <w:tc>
          <w:tcPr>
            <w:tcW w:w="3190" w:type="dxa"/>
          </w:tcPr>
          <w:p w14:paraId="6894095D" w14:textId="77777777" w:rsidR="004F4C66" w:rsidRPr="000750C8" w:rsidRDefault="004F4C66" w:rsidP="000750C8">
            <w:pPr>
              <w:ind w:firstLine="709"/>
              <w:jc w:val="center"/>
            </w:pPr>
            <w:r w:rsidRPr="000750C8">
              <w:t>2</w:t>
            </w:r>
          </w:p>
        </w:tc>
        <w:tc>
          <w:tcPr>
            <w:tcW w:w="3191" w:type="dxa"/>
          </w:tcPr>
          <w:p w14:paraId="12381239" w14:textId="77777777" w:rsidR="004F4C66" w:rsidRPr="000750C8" w:rsidRDefault="004F4C66" w:rsidP="000750C8">
            <w:pPr>
              <w:ind w:firstLine="709"/>
              <w:jc w:val="center"/>
            </w:pPr>
            <w:r w:rsidRPr="000750C8">
              <w:t>неудовлетворительно</w:t>
            </w:r>
          </w:p>
        </w:tc>
      </w:tr>
    </w:tbl>
    <w:p w14:paraId="3D380340" w14:textId="77777777" w:rsidR="006865A4" w:rsidRPr="000750C8" w:rsidRDefault="007B1605" w:rsidP="000750C8">
      <w:pPr>
        <w:ind w:firstLine="709"/>
        <w:jc w:val="both"/>
      </w:pPr>
      <w:r w:rsidRPr="000750C8">
        <w:t>При получении количества баллов, недостаточного для положительной аттестации, студент направляется на пересдачу</w:t>
      </w:r>
      <w:r w:rsidR="004C3428" w:rsidRPr="000750C8">
        <w:t xml:space="preserve">. </w:t>
      </w:r>
      <w:r w:rsidRPr="000750C8">
        <w:t xml:space="preserve"> </w:t>
      </w:r>
    </w:p>
    <w:p w14:paraId="28E18E76" w14:textId="77777777" w:rsidR="007B1605" w:rsidRPr="000750C8" w:rsidRDefault="006865A4" w:rsidP="000750C8">
      <w:pPr>
        <w:ind w:firstLine="709"/>
        <w:jc w:val="both"/>
        <w:rPr>
          <w:b/>
        </w:rPr>
      </w:pPr>
      <w:r w:rsidRPr="000750C8">
        <w:t xml:space="preserve">Форма промежуточного контроля – </w:t>
      </w:r>
      <w:r w:rsidRPr="000750C8">
        <w:rPr>
          <w:b/>
        </w:rPr>
        <w:t xml:space="preserve">дифференцированный зачет (2 семестр). </w:t>
      </w:r>
    </w:p>
    <w:p w14:paraId="70230108" w14:textId="77777777" w:rsidR="007B1605" w:rsidRPr="000750C8" w:rsidRDefault="007B1605" w:rsidP="000750C8">
      <w:pPr>
        <w:tabs>
          <w:tab w:val="left" w:pos="2977"/>
        </w:tabs>
        <w:ind w:firstLine="709"/>
        <w:jc w:val="both"/>
      </w:pPr>
      <w:r w:rsidRPr="000750C8">
        <w:tab/>
      </w:r>
    </w:p>
    <w:p w14:paraId="09EB8AA4" w14:textId="77777777" w:rsidR="003C0736" w:rsidRPr="00541F64" w:rsidRDefault="003C0736" w:rsidP="007B1605">
      <w:pPr>
        <w:spacing w:line="360" w:lineRule="auto"/>
        <w:ind w:firstLine="708"/>
        <w:rPr>
          <w:b/>
          <w:sz w:val="28"/>
          <w:szCs w:val="28"/>
        </w:rPr>
      </w:pPr>
    </w:p>
    <w:sectPr w:rsidR="003C0736" w:rsidRPr="00541F64" w:rsidSect="003C1A4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89585" w14:textId="77777777" w:rsidR="007B0644" w:rsidRDefault="007B0644" w:rsidP="006251D1">
      <w:r>
        <w:separator/>
      </w:r>
    </w:p>
  </w:endnote>
  <w:endnote w:type="continuationSeparator" w:id="0">
    <w:p w14:paraId="0E25E425" w14:textId="77777777" w:rsidR="007B0644" w:rsidRDefault="007B0644" w:rsidP="0062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1FF9" w14:textId="77777777" w:rsidR="003C1A4F" w:rsidRDefault="008F541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336E">
      <w:rPr>
        <w:noProof/>
      </w:rPr>
      <w:t>4</w:t>
    </w:r>
    <w:r>
      <w:rPr>
        <w:noProof/>
      </w:rPr>
      <w:fldChar w:fldCharType="end"/>
    </w:r>
  </w:p>
  <w:p w14:paraId="514C8952" w14:textId="77777777" w:rsidR="003C1A4F" w:rsidRDefault="003C1A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2EC95" w14:textId="77777777" w:rsidR="007B0644" w:rsidRDefault="007B0644" w:rsidP="006251D1">
      <w:r>
        <w:separator/>
      </w:r>
    </w:p>
  </w:footnote>
  <w:footnote w:type="continuationSeparator" w:id="0">
    <w:p w14:paraId="54DB7006" w14:textId="77777777" w:rsidR="007B0644" w:rsidRDefault="007B0644" w:rsidP="00625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23C7"/>
    <w:multiLevelType w:val="hybridMultilevel"/>
    <w:tmpl w:val="18584912"/>
    <w:lvl w:ilvl="0" w:tplc="1F9051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FA79F7"/>
    <w:multiLevelType w:val="multilevel"/>
    <w:tmpl w:val="81869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FC30FE"/>
    <w:multiLevelType w:val="multilevel"/>
    <w:tmpl w:val="73DC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33E7407"/>
    <w:multiLevelType w:val="hybridMultilevel"/>
    <w:tmpl w:val="8F6CC9DC"/>
    <w:lvl w:ilvl="0" w:tplc="BACA5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A1132"/>
    <w:multiLevelType w:val="hybridMultilevel"/>
    <w:tmpl w:val="88B289D4"/>
    <w:lvl w:ilvl="0" w:tplc="2F1CAB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69E6BE0"/>
    <w:multiLevelType w:val="multilevel"/>
    <w:tmpl w:val="679E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87EEF"/>
    <w:multiLevelType w:val="hybridMultilevel"/>
    <w:tmpl w:val="A0C069E4"/>
    <w:lvl w:ilvl="0" w:tplc="CD2222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3E5EFB"/>
    <w:multiLevelType w:val="multilevel"/>
    <w:tmpl w:val="5CC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E5C6DA6"/>
    <w:multiLevelType w:val="hybridMultilevel"/>
    <w:tmpl w:val="741A9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F921AA"/>
    <w:multiLevelType w:val="hybridMultilevel"/>
    <w:tmpl w:val="5BFC2E38"/>
    <w:lvl w:ilvl="0" w:tplc="C214F7F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E75723A"/>
    <w:multiLevelType w:val="multilevel"/>
    <w:tmpl w:val="E5CA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AE0DD1"/>
    <w:multiLevelType w:val="hybridMultilevel"/>
    <w:tmpl w:val="944EFE98"/>
    <w:lvl w:ilvl="0" w:tplc="BB648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385637"/>
    <w:multiLevelType w:val="hybridMultilevel"/>
    <w:tmpl w:val="991A2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B90B27"/>
    <w:multiLevelType w:val="hybridMultilevel"/>
    <w:tmpl w:val="DDC09870"/>
    <w:lvl w:ilvl="0" w:tplc="6CE89B8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407347B3"/>
    <w:multiLevelType w:val="hybridMultilevel"/>
    <w:tmpl w:val="9F6A3528"/>
    <w:lvl w:ilvl="0" w:tplc="041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6" w15:restartNumberingAfterBreak="0">
    <w:nsid w:val="443F604B"/>
    <w:multiLevelType w:val="multilevel"/>
    <w:tmpl w:val="8F6C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E263F4"/>
    <w:multiLevelType w:val="hybridMultilevel"/>
    <w:tmpl w:val="B79A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A62AB"/>
    <w:multiLevelType w:val="hybridMultilevel"/>
    <w:tmpl w:val="944EFE98"/>
    <w:lvl w:ilvl="0" w:tplc="BB648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691543"/>
    <w:multiLevelType w:val="hybridMultilevel"/>
    <w:tmpl w:val="D9D8F4B2"/>
    <w:lvl w:ilvl="0" w:tplc="70BC805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136F4D"/>
    <w:multiLevelType w:val="hybridMultilevel"/>
    <w:tmpl w:val="2C0293D6"/>
    <w:lvl w:ilvl="0" w:tplc="2D58CD3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4CB343FF"/>
    <w:multiLevelType w:val="multilevel"/>
    <w:tmpl w:val="9EBA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D54D68"/>
    <w:multiLevelType w:val="multilevel"/>
    <w:tmpl w:val="95E4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75718"/>
    <w:multiLevelType w:val="multilevel"/>
    <w:tmpl w:val="741A9BE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2202596"/>
    <w:multiLevelType w:val="hybridMultilevel"/>
    <w:tmpl w:val="59407FEC"/>
    <w:lvl w:ilvl="0" w:tplc="60840800">
      <w:start w:val="1"/>
      <w:numFmt w:val="decimal"/>
      <w:lvlText w:val="%1."/>
      <w:lvlJc w:val="left"/>
      <w:pPr>
        <w:ind w:left="1440" w:hanging="360"/>
      </w:pPr>
    </w:lvl>
    <w:lvl w:ilvl="1" w:tplc="262AA0E0" w:tentative="1">
      <w:start w:val="1"/>
      <w:numFmt w:val="lowerLetter"/>
      <w:lvlText w:val="%2."/>
      <w:lvlJc w:val="left"/>
      <w:pPr>
        <w:ind w:left="2160" w:hanging="360"/>
      </w:pPr>
    </w:lvl>
    <w:lvl w:ilvl="2" w:tplc="1B68CD78" w:tentative="1">
      <w:start w:val="1"/>
      <w:numFmt w:val="lowerRoman"/>
      <w:lvlText w:val="%3."/>
      <w:lvlJc w:val="right"/>
      <w:pPr>
        <w:ind w:left="2880" w:hanging="180"/>
      </w:pPr>
    </w:lvl>
    <w:lvl w:ilvl="3" w:tplc="29F63FD4" w:tentative="1">
      <w:start w:val="1"/>
      <w:numFmt w:val="decimal"/>
      <w:lvlText w:val="%4."/>
      <w:lvlJc w:val="left"/>
      <w:pPr>
        <w:ind w:left="3600" w:hanging="360"/>
      </w:pPr>
    </w:lvl>
    <w:lvl w:ilvl="4" w:tplc="37C87E7E" w:tentative="1">
      <w:start w:val="1"/>
      <w:numFmt w:val="lowerLetter"/>
      <w:lvlText w:val="%5."/>
      <w:lvlJc w:val="left"/>
      <w:pPr>
        <w:ind w:left="4320" w:hanging="360"/>
      </w:pPr>
    </w:lvl>
    <w:lvl w:ilvl="5" w:tplc="1DD01346" w:tentative="1">
      <w:start w:val="1"/>
      <w:numFmt w:val="lowerRoman"/>
      <w:lvlText w:val="%6."/>
      <w:lvlJc w:val="right"/>
      <w:pPr>
        <w:ind w:left="5040" w:hanging="180"/>
      </w:pPr>
    </w:lvl>
    <w:lvl w:ilvl="6" w:tplc="AFE6BFE2" w:tentative="1">
      <w:start w:val="1"/>
      <w:numFmt w:val="decimal"/>
      <w:lvlText w:val="%7."/>
      <w:lvlJc w:val="left"/>
      <w:pPr>
        <w:ind w:left="5760" w:hanging="360"/>
      </w:pPr>
    </w:lvl>
    <w:lvl w:ilvl="7" w:tplc="C61CA34C" w:tentative="1">
      <w:start w:val="1"/>
      <w:numFmt w:val="lowerLetter"/>
      <w:lvlText w:val="%8."/>
      <w:lvlJc w:val="left"/>
      <w:pPr>
        <w:ind w:left="6480" w:hanging="360"/>
      </w:pPr>
    </w:lvl>
    <w:lvl w:ilvl="8" w:tplc="19C84D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E41E50"/>
    <w:multiLevelType w:val="hybridMultilevel"/>
    <w:tmpl w:val="E0EA0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000000"/>
        <w:sz w:val="24"/>
      </w:rPr>
    </w:lvl>
    <w:lvl w:ilvl="2" w:tplc="0419001B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9D7209"/>
    <w:multiLevelType w:val="hybridMultilevel"/>
    <w:tmpl w:val="188E4DF2"/>
    <w:lvl w:ilvl="0" w:tplc="0A7446E2">
      <w:start w:val="1"/>
      <w:numFmt w:val="decimal"/>
      <w:lvlText w:val="%1."/>
      <w:lvlJc w:val="left"/>
      <w:pPr>
        <w:ind w:left="1429" w:hanging="360"/>
      </w:pPr>
    </w:lvl>
    <w:lvl w:ilvl="1" w:tplc="99BC4BE4" w:tentative="1">
      <w:start w:val="1"/>
      <w:numFmt w:val="lowerLetter"/>
      <w:lvlText w:val="%2."/>
      <w:lvlJc w:val="left"/>
      <w:pPr>
        <w:ind w:left="2149" w:hanging="360"/>
      </w:pPr>
    </w:lvl>
    <w:lvl w:ilvl="2" w:tplc="83CED47C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A1D3245"/>
    <w:multiLevelType w:val="multilevel"/>
    <w:tmpl w:val="741A9BE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B055AB3"/>
    <w:multiLevelType w:val="hybridMultilevel"/>
    <w:tmpl w:val="BECC1988"/>
    <w:lvl w:ilvl="0" w:tplc="6F76A2F2">
      <w:start w:val="1"/>
      <w:numFmt w:val="decimal"/>
      <w:lvlText w:val="%1."/>
      <w:lvlJc w:val="left"/>
      <w:pPr>
        <w:ind w:left="720" w:hanging="360"/>
      </w:pPr>
    </w:lvl>
    <w:lvl w:ilvl="1" w:tplc="C4963CF0" w:tentative="1">
      <w:start w:val="1"/>
      <w:numFmt w:val="lowerLetter"/>
      <w:lvlText w:val="%2."/>
      <w:lvlJc w:val="left"/>
      <w:pPr>
        <w:ind w:left="1440" w:hanging="360"/>
      </w:pPr>
    </w:lvl>
    <w:lvl w:ilvl="2" w:tplc="46B05F74" w:tentative="1">
      <w:start w:val="1"/>
      <w:numFmt w:val="lowerRoman"/>
      <w:lvlText w:val="%3."/>
      <w:lvlJc w:val="right"/>
      <w:pPr>
        <w:ind w:left="2160" w:hanging="180"/>
      </w:pPr>
    </w:lvl>
    <w:lvl w:ilvl="3" w:tplc="71381558" w:tentative="1">
      <w:start w:val="1"/>
      <w:numFmt w:val="decimal"/>
      <w:lvlText w:val="%4."/>
      <w:lvlJc w:val="left"/>
      <w:pPr>
        <w:ind w:left="2880" w:hanging="360"/>
      </w:pPr>
    </w:lvl>
    <w:lvl w:ilvl="4" w:tplc="1F045588" w:tentative="1">
      <w:start w:val="1"/>
      <w:numFmt w:val="lowerLetter"/>
      <w:lvlText w:val="%5."/>
      <w:lvlJc w:val="left"/>
      <w:pPr>
        <w:ind w:left="3600" w:hanging="360"/>
      </w:pPr>
    </w:lvl>
    <w:lvl w:ilvl="5" w:tplc="99887C10" w:tentative="1">
      <w:start w:val="1"/>
      <w:numFmt w:val="lowerRoman"/>
      <w:lvlText w:val="%6."/>
      <w:lvlJc w:val="right"/>
      <w:pPr>
        <w:ind w:left="4320" w:hanging="180"/>
      </w:pPr>
    </w:lvl>
    <w:lvl w:ilvl="6" w:tplc="0AF48B3A" w:tentative="1">
      <w:start w:val="1"/>
      <w:numFmt w:val="decimal"/>
      <w:lvlText w:val="%7."/>
      <w:lvlJc w:val="left"/>
      <w:pPr>
        <w:ind w:left="5040" w:hanging="360"/>
      </w:pPr>
    </w:lvl>
    <w:lvl w:ilvl="7" w:tplc="D124EAFE" w:tentative="1">
      <w:start w:val="1"/>
      <w:numFmt w:val="lowerLetter"/>
      <w:lvlText w:val="%8."/>
      <w:lvlJc w:val="left"/>
      <w:pPr>
        <w:ind w:left="5760" w:hanging="360"/>
      </w:pPr>
    </w:lvl>
    <w:lvl w:ilvl="8" w:tplc="D362F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31D18"/>
    <w:multiLevelType w:val="multilevel"/>
    <w:tmpl w:val="A8AA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31" w15:restartNumberingAfterBreak="0">
    <w:nsid w:val="6FEC7960"/>
    <w:multiLevelType w:val="multilevel"/>
    <w:tmpl w:val="E0EA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694949"/>
    <w:multiLevelType w:val="multilevel"/>
    <w:tmpl w:val="5CC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0A11661"/>
    <w:multiLevelType w:val="multilevel"/>
    <w:tmpl w:val="7102D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5FC1ED5"/>
    <w:multiLevelType w:val="multilevel"/>
    <w:tmpl w:val="FB64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53711D"/>
    <w:multiLevelType w:val="multilevel"/>
    <w:tmpl w:val="AC9EA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5664B3"/>
    <w:multiLevelType w:val="hybridMultilevel"/>
    <w:tmpl w:val="CCEC0388"/>
    <w:lvl w:ilvl="0" w:tplc="D084036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sz w:val="24"/>
      </w:rPr>
    </w:lvl>
    <w:lvl w:ilvl="1" w:tplc="E806D3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8E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845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87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AF5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44A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E48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A68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A13521"/>
    <w:multiLevelType w:val="hybridMultilevel"/>
    <w:tmpl w:val="FB5695A6"/>
    <w:lvl w:ilvl="0" w:tplc="FFA88C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E48A8"/>
    <w:multiLevelType w:val="hybridMultilevel"/>
    <w:tmpl w:val="27FA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738F4"/>
    <w:multiLevelType w:val="hybridMultilevel"/>
    <w:tmpl w:val="6F8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356473">
    <w:abstractNumId w:val="7"/>
  </w:num>
  <w:num w:numId="2" w16cid:durableId="1378896241">
    <w:abstractNumId w:val="37"/>
  </w:num>
  <w:num w:numId="3" w16cid:durableId="802236405">
    <w:abstractNumId w:val="32"/>
  </w:num>
  <w:num w:numId="4" w16cid:durableId="860431994">
    <w:abstractNumId w:val="1"/>
  </w:num>
  <w:num w:numId="5" w16cid:durableId="241718355">
    <w:abstractNumId w:val="8"/>
  </w:num>
  <w:num w:numId="6" w16cid:durableId="1869367965">
    <w:abstractNumId w:val="26"/>
  </w:num>
  <w:num w:numId="7" w16cid:durableId="670328434">
    <w:abstractNumId w:val="9"/>
  </w:num>
  <w:num w:numId="8" w16cid:durableId="1971591604">
    <w:abstractNumId w:val="38"/>
  </w:num>
  <w:num w:numId="9" w16cid:durableId="1922252750">
    <w:abstractNumId w:val="24"/>
  </w:num>
  <w:num w:numId="10" w16cid:durableId="901402078">
    <w:abstractNumId w:val="13"/>
  </w:num>
  <w:num w:numId="11" w16cid:durableId="2063671535">
    <w:abstractNumId w:val="39"/>
  </w:num>
  <w:num w:numId="12" w16cid:durableId="702051599">
    <w:abstractNumId w:val="28"/>
  </w:num>
  <w:num w:numId="13" w16cid:durableId="710886036">
    <w:abstractNumId w:val="17"/>
  </w:num>
  <w:num w:numId="14" w16cid:durableId="1997032193">
    <w:abstractNumId w:val="15"/>
  </w:num>
  <w:num w:numId="15" w16cid:durableId="1491870453">
    <w:abstractNumId w:val="4"/>
  </w:num>
  <w:num w:numId="16" w16cid:durableId="520123038">
    <w:abstractNumId w:val="25"/>
  </w:num>
  <w:num w:numId="17" w16cid:durableId="588271961">
    <w:abstractNumId w:val="27"/>
  </w:num>
  <w:num w:numId="18" w16cid:durableId="1393580978">
    <w:abstractNumId w:val="19"/>
  </w:num>
  <w:num w:numId="19" w16cid:durableId="1301612399">
    <w:abstractNumId w:val="23"/>
  </w:num>
  <w:num w:numId="20" w16cid:durableId="2052341871">
    <w:abstractNumId w:val="36"/>
  </w:num>
  <w:num w:numId="21" w16cid:durableId="1917588943">
    <w:abstractNumId w:val="21"/>
  </w:num>
  <w:num w:numId="22" w16cid:durableId="911818128">
    <w:abstractNumId w:val="22"/>
  </w:num>
  <w:num w:numId="23" w16cid:durableId="902720836">
    <w:abstractNumId w:val="35"/>
  </w:num>
  <w:num w:numId="24" w16cid:durableId="442656846">
    <w:abstractNumId w:val="16"/>
  </w:num>
  <w:num w:numId="25" w16cid:durableId="482157234">
    <w:abstractNumId w:val="31"/>
  </w:num>
  <w:num w:numId="26" w16cid:durableId="683240479">
    <w:abstractNumId w:val="12"/>
  </w:num>
  <w:num w:numId="27" w16cid:durableId="649943142">
    <w:abstractNumId w:val="34"/>
  </w:num>
  <w:num w:numId="28" w16cid:durableId="1898854437">
    <w:abstractNumId w:val="5"/>
  </w:num>
  <w:num w:numId="29" w16cid:durableId="618536698">
    <w:abstractNumId w:val="0"/>
  </w:num>
  <w:num w:numId="30" w16cid:durableId="1197813838">
    <w:abstractNumId w:val="20"/>
  </w:num>
  <w:num w:numId="31" w16cid:durableId="1115519149">
    <w:abstractNumId w:val="10"/>
  </w:num>
  <w:num w:numId="32" w16cid:durableId="423767403">
    <w:abstractNumId w:val="14"/>
  </w:num>
  <w:num w:numId="33" w16cid:durableId="2013414686">
    <w:abstractNumId w:val="33"/>
  </w:num>
  <w:num w:numId="34" w16cid:durableId="82266450">
    <w:abstractNumId w:val="18"/>
  </w:num>
  <w:num w:numId="35" w16cid:durableId="1119646342">
    <w:abstractNumId w:val="30"/>
  </w:num>
  <w:num w:numId="36" w16cid:durableId="476843667">
    <w:abstractNumId w:val="3"/>
  </w:num>
  <w:num w:numId="37" w16cid:durableId="1222139254">
    <w:abstractNumId w:val="11"/>
  </w:num>
  <w:num w:numId="38" w16cid:durableId="470751912">
    <w:abstractNumId w:val="29"/>
  </w:num>
  <w:num w:numId="39" w16cid:durableId="674697444">
    <w:abstractNumId w:val="2"/>
  </w:num>
  <w:num w:numId="40" w16cid:durableId="1516266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A2A"/>
    <w:rsid w:val="00000069"/>
    <w:rsid w:val="000001DD"/>
    <w:rsid w:val="0000062A"/>
    <w:rsid w:val="000006D7"/>
    <w:rsid w:val="000006FD"/>
    <w:rsid w:val="00000919"/>
    <w:rsid w:val="00000A3E"/>
    <w:rsid w:val="00000A5D"/>
    <w:rsid w:val="00000B7E"/>
    <w:rsid w:val="0000133B"/>
    <w:rsid w:val="000018C1"/>
    <w:rsid w:val="0000228F"/>
    <w:rsid w:val="0000266E"/>
    <w:rsid w:val="000028F7"/>
    <w:rsid w:val="00002A21"/>
    <w:rsid w:val="00002EE0"/>
    <w:rsid w:val="00003529"/>
    <w:rsid w:val="00003849"/>
    <w:rsid w:val="0000394B"/>
    <w:rsid w:val="00003A0B"/>
    <w:rsid w:val="000044A8"/>
    <w:rsid w:val="00004A08"/>
    <w:rsid w:val="00005180"/>
    <w:rsid w:val="0000553C"/>
    <w:rsid w:val="000058AF"/>
    <w:rsid w:val="00005B90"/>
    <w:rsid w:val="00005F51"/>
    <w:rsid w:val="00006312"/>
    <w:rsid w:val="00006460"/>
    <w:rsid w:val="000065C9"/>
    <w:rsid w:val="00006A1F"/>
    <w:rsid w:val="00006D15"/>
    <w:rsid w:val="0000711C"/>
    <w:rsid w:val="0000729B"/>
    <w:rsid w:val="00007404"/>
    <w:rsid w:val="00007878"/>
    <w:rsid w:val="0001010D"/>
    <w:rsid w:val="0001026F"/>
    <w:rsid w:val="00010313"/>
    <w:rsid w:val="0001047C"/>
    <w:rsid w:val="00010A5B"/>
    <w:rsid w:val="00010DF9"/>
    <w:rsid w:val="0001111F"/>
    <w:rsid w:val="00011653"/>
    <w:rsid w:val="0001226F"/>
    <w:rsid w:val="00012E2A"/>
    <w:rsid w:val="000133B9"/>
    <w:rsid w:val="000137B0"/>
    <w:rsid w:val="00013F74"/>
    <w:rsid w:val="00013FF7"/>
    <w:rsid w:val="0001461E"/>
    <w:rsid w:val="00014EDE"/>
    <w:rsid w:val="00015080"/>
    <w:rsid w:val="00015B54"/>
    <w:rsid w:val="00015BB9"/>
    <w:rsid w:val="000161AA"/>
    <w:rsid w:val="000163E5"/>
    <w:rsid w:val="000163F8"/>
    <w:rsid w:val="0001644D"/>
    <w:rsid w:val="00016925"/>
    <w:rsid w:val="00016EDF"/>
    <w:rsid w:val="00016F44"/>
    <w:rsid w:val="0001753A"/>
    <w:rsid w:val="00017AE1"/>
    <w:rsid w:val="0002037B"/>
    <w:rsid w:val="000205C3"/>
    <w:rsid w:val="00020C25"/>
    <w:rsid w:val="00021285"/>
    <w:rsid w:val="00021365"/>
    <w:rsid w:val="00021A91"/>
    <w:rsid w:val="00022071"/>
    <w:rsid w:val="00022296"/>
    <w:rsid w:val="0002276D"/>
    <w:rsid w:val="000229B0"/>
    <w:rsid w:val="0002308D"/>
    <w:rsid w:val="000232A7"/>
    <w:rsid w:val="000233C6"/>
    <w:rsid w:val="000237CE"/>
    <w:rsid w:val="000237D0"/>
    <w:rsid w:val="000238EB"/>
    <w:rsid w:val="00023938"/>
    <w:rsid w:val="00023D48"/>
    <w:rsid w:val="00024056"/>
    <w:rsid w:val="00024D5A"/>
    <w:rsid w:val="000250FA"/>
    <w:rsid w:val="00025724"/>
    <w:rsid w:val="0002598B"/>
    <w:rsid w:val="0002643D"/>
    <w:rsid w:val="000264E7"/>
    <w:rsid w:val="00026663"/>
    <w:rsid w:val="000266AC"/>
    <w:rsid w:val="00026812"/>
    <w:rsid w:val="00026D4F"/>
    <w:rsid w:val="000271B9"/>
    <w:rsid w:val="000273C3"/>
    <w:rsid w:val="000274D4"/>
    <w:rsid w:val="0002777B"/>
    <w:rsid w:val="000303AB"/>
    <w:rsid w:val="0003050F"/>
    <w:rsid w:val="00030A39"/>
    <w:rsid w:val="00031253"/>
    <w:rsid w:val="00031704"/>
    <w:rsid w:val="00031C3B"/>
    <w:rsid w:val="00031D1B"/>
    <w:rsid w:val="00031DBC"/>
    <w:rsid w:val="00031E0E"/>
    <w:rsid w:val="00031FC9"/>
    <w:rsid w:val="00032379"/>
    <w:rsid w:val="000325C5"/>
    <w:rsid w:val="0003374A"/>
    <w:rsid w:val="000339A4"/>
    <w:rsid w:val="00033BCD"/>
    <w:rsid w:val="00034051"/>
    <w:rsid w:val="000348F9"/>
    <w:rsid w:val="00034C4D"/>
    <w:rsid w:val="00034CDB"/>
    <w:rsid w:val="00034F8D"/>
    <w:rsid w:val="0003515F"/>
    <w:rsid w:val="0003583E"/>
    <w:rsid w:val="000358F4"/>
    <w:rsid w:val="00035CB9"/>
    <w:rsid w:val="00036081"/>
    <w:rsid w:val="0003623E"/>
    <w:rsid w:val="000364C0"/>
    <w:rsid w:val="00036515"/>
    <w:rsid w:val="00036A16"/>
    <w:rsid w:val="00036C41"/>
    <w:rsid w:val="000370D0"/>
    <w:rsid w:val="000371EE"/>
    <w:rsid w:val="00037317"/>
    <w:rsid w:val="00037337"/>
    <w:rsid w:val="00040223"/>
    <w:rsid w:val="00040BA2"/>
    <w:rsid w:val="00041163"/>
    <w:rsid w:val="000414F0"/>
    <w:rsid w:val="00041843"/>
    <w:rsid w:val="00041A07"/>
    <w:rsid w:val="00041A26"/>
    <w:rsid w:val="00041D60"/>
    <w:rsid w:val="00041E3D"/>
    <w:rsid w:val="00041E56"/>
    <w:rsid w:val="00041FA9"/>
    <w:rsid w:val="0004263E"/>
    <w:rsid w:val="00042850"/>
    <w:rsid w:val="00042AA1"/>
    <w:rsid w:val="00043A78"/>
    <w:rsid w:val="000442DA"/>
    <w:rsid w:val="0004453A"/>
    <w:rsid w:val="00044691"/>
    <w:rsid w:val="0004490B"/>
    <w:rsid w:val="00044BA0"/>
    <w:rsid w:val="00045016"/>
    <w:rsid w:val="00045A39"/>
    <w:rsid w:val="00045C9A"/>
    <w:rsid w:val="00045E3C"/>
    <w:rsid w:val="000461DB"/>
    <w:rsid w:val="000462CE"/>
    <w:rsid w:val="0004688A"/>
    <w:rsid w:val="00046F98"/>
    <w:rsid w:val="000473F8"/>
    <w:rsid w:val="00047711"/>
    <w:rsid w:val="00047CD6"/>
    <w:rsid w:val="00047D94"/>
    <w:rsid w:val="00050B33"/>
    <w:rsid w:val="00051099"/>
    <w:rsid w:val="00051102"/>
    <w:rsid w:val="00051353"/>
    <w:rsid w:val="00051374"/>
    <w:rsid w:val="00051C52"/>
    <w:rsid w:val="0005249D"/>
    <w:rsid w:val="00052956"/>
    <w:rsid w:val="00052ADA"/>
    <w:rsid w:val="000530CE"/>
    <w:rsid w:val="0005310B"/>
    <w:rsid w:val="000535F5"/>
    <w:rsid w:val="000536D7"/>
    <w:rsid w:val="00053745"/>
    <w:rsid w:val="00053EE2"/>
    <w:rsid w:val="00053F7C"/>
    <w:rsid w:val="000540B9"/>
    <w:rsid w:val="0005436F"/>
    <w:rsid w:val="00055253"/>
    <w:rsid w:val="0005526B"/>
    <w:rsid w:val="0005546D"/>
    <w:rsid w:val="00055C13"/>
    <w:rsid w:val="00056194"/>
    <w:rsid w:val="0005622B"/>
    <w:rsid w:val="00056665"/>
    <w:rsid w:val="00057349"/>
    <w:rsid w:val="0005775A"/>
    <w:rsid w:val="00057E48"/>
    <w:rsid w:val="00057F49"/>
    <w:rsid w:val="00060565"/>
    <w:rsid w:val="00060F6E"/>
    <w:rsid w:val="00061B02"/>
    <w:rsid w:val="0006202D"/>
    <w:rsid w:val="0006203F"/>
    <w:rsid w:val="000622A3"/>
    <w:rsid w:val="000629D1"/>
    <w:rsid w:val="00063175"/>
    <w:rsid w:val="0006321C"/>
    <w:rsid w:val="000633B5"/>
    <w:rsid w:val="0006360E"/>
    <w:rsid w:val="000637FB"/>
    <w:rsid w:val="00063EE3"/>
    <w:rsid w:val="00064499"/>
    <w:rsid w:val="00064E86"/>
    <w:rsid w:val="00065454"/>
    <w:rsid w:val="000654EA"/>
    <w:rsid w:val="00065C1F"/>
    <w:rsid w:val="00065F0A"/>
    <w:rsid w:val="00066500"/>
    <w:rsid w:val="00066553"/>
    <w:rsid w:val="00066747"/>
    <w:rsid w:val="0006718E"/>
    <w:rsid w:val="000673C0"/>
    <w:rsid w:val="00067B24"/>
    <w:rsid w:val="00067BA8"/>
    <w:rsid w:val="00067D67"/>
    <w:rsid w:val="00067E60"/>
    <w:rsid w:val="00067FAA"/>
    <w:rsid w:val="00070071"/>
    <w:rsid w:val="00070467"/>
    <w:rsid w:val="00070A2B"/>
    <w:rsid w:val="00070E8E"/>
    <w:rsid w:val="00070F37"/>
    <w:rsid w:val="0007124A"/>
    <w:rsid w:val="000717BD"/>
    <w:rsid w:val="00071A33"/>
    <w:rsid w:val="00071DD4"/>
    <w:rsid w:val="000720D6"/>
    <w:rsid w:val="00072392"/>
    <w:rsid w:val="00072396"/>
    <w:rsid w:val="000727DA"/>
    <w:rsid w:val="00072850"/>
    <w:rsid w:val="00073B64"/>
    <w:rsid w:val="00073D0C"/>
    <w:rsid w:val="00073F36"/>
    <w:rsid w:val="00073FE0"/>
    <w:rsid w:val="000749B8"/>
    <w:rsid w:val="00074B0D"/>
    <w:rsid w:val="000750C8"/>
    <w:rsid w:val="000750E8"/>
    <w:rsid w:val="00075307"/>
    <w:rsid w:val="000754AB"/>
    <w:rsid w:val="00075AFF"/>
    <w:rsid w:val="00076958"/>
    <w:rsid w:val="00076ABB"/>
    <w:rsid w:val="00076BCB"/>
    <w:rsid w:val="00076F6D"/>
    <w:rsid w:val="00077614"/>
    <w:rsid w:val="00077974"/>
    <w:rsid w:val="00077AAA"/>
    <w:rsid w:val="00077B2A"/>
    <w:rsid w:val="000800F4"/>
    <w:rsid w:val="00080C1C"/>
    <w:rsid w:val="00081323"/>
    <w:rsid w:val="0008177B"/>
    <w:rsid w:val="0008179F"/>
    <w:rsid w:val="00081CE9"/>
    <w:rsid w:val="00081EFE"/>
    <w:rsid w:val="00081F14"/>
    <w:rsid w:val="00081F38"/>
    <w:rsid w:val="00081FDB"/>
    <w:rsid w:val="0008240F"/>
    <w:rsid w:val="00082A4B"/>
    <w:rsid w:val="00083231"/>
    <w:rsid w:val="0008336E"/>
    <w:rsid w:val="000845E2"/>
    <w:rsid w:val="00084709"/>
    <w:rsid w:val="000849DD"/>
    <w:rsid w:val="00084FA3"/>
    <w:rsid w:val="0008515B"/>
    <w:rsid w:val="00085224"/>
    <w:rsid w:val="000855E1"/>
    <w:rsid w:val="00085812"/>
    <w:rsid w:val="00085A70"/>
    <w:rsid w:val="00085B68"/>
    <w:rsid w:val="000860F8"/>
    <w:rsid w:val="0008633F"/>
    <w:rsid w:val="000863D8"/>
    <w:rsid w:val="00086688"/>
    <w:rsid w:val="00086C99"/>
    <w:rsid w:val="00087527"/>
    <w:rsid w:val="00087FF6"/>
    <w:rsid w:val="000900CB"/>
    <w:rsid w:val="000905CA"/>
    <w:rsid w:val="00090B5F"/>
    <w:rsid w:val="00090C19"/>
    <w:rsid w:val="00090F39"/>
    <w:rsid w:val="00091031"/>
    <w:rsid w:val="00091090"/>
    <w:rsid w:val="0009147C"/>
    <w:rsid w:val="000918C0"/>
    <w:rsid w:val="00091955"/>
    <w:rsid w:val="00091D95"/>
    <w:rsid w:val="00092053"/>
    <w:rsid w:val="00092487"/>
    <w:rsid w:val="0009299D"/>
    <w:rsid w:val="00092DE5"/>
    <w:rsid w:val="00092E00"/>
    <w:rsid w:val="00093154"/>
    <w:rsid w:val="0009340A"/>
    <w:rsid w:val="00093462"/>
    <w:rsid w:val="00093BC5"/>
    <w:rsid w:val="00093CB1"/>
    <w:rsid w:val="00094707"/>
    <w:rsid w:val="00094CFF"/>
    <w:rsid w:val="0009505E"/>
    <w:rsid w:val="00095546"/>
    <w:rsid w:val="00095BCF"/>
    <w:rsid w:val="00096175"/>
    <w:rsid w:val="00096178"/>
    <w:rsid w:val="0009633C"/>
    <w:rsid w:val="0009635C"/>
    <w:rsid w:val="0009658B"/>
    <w:rsid w:val="00096D28"/>
    <w:rsid w:val="000973B0"/>
    <w:rsid w:val="000A0E9F"/>
    <w:rsid w:val="000A0EAC"/>
    <w:rsid w:val="000A0EDC"/>
    <w:rsid w:val="000A1117"/>
    <w:rsid w:val="000A1403"/>
    <w:rsid w:val="000A1C2C"/>
    <w:rsid w:val="000A1CF1"/>
    <w:rsid w:val="000A1D1D"/>
    <w:rsid w:val="000A21DB"/>
    <w:rsid w:val="000A21FC"/>
    <w:rsid w:val="000A28DE"/>
    <w:rsid w:val="000A2917"/>
    <w:rsid w:val="000A2C08"/>
    <w:rsid w:val="000A2F54"/>
    <w:rsid w:val="000A2FFF"/>
    <w:rsid w:val="000A3547"/>
    <w:rsid w:val="000A3B40"/>
    <w:rsid w:val="000A4E5B"/>
    <w:rsid w:val="000A4E69"/>
    <w:rsid w:val="000A53C5"/>
    <w:rsid w:val="000A6411"/>
    <w:rsid w:val="000A6591"/>
    <w:rsid w:val="000A674A"/>
    <w:rsid w:val="000A694A"/>
    <w:rsid w:val="000A72D9"/>
    <w:rsid w:val="000A7339"/>
    <w:rsid w:val="000A7574"/>
    <w:rsid w:val="000A7B3C"/>
    <w:rsid w:val="000B00B2"/>
    <w:rsid w:val="000B0A1F"/>
    <w:rsid w:val="000B0CFB"/>
    <w:rsid w:val="000B101E"/>
    <w:rsid w:val="000B1468"/>
    <w:rsid w:val="000B1868"/>
    <w:rsid w:val="000B197A"/>
    <w:rsid w:val="000B1C29"/>
    <w:rsid w:val="000B2417"/>
    <w:rsid w:val="000B25CE"/>
    <w:rsid w:val="000B2694"/>
    <w:rsid w:val="000B29FB"/>
    <w:rsid w:val="000B3CBB"/>
    <w:rsid w:val="000B4625"/>
    <w:rsid w:val="000B469B"/>
    <w:rsid w:val="000B48FD"/>
    <w:rsid w:val="000B4F6D"/>
    <w:rsid w:val="000B5417"/>
    <w:rsid w:val="000B5948"/>
    <w:rsid w:val="000B63CD"/>
    <w:rsid w:val="000B678A"/>
    <w:rsid w:val="000B67B6"/>
    <w:rsid w:val="000B68D2"/>
    <w:rsid w:val="000B6902"/>
    <w:rsid w:val="000B6C3A"/>
    <w:rsid w:val="000B72F0"/>
    <w:rsid w:val="000B74DD"/>
    <w:rsid w:val="000C0909"/>
    <w:rsid w:val="000C0B23"/>
    <w:rsid w:val="000C0B44"/>
    <w:rsid w:val="000C0FA5"/>
    <w:rsid w:val="000C12EE"/>
    <w:rsid w:val="000C151F"/>
    <w:rsid w:val="000C178C"/>
    <w:rsid w:val="000C1795"/>
    <w:rsid w:val="000C1865"/>
    <w:rsid w:val="000C1E6E"/>
    <w:rsid w:val="000C1F47"/>
    <w:rsid w:val="000C26D5"/>
    <w:rsid w:val="000C2838"/>
    <w:rsid w:val="000C2FBF"/>
    <w:rsid w:val="000C3424"/>
    <w:rsid w:val="000C3B0B"/>
    <w:rsid w:val="000C4355"/>
    <w:rsid w:val="000C4F1C"/>
    <w:rsid w:val="000C537D"/>
    <w:rsid w:val="000C57B3"/>
    <w:rsid w:val="000C5A1B"/>
    <w:rsid w:val="000C684D"/>
    <w:rsid w:val="000C6CFC"/>
    <w:rsid w:val="000C731C"/>
    <w:rsid w:val="000C7677"/>
    <w:rsid w:val="000C7728"/>
    <w:rsid w:val="000C77F0"/>
    <w:rsid w:val="000C7C48"/>
    <w:rsid w:val="000D061C"/>
    <w:rsid w:val="000D0865"/>
    <w:rsid w:val="000D104D"/>
    <w:rsid w:val="000D13FE"/>
    <w:rsid w:val="000D143F"/>
    <w:rsid w:val="000D15F9"/>
    <w:rsid w:val="000D1A3B"/>
    <w:rsid w:val="000D21A9"/>
    <w:rsid w:val="000D2875"/>
    <w:rsid w:val="000D2BB4"/>
    <w:rsid w:val="000D2D91"/>
    <w:rsid w:val="000D33E2"/>
    <w:rsid w:val="000D3983"/>
    <w:rsid w:val="000D3BE7"/>
    <w:rsid w:val="000D3DC4"/>
    <w:rsid w:val="000D3F15"/>
    <w:rsid w:val="000D42B8"/>
    <w:rsid w:val="000D4322"/>
    <w:rsid w:val="000D4523"/>
    <w:rsid w:val="000D49E9"/>
    <w:rsid w:val="000D4ABF"/>
    <w:rsid w:val="000D4B2D"/>
    <w:rsid w:val="000D4D17"/>
    <w:rsid w:val="000D52BE"/>
    <w:rsid w:val="000D58BE"/>
    <w:rsid w:val="000D5BFB"/>
    <w:rsid w:val="000D655B"/>
    <w:rsid w:val="000D6629"/>
    <w:rsid w:val="000D690D"/>
    <w:rsid w:val="000D70EE"/>
    <w:rsid w:val="000D71C7"/>
    <w:rsid w:val="000D74AF"/>
    <w:rsid w:val="000D7F1E"/>
    <w:rsid w:val="000E049F"/>
    <w:rsid w:val="000E087C"/>
    <w:rsid w:val="000E0C8F"/>
    <w:rsid w:val="000E148A"/>
    <w:rsid w:val="000E1768"/>
    <w:rsid w:val="000E18A6"/>
    <w:rsid w:val="000E22E5"/>
    <w:rsid w:val="000E2436"/>
    <w:rsid w:val="000E2523"/>
    <w:rsid w:val="000E2950"/>
    <w:rsid w:val="000E29EF"/>
    <w:rsid w:val="000E3056"/>
    <w:rsid w:val="000E3940"/>
    <w:rsid w:val="000E3FB1"/>
    <w:rsid w:val="000E4686"/>
    <w:rsid w:val="000E499D"/>
    <w:rsid w:val="000E551E"/>
    <w:rsid w:val="000E5809"/>
    <w:rsid w:val="000E589B"/>
    <w:rsid w:val="000E5977"/>
    <w:rsid w:val="000E5DE8"/>
    <w:rsid w:val="000E7585"/>
    <w:rsid w:val="000E77C2"/>
    <w:rsid w:val="000E7AFC"/>
    <w:rsid w:val="000E7BF5"/>
    <w:rsid w:val="000E7D18"/>
    <w:rsid w:val="000E7DBC"/>
    <w:rsid w:val="000F0754"/>
    <w:rsid w:val="000F131D"/>
    <w:rsid w:val="000F1667"/>
    <w:rsid w:val="000F1C32"/>
    <w:rsid w:val="000F20D4"/>
    <w:rsid w:val="000F241E"/>
    <w:rsid w:val="000F2577"/>
    <w:rsid w:val="000F2659"/>
    <w:rsid w:val="000F26EC"/>
    <w:rsid w:val="000F2A26"/>
    <w:rsid w:val="000F2E49"/>
    <w:rsid w:val="000F32A4"/>
    <w:rsid w:val="000F338E"/>
    <w:rsid w:val="000F3954"/>
    <w:rsid w:val="000F3962"/>
    <w:rsid w:val="000F39C4"/>
    <w:rsid w:val="000F3A2A"/>
    <w:rsid w:val="000F3D44"/>
    <w:rsid w:val="000F401E"/>
    <w:rsid w:val="000F44F2"/>
    <w:rsid w:val="000F4858"/>
    <w:rsid w:val="000F51A1"/>
    <w:rsid w:val="000F51BE"/>
    <w:rsid w:val="000F541E"/>
    <w:rsid w:val="000F56AD"/>
    <w:rsid w:val="000F597B"/>
    <w:rsid w:val="000F5CA7"/>
    <w:rsid w:val="000F5D70"/>
    <w:rsid w:val="000F6294"/>
    <w:rsid w:val="000F6491"/>
    <w:rsid w:val="000F64CB"/>
    <w:rsid w:val="000F68E8"/>
    <w:rsid w:val="000F690B"/>
    <w:rsid w:val="000F6DE5"/>
    <w:rsid w:val="000F79CA"/>
    <w:rsid w:val="000F7AEE"/>
    <w:rsid w:val="000F7EFC"/>
    <w:rsid w:val="000F7F5A"/>
    <w:rsid w:val="000F7F9F"/>
    <w:rsid w:val="00100017"/>
    <w:rsid w:val="001002DE"/>
    <w:rsid w:val="001004C8"/>
    <w:rsid w:val="001009F4"/>
    <w:rsid w:val="00100D08"/>
    <w:rsid w:val="00100D63"/>
    <w:rsid w:val="00100E8C"/>
    <w:rsid w:val="0010101B"/>
    <w:rsid w:val="001012BD"/>
    <w:rsid w:val="001013AA"/>
    <w:rsid w:val="0010157A"/>
    <w:rsid w:val="00101668"/>
    <w:rsid w:val="00101795"/>
    <w:rsid w:val="001023BC"/>
    <w:rsid w:val="001025DB"/>
    <w:rsid w:val="00102A5F"/>
    <w:rsid w:val="00103265"/>
    <w:rsid w:val="0010348F"/>
    <w:rsid w:val="00103D21"/>
    <w:rsid w:val="00104371"/>
    <w:rsid w:val="001044EB"/>
    <w:rsid w:val="00104745"/>
    <w:rsid w:val="00104A7E"/>
    <w:rsid w:val="00104DC8"/>
    <w:rsid w:val="00105048"/>
    <w:rsid w:val="001053FA"/>
    <w:rsid w:val="00105717"/>
    <w:rsid w:val="00105766"/>
    <w:rsid w:val="00105824"/>
    <w:rsid w:val="0010598E"/>
    <w:rsid w:val="00105B22"/>
    <w:rsid w:val="00105BBB"/>
    <w:rsid w:val="00105E2C"/>
    <w:rsid w:val="0010646E"/>
    <w:rsid w:val="0010663F"/>
    <w:rsid w:val="00107475"/>
    <w:rsid w:val="0010773E"/>
    <w:rsid w:val="00107B02"/>
    <w:rsid w:val="00110240"/>
    <w:rsid w:val="00110272"/>
    <w:rsid w:val="001104FF"/>
    <w:rsid w:val="0011076F"/>
    <w:rsid w:val="00110925"/>
    <w:rsid w:val="00110BCB"/>
    <w:rsid w:val="00111489"/>
    <w:rsid w:val="001119C9"/>
    <w:rsid w:val="00111F21"/>
    <w:rsid w:val="00112674"/>
    <w:rsid w:val="001126CA"/>
    <w:rsid w:val="00112A24"/>
    <w:rsid w:val="00112BBC"/>
    <w:rsid w:val="00112BFB"/>
    <w:rsid w:val="00112F62"/>
    <w:rsid w:val="00113160"/>
    <w:rsid w:val="001139EF"/>
    <w:rsid w:val="00113D9F"/>
    <w:rsid w:val="0011441A"/>
    <w:rsid w:val="0011483E"/>
    <w:rsid w:val="00114CC1"/>
    <w:rsid w:val="00114D77"/>
    <w:rsid w:val="00114DCC"/>
    <w:rsid w:val="00115480"/>
    <w:rsid w:val="00115991"/>
    <w:rsid w:val="00115A23"/>
    <w:rsid w:val="001160A6"/>
    <w:rsid w:val="00116740"/>
    <w:rsid w:val="00116C72"/>
    <w:rsid w:val="00116CAD"/>
    <w:rsid w:val="00117543"/>
    <w:rsid w:val="00117552"/>
    <w:rsid w:val="001207F8"/>
    <w:rsid w:val="00120AE3"/>
    <w:rsid w:val="001218A6"/>
    <w:rsid w:val="00121CE0"/>
    <w:rsid w:val="00121DF2"/>
    <w:rsid w:val="001220AC"/>
    <w:rsid w:val="00122DFC"/>
    <w:rsid w:val="00123239"/>
    <w:rsid w:val="0012329D"/>
    <w:rsid w:val="001232A7"/>
    <w:rsid w:val="001239A4"/>
    <w:rsid w:val="00123AAA"/>
    <w:rsid w:val="00124152"/>
    <w:rsid w:val="00124A5F"/>
    <w:rsid w:val="00124F35"/>
    <w:rsid w:val="0012506D"/>
    <w:rsid w:val="001257D5"/>
    <w:rsid w:val="00126188"/>
    <w:rsid w:val="001262B9"/>
    <w:rsid w:val="00126422"/>
    <w:rsid w:val="00126787"/>
    <w:rsid w:val="001277E9"/>
    <w:rsid w:val="001279B2"/>
    <w:rsid w:val="00127B8A"/>
    <w:rsid w:val="00127F00"/>
    <w:rsid w:val="0013008D"/>
    <w:rsid w:val="001309EC"/>
    <w:rsid w:val="00130BC2"/>
    <w:rsid w:val="00131737"/>
    <w:rsid w:val="001324ED"/>
    <w:rsid w:val="0013255D"/>
    <w:rsid w:val="00132862"/>
    <w:rsid w:val="00132992"/>
    <w:rsid w:val="00132C60"/>
    <w:rsid w:val="0013343A"/>
    <w:rsid w:val="0013374B"/>
    <w:rsid w:val="001337F1"/>
    <w:rsid w:val="00133BAA"/>
    <w:rsid w:val="00133E62"/>
    <w:rsid w:val="00135578"/>
    <w:rsid w:val="00135852"/>
    <w:rsid w:val="001358BA"/>
    <w:rsid w:val="00135ABE"/>
    <w:rsid w:val="00135AD6"/>
    <w:rsid w:val="00135B93"/>
    <w:rsid w:val="00135CC9"/>
    <w:rsid w:val="00135D04"/>
    <w:rsid w:val="0013645A"/>
    <w:rsid w:val="00136C7F"/>
    <w:rsid w:val="00136E8D"/>
    <w:rsid w:val="00137413"/>
    <w:rsid w:val="001375CE"/>
    <w:rsid w:val="001376A2"/>
    <w:rsid w:val="00137C9D"/>
    <w:rsid w:val="00137CB8"/>
    <w:rsid w:val="00137E80"/>
    <w:rsid w:val="00137E8C"/>
    <w:rsid w:val="00140466"/>
    <w:rsid w:val="0014072C"/>
    <w:rsid w:val="0014096A"/>
    <w:rsid w:val="00140C57"/>
    <w:rsid w:val="001414F4"/>
    <w:rsid w:val="00141922"/>
    <w:rsid w:val="0014209E"/>
    <w:rsid w:val="00142685"/>
    <w:rsid w:val="00142F60"/>
    <w:rsid w:val="00142F68"/>
    <w:rsid w:val="001430EF"/>
    <w:rsid w:val="00143DF3"/>
    <w:rsid w:val="00143E43"/>
    <w:rsid w:val="00143F26"/>
    <w:rsid w:val="00144859"/>
    <w:rsid w:val="001448A7"/>
    <w:rsid w:val="001448C2"/>
    <w:rsid w:val="00144CEA"/>
    <w:rsid w:val="00145895"/>
    <w:rsid w:val="00145CB1"/>
    <w:rsid w:val="00146039"/>
    <w:rsid w:val="00146411"/>
    <w:rsid w:val="0014658E"/>
    <w:rsid w:val="00146641"/>
    <w:rsid w:val="00146F0A"/>
    <w:rsid w:val="00147989"/>
    <w:rsid w:val="00147DD3"/>
    <w:rsid w:val="001504B9"/>
    <w:rsid w:val="001506E8"/>
    <w:rsid w:val="00150D4D"/>
    <w:rsid w:val="00151257"/>
    <w:rsid w:val="001517DB"/>
    <w:rsid w:val="0015193E"/>
    <w:rsid w:val="00151C49"/>
    <w:rsid w:val="00151E7F"/>
    <w:rsid w:val="001521F4"/>
    <w:rsid w:val="00152273"/>
    <w:rsid w:val="00152399"/>
    <w:rsid w:val="00152573"/>
    <w:rsid w:val="001527A5"/>
    <w:rsid w:val="00152897"/>
    <w:rsid w:val="00152E34"/>
    <w:rsid w:val="00152E84"/>
    <w:rsid w:val="00153052"/>
    <w:rsid w:val="00153159"/>
    <w:rsid w:val="0015324C"/>
    <w:rsid w:val="0015361B"/>
    <w:rsid w:val="001536E0"/>
    <w:rsid w:val="00153CA8"/>
    <w:rsid w:val="00153F37"/>
    <w:rsid w:val="00154A1C"/>
    <w:rsid w:val="00154FED"/>
    <w:rsid w:val="00155247"/>
    <w:rsid w:val="001554A7"/>
    <w:rsid w:val="00155D44"/>
    <w:rsid w:val="001568A1"/>
    <w:rsid w:val="00156943"/>
    <w:rsid w:val="00156FAD"/>
    <w:rsid w:val="001570A3"/>
    <w:rsid w:val="001570E3"/>
    <w:rsid w:val="00157127"/>
    <w:rsid w:val="00157253"/>
    <w:rsid w:val="001573A2"/>
    <w:rsid w:val="00157407"/>
    <w:rsid w:val="00157884"/>
    <w:rsid w:val="00157B3C"/>
    <w:rsid w:val="001603A1"/>
    <w:rsid w:val="00160513"/>
    <w:rsid w:val="001607FA"/>
    <w:rsid w:val="00160A7D"/>
    <w:rsid w:val="00160E15"/>
    <w:rsid w:val="001615C4"/>
    <w:rsid w:val="00161687"/>
    <w:rsid w:val="0016283F"/>
    <w:rsid w:val="001631DF"/>
    <w:rsid w:val="0016328D"/>
    <w:rsid w:val="00163C0D"/>
    <w:rsid w:val="00163C94"/>
    <w:rsid w:val="001647FB"/>
    <w:rsid w:val="00164A68"/>
    <w:rsid w:val="00164C57"/>
    <w:rsid w:val="001654CA"/>
    <w:rsid w:val="00165A51"/>
    <w:rsid w:val="00165B4D"/>
    <w:rsid w:val="001664FE"/>
    <w:rsid w:val="00166599"/>
    <w:rsid w:val="00166C7A"/>
    <w:rsid w:val="00166F4F"/>
    <w:rsid w:val="00167118"/>
    <w:rsid w:val="001673E7"/>
    <w:rsid w:val="00167968"/>
    <w:rsid w:val="00167E38"/>
    <w:rsid w:val="00167F62"/>
    <w:rsid w:val="00170076"/>
    <w:rsid w:val="001701DF"/>
    <w:rsid w:val="001703E3"/>
    <w:rsid w:val="0017083A"/>
    <w:rsid w:val="0017152D"/>
    <w:rsid w:val="001727D8"/>
    <w:rsid w:val="00172C94"/>
    <w:rsid w:val="00172D43"/>
    <w:rsid w:val="00172EE9"/>
    <w:rsid w:val="00172FB2"/>
    <w:rsid w:val="00172FF7"/>
    <w:rsid w:val="001734C3"/>
    <w:rsid w:val="001735C4"/>
    <w:rsid w:val="00173BFA"/>
    <w:rsid w:val="0017469F"/>
    <w:rsid w:val="00174766"/>
    <w:rsid w:val="0017479E"/>
    <w:rsid w:val="00175133"/>
    <w:rsid w:val="00175B32"/>
    <w:rsid w:val="00175E15"/>
    <w:rsid w:val="00176164"/>
    <w:rsid w:val="00176E4D"/>
    <w:rsid w:val="0017795C"/>
    <w:rsid w:val="001779F5"/>
    <w:rsid w:val="00177FEB"/>
    <w:rsid w:val="0018081C"/>
    <w:rsid w:val="001808B0"/>
    <w:rsid w:val="00182051"/>
    <w:rsid w:val="001820AD"/>
    <w:rsid w:val="001823E2"/>
    <w:rsid w:val="0018283F"/>
    <w:rsid w:val="001829F3"/>
    <w:rsid w:val="00182B90"/>
    <w:rsid w:val="00183167"/>
    <w:rsid w:val="0018351F"/>
    <w:rsid w:val="00183806"/>
    <w:rsid w:val="00183AE4"/>
    <w:rsid w:val="001847B3"/>
    <w:rsid w:val="00184CA2"/>
    <w:rsid w:val="001853C2"/>
    <w:rsid w:val="001859B7"/>
    <w:rsid w:val="00185CF1"/>
    <w:rsid w:val="00186124"/>
    <w:rsid w:val="001865EF"/>
    <w:rsid w:val="00186E0C"/>
    <w:rsid w:val="00187164"/>
    <w:rsid w:val="00187DB4"/>
    <w:rsid w:val="0019086A"/>
    <w:rsid w:val="00190AC5"/>
    <w:rsid w:val="00191B7A"/>
    <w:rsid w:val="00191EB7"/>
    <w:rsid w:val="001920A8"/>
    <w:rsid w:val="00192820"/>
    <w:rsid w:val="00192DC1"/>
    <w:rsid w:val="00193581"/>
    <w:rsid w:val="0019365E"/>
    <w:rsid w:val="001936DA"/>
    <w:rsid w:val="00193858"/>
    <w:rsid w:val="001938DE"/>
    <w:rsid w:val="00193D4C"/>
    <w:rsid w:val="001940E9"/>
    <w:rsid w:val="00194157"/>
    <w:rsid w:val="00194457"/>
    <w:rsid w:val="0019465B"/>
    <w:rsid w:val="00194ABF"/>
    <w:rsid w:val="00194B7B"/>
    <w:rsid w:val="00195682"/>
    <w:rsid w:val="00195718"/>
    <w:rsid w:val="00195B92"/>
    <w:rsid w:val="001962DB"/>
    <w:rsid w:val="00196906"/>
    <w:rsid w:val="00196BF8"/>
    <w:rsid w:val="00196C09"/>
    <w:rsid w:val="00197B91"/>
    <w:rsid w:val="00197DBC"/>
    <w:rsid w:val="001A0133"/>
    <w:rsid w:val="001A06C7"/>
    <w:rsid w:val="001A074D"/>
    <w:rsid w:val="001A08C1"/>
    <w:rsid w:val="001A0A16"/>
    <w:rsid w:val="001A0B4F"/>
    <w:rsid w:val="001A0EAE"/>
    <w:rsid w:val="001A0F39"/>
    <w:rsid w:val="001A106F"/>
    <w:rsid w:val="001A1352"/>
    <w:rsid w:val="001A14E6"/>
    <w:rsid w:val="001A16DA"/>
    <w:rsid w:val="001A180A"/>
    <w:rsid w:val="001A211B"/>
    <w:rsid w:val="001A216C"/>
    <w:rsid w:val="001A2677"/>
    <w:rsid w:val="001A27CD"/>
    <w:rsid w:val="001A28E6"/>
    <w:rsid w:val="001A2A38"/>
    <w:rsid w:val="001A2C2A"/>
    <w:rsid w:val="001A342F"/>
    <w:rsid w:val="001A3A66"/>
    <w:rsid w:val="001A3AB4"/>
    <w:rsid w:val="001A3D6B"/>
    <w:rsid w:val="001A3E7C"/>
    <w:rsid w:val="001A419E"/>
    <w:rsid w:val="001A45C7"/>
    <w:rsid w:val="001A4779"/>
    <w:rsid w:val="001A4ADE"/>
    <w:rsid w:val="001A4E02"/>
    <w:rsid w:val="001A5270"/>
    <w:rsid w:val="001A6A7D"/>
    <w:rsid w:val="001A6C9C"/>
    <w:rsid w:val="001A6DBF"/>
    <w:rsid w:val="001A6DE1"/>
    <w:rsid w:val="001A6F5D"/>
    <w:rsid w:val="001A6FF5"/>
    <w:rsid w:val="001A7512"/>
    <w:rsid w:val="001A75D6"/>
    <w:rsid w:val="001A76B7"/>
    <w:rsid w:val="001A78BB"/>
    <w:rsid w:val="001A7EFE"/>
    <w:rsid w:val="001B0349"/>
    <w:rsid w:val="001B0476"/>
    <w:rsid w:val="001B0896"/>
    <w:rsid w:val="001B0F2E"/>
    <w:rsid w:val="001B148B"/>
    <w:rsid w:val="001B1703"/>
    <w:rsid w:val="001B2458"/>
    <w:rsid w:val="001B2832"/>
    <w:rsid w:val="001B2887"/>
    <w:rsid w:val="001B2BD1"/>
    <w:rsid w:val="001B319D"/>
    <w:rsid w:val="001B32C3"/>
    <w:rsid w:val="001B32F5"/>
    <w:rsid w:val="001B3709"/>
    <w:rsid w:val="001B3DAB"/>
    <w:rsid w:val="001B4005"/>
    <w:rsid w:val="001B41A8"/>
    <w:rsid w:val="001B423D"/>
    <w:rsid w:val="001B462E"/>
    <w:rsid w:val="001B4858"/>
    <w:rsid w:val="001B49CA"/>
    <w:rsid w:val="001B4A88"/>
    <w:rsid w:val="001B5142"/>
    <w:rsid w:val="001B56C0"/>
    <w:rsid w:val="001B5B80"/>
    <w:rsid w:val="001B5DE5"/>
    <w:rsid w:val="001B5F7B"/>
    <w:rsid w:val="001B61A8"/>
    <w:rsid w:val="001B6304"/>
    <w:rsid w:val="001B6521"/>
    <w:rsid w:val="001B66B0"/>
    <w:rsid w:val="001B6822"/>
    <w:rsid w:val="001B7612"/>
    <w:rsid w:val="001B790E"/>
    <w:rsid w:val="001B7A20"/>
    <w:rsid w:val="001B7D5B"/>
    <w:rsid w:val="001C08FB"/>
    <w:rsid w:val="001C09EA"/>
    <w:rsid w:val="001C0B71"/>
    <w:rsid w:val="001C11D5"/>
    <w:rsid w:val="001C1A7C"/>
    <w:rsid w:val="001C2215"/>
    <w:rsid w:val="001C31C1"/>
    <w:rsid w:val="001C328A"/>
    <w:rsid w:val="001C3A7C"/>
    <w:rsid w:val="001C3C40"/>
    <w:rsid w:val="001C3EF6"/>
    <w:rsid w:val="001C3F68"/>
    <w:rsid w:val="001C40B5"/>
    <w:rsid w:val="001C459A"/>
    <w:rsid w:val="001C593B"/>
    <w:rsid w:val="001C5945"/>
    <w:rsid w:val="001C5BF2"/>
    <w:rsid w:val="001C5EFE"/>
    <w:rsid w:val="001C6107"/>
    <w:rsid w:val="001C6207"/>
    <w:rsid w:val="001C64D7"/>
    <w:rsid w:val="001C6526"/>
    <w:rsid w:val="001C67D9"/>
    <w:rsid w:val="001C7085"/>
    <w:rsid w:val="001C716E"/>
    <w:rsid w:val="001C7B72"/>
    <w:rsid w:val="001C7E08"/>
    <w:rsid w:val="001D0283"/>
    <w:rsid w:val="001D1A96"/>
    <w:rsid w:val="001D1B46"/>
    <w:rsid w:val="001D21B6"/>
    <w:rsid w:val="001D23D8"/>
    <w:rsid w:val="001D2B87"/>
    <w:rsid w:val="001D371E"/>
    <w:rsid w:val="001D4319"/>
    <w:rsid w:val="001D4A68"/>
    <w:rsid w:val="001D4AD2"/>
    <w:rsid w:val="001D58AD"/>
    <w:rsid w:val="001D58E8"/>
    <w:rsid w:val="001D5D42"/>
    <w:rsid w:val="001D6238"/>
    <w:rsid w:val="001D659C"/>
    <w:rsid w:val="001D66AC"/>
    <w:rsid w:val="001D6F45"/>
    <w:rsid w:val="001D7735"/>
    <w:rsid w:val="001D7769"/>
    <w:rsid w:val="001D7CCA"/>
    <w:rsid w:val="001E0051"/>
    <w:rsid w:val="001E0411"/>
    <w:rsid w:val="001E04EE"/>
    <w:rsid w:val="001E118A"/>
    <w:rsid w:val="001E1362"/>
    <w:rsid w:val="001E14C6"/>
    <w:rsid w:val="001E1562"/>
    <w:rsid w:val="001E1A8E"/>
    <w:rsid w:val="001E1FE7"/>
    <w:rsid w:val="001E211E"/>
    <w:rsid w:val="001E247F"/>
    <w:rsid w:val="001E3E56"/>
    <w:rsid w:val="001E41D3"/>
    <w:rsid w:val="001E4564"/>
    <w:rsid w:val="001E469B"/>
    <w:rsid w:val="001E4C88"/>
    <w:rsid w:val="001E5240"/>
    <w:rsid w:val="001E572C"/>
    <w:rsid w:val="001E5EBE"/>
    <w:rsid w:val="001E6017"/>
    <w:rsid w:val="001E65E9"/>
    <w:rsid w:val="001E7124"/>
    <w:rsid w:val="001E72D6"/>
    <w:rsid w:val="001E7CD9"/>
    <w:rsid w:val="001E7D89"/>
    <w:rsid w:val="001F005D"/>
    <w:rsid w:val="001F0342"/>
    <w:rsid w:val="001F0C90"/>
    <w:rsid w:val="001F0EC5"/>
    <w:rsid w:val="001F112A"/>
    <w:rsid w:val="001F2191"/>
    <w:rsid w:val="001F233B"/>
    <w:rsid w:val="001F26A4"/>
    <w:rsid w:val="001F2A8A"/>
    <w:rsid w:val="001F2E41"/>
    <w:rsid w:val="001F2FB6"/>
    <w:rsid w:val="001F40C9"/>
    <w:rsid w:val="001F534B"/>
    <w:rsid w:val="001F5C75"/>
    <w:rsid w:val="001F6000"/>
    <w:rsid w:val="001F622B"/>
    <w:rsid w:val="001F781F"/>
    <w:rsid w:val="001F7D9D"/>
    <w:rsid w:val="00200545"/>
    <w:rsid w:val="00200B34"/>
    <w:rsid w:val="00200C6D"/>
    <w:rsid w:val="00200DA7"/>
    <w:rsid w:val="00200EC7"/>
    <w:rsid w:val="0020128C"/>
    <w:rsid w:val="00201BDE"/>
    <w:rsid w:val="00201E7A"/>
    <w:rsid w:val="002024A9"/>
    <w:rsid w:val="00202803"/>
    <w:rsid w:val="00202ABB"/>
    <w:rsid w:val="00202DC7"/>
    <w:rsid w:val="002030CC"/>
    <w:rsid w:val="00203516"/>
    <w:rsid w:val="00203C61"/>
    <w:rsid w:val="002040EF"/>
    <w:rsid w:val="00204A52"/>
    <w:rsid w:val="00205165"/>
    <w:rsid w:val="00205180"/>
    <w:rsid w:val="002052DD"/>
    <w:rsid w:val="00205D78"/>
    <w:rsid w:val="002062BB"/>
    <w:rsid w:val="00210C3A"/>
    <w:rsid w:val="00210ED6"/>
    <w:rsid w:val="002110A9"/>
    <w:rsid w:val="00211B69"/>
    <w:rsid w:val="002120A7"/>
    <w:rsid w:val="00212240"/>
    <w:rsid w:val="002122A1"/>
    <w:rsid w:val="002129E9"/>
    <w:rsid w:val="00212BF0"/>
    <w:rsid w:val="00212EEF"/>
    <w:rsid w:val="002142A3"/>
    <w:rsid w:val="002145B3"/>
    <w:rsid w:val="00214818"/>
    <w:rsid w:val="00214924"/>
    <w:rsid w:val="00214A1F"/>
    <w:rsid w:val="00215A9C"/>
    <w:rsid w:val="00215D18"/>
    <w:rsid w:val="00215D74"/>
    <w:rsid w:val="002161C0"/>
    <w:rsid w:val="002165B2"/>
    <w:rsid w:val="002172F0"/>
    <w:rsid w:val="00217426"/>
    <w:rsid w:val="0021793A"/>
    <w:rsid w:val="00217E11"/>
    <w:rsid w:val="00217EF7"/>
    <w:rsid w:val="00217FE9"/>
    <w:rsid w:val="002200AA"/>
    <w:rsid w:val="00220179"/>
    <w:rsid w:val="002206BB"/>
    <w:rsid w:val="00220989"/>
    <w:rsid w:val="00220AEB"/>
    <w:rsid w:val="0022144E"/>
    <w:rsid w:val="00221667"/>
    <w:rsid w:val="00221AD6"/>
    <w:rsid w:val="00221BB2"/>
    <w:rsid w:val="00221CA7"/>
    <w:rsid w:val="00221F71"/>
    <w:rsid w:val="002230CA"/>
    <w:rsid w:val="00224129"/>
    <w:rsid w:val="002243CC"/>
    <w:rsid w:val="00224597"/>
    <w:rsid w:val="00225051"/>
    <w:rsid w:val="002251AC"/>
    <w:rsid w:val="002254D7"/>
    <w:rsid w:val="00225613"/>
    <w:rsid w:val="002258A8"/>
    <w:rsid w:val="00225909"/>
    <w:rsid w:val="00225E2D"/>
    <w:rsid w:val="00225ED8"/>
    <w:rsid w:val="00226878"/>
    <w:rsid w:val="00226E37"/>
    <w:rsid w:val="00227277"/>
    <w:rsid w:val="00227555"/>
    <w:rsid w:val="0022789E"/>
    <w:rsid w:val="00227FD2"/>
    <w:rsid w:val="00230AEB"/>
    <w:rsid w:val="00230EDE"/>
    <w:rsid w:val="0023145E"/>
    <w:rsid w:val="00231637"/>
    <w:rsid w:val="00231AB9"/>
    <w:rsid w:val="00231EF9"/>
    <w:rsid w:val="00231F21"/>
    <w:rsid w:val="00232C13"/>
    <w:rsid w:val="00233D10"/>
    <w:rsid w:val="0023409D"/>
    <w:rsid w:val="00234516"/>
    <w:rsid w:val="0023572E"/>
    <w:rsid w:val="002358B5"/>
    <w:rsid w:val="00235A0F"/>
    <w:rsid w:val="00235FD0"/>
    <w:rsid w:val="00236072"/>
    <w:rsid w:val="0023672C"/>
    <w:rsid w:val="00236E92"/>
    <w:rsid w:val="002371E1"/>
    <w:rsid w:val="0024079D"/>
    <w:rsid w:val="00240B5C"/>
    <w:rsid w:val="00240D08"/>
    <w:rsid w:val="00240E6F"/>
    <w:rsid w:val="002411C4"/>
    <w:rsid w:val="0024198F"/>
    <w:rsid w:val="00241B32"/>
    <w:rsid w:val="00241DFA"/>
    <w:rsid w:val="00241F0A"/>
    <w:rsid w:val="0024249A"/>
    <w:rsid w:val="00242625"/>
    <w:rsid w:val="00243A41"/>
    <w:rsid w:val="002442BA"/>
    <w:rsid w:val="0024439F"/>
    <w:rsid w:val="002454E4"/>
    <w:rsid w:val="00245695"/>
    <w:rsid w:val="00245D63"/>
    <w:rsid w:val="00246B5D"/>
    <w:rsid w:val="00247090"/>
    <w:rsid w:val="00247279"/>
    <w:rsid w:val="002472F8"/>
    <w:rsid w:val="002474A0"/>
    <w:rsid w:val="00247CD5"/>
    <w:rsid w:val="00250B61"/>
    <w:rsid w:val="0025105B"/>
    <w:rsid w:val="00251886"/>
    <w:rsid w:val="00252E84"/>
    <w:rsid w:val="00253828"/>
    <w:rsid w:val="00253909"/>
    <w:rsid w:val="00253AB1"/>
    <w:rsid w:val="002542D2"/>
    <w:rsid w:val="002546A9"/>
    <w:rsid w:val="00254D5C"/>
    <w:rsid w:val="00254F76"/>
    <w:rsid w:val="0025506F"/>
    <w:rsid w:val="0025571D"/>
    <w:rsid w:val="00255810"/>
    <w:rsid w:val="002558B6"/>
    <w:rsid w:val="00255DAA"/>
    <w:rsid w:val="00255EA1"/>
    <w:rsid w:val="00256AF4"/>
    <w:rsid w:val="00256B4D"/>
    <w:rsid w:val="00256B69"/>
    <w:rsid w:val="00256DF0"/>
    <w:rsid w:val="0025708A"/>
    <w:rsid w:val="00257952"/>
    <w:rsid w:val="00257C9A"/>
    <w:rsid w:val="00257D1C"/>
    <w:rsid w:val="00257EAE"/>
    <w:rsid w:val="00257F9C"/>
    <w:rsid w:val="00260372"/>
    <w:rsid w:val="00260451"/>
    <w:rsid w:val="00260793"/>
    <w:rsid w:val="0026137F"/>
    <w:rsid w:val="00261979"/>
    <w:rsid w:val="00261BA3"/>
    <w:rsid w:val="00261E90"/>
    <w:rsid w:val="00262493"/>
    <w:rsid w:val="00262751"/>
    <w:rsid w:val="002630C9"/>
    <w:rsid w:val="0026363D"/>
    <w:rsid w:val="002637CA"/>
    <w:rsid w:val="00263B01"/>
    <w:rsid w:val="00264041"/>
    <w:rsid w:val="00264075"/>
    <w:rsid w:val="002642B2"/>
    <w:rsid w:val="002642B7"/>
    <w:rsid w:val="00264ED8"/>
    <w:rsid w:val="002650E4"/>
    <w:rsid w:val="002651DB"/>
    <w:rsid w:val="002652B6"/>
    <w:rsid w:val="002652C0"/>
    <w:rsid w:val="002655F8"/>
    <w:rsid w:val="0026566D"/>
    <w:rsid w:val="00265DA9"/>
    <w:rsid w:val="00265F34"/>
    <w:rsid w:val="002670C2"/>
    <w:rsid w:val="00267103"/>
    <w:rsid w:val="0026756A"/>
    <w:rsid w:val="002708BD"/>
    <w:rsid w:val="00270B76"/>
    <w:rsid w:val="00270DBD"/>
    <w:rsid w:val="00270FA5"/>
    <w:rsid w:val="002711DD"/>
    <w:rsid w:val="00271F86"/>
    <w:rsid w:val="00272015"/>
    <w:rsid w:val="0027242A"/>
    <w:rsid w:val="0027255B"/>
    <w:rsid w:val="00272983"/>
    <w:rsid w:val="00272B3B"/>
    <w:rsid w:val="00273A01"/>
    <w:rsid w:val="00273CF2"/>
    <w:rsid w:val="002745B1"/>
    <w:rsid w:val="0027460D"/>
    <w:rsid w:val="00274970"/>
    <w:rsid w:val="00274E79"/>
    <w:rsid w:val="0027576B"/>
    <w:rsid w:val="00275B72"/>
    <w:rsid w:val="00275D04"/>
    <w:rsid w:val="002764BF"/>
    <w:rsid w:val="00276718"/>
    <w:rsid w:val="00277762"/>
    <w:rsid w:val="0028038D"/>
    <w:rsid w:val="00280599"/>
    <w:rsid w:val="00280FCA"/>
    <w:rsid w:val="00281C8B"/>
    <w:rsid w:val="0028274D"/>
    <w:rsid w:val="00282B3C"/>
    <w:rsid w:val="00282BFE"/>
    <w:rsid w:val="00282D1E"/>
    <w:rsid w:val="0028358F"/>
    <w:rsid w:val="00283784"/>
    <w:rsid w:val="0028392D"/>
    <w:rsid w:val="002839C8"/>
    <w:rsid w:val="00283B38"/>
    <w:rsid w:val="00283B50"/>
    <w:rsid w:val="002858E4"/>
    <w:rsid w:val="00285B93"/>
    <w:rsid w:val="0028643F"/>
    <w:rsid w:val="00286440"/>
    <w:rsid w:val="00286451"/>
    <w:rsid w:val="002864E4"/>
    <w:rsid w:val="002867C1"/>
    <w:rsid w:val="002875B9"/>
    <w:rsid w:val="002875CF"/>
    <w:rsid w:val="002876D4"/>
    <w:rsid w:val="0028776F"/>
    <w:rsid w:val="002877FB"/>
    <w:rsid w:val="002908D4"/>
    <w:rsid w:val="00290C84"/>
    <w:rsid w:val="00290F15"/>
    <w:rsid w:val="002913D2"/>
    <w:rsid w:val="00291627"/>
    <w:rsid w:val="00291CD5"/>
    <w:rsid w:val="00291E1B"/>
    <w:rsid w:val="00291F31"/>
    <w:rsid w:val="00293872"/>
    <w:rsid w:val="00294B92"/>
    <w:rsid w:val="00294D68"/>
    <w:rsid w:val="002954B6"/>
    <w:rsid w:val="00295642"/>
    <w:rsid w:val="002964F1"/>
    <w:rsid w:val="00296505"/>
    <w:rsid w:val="002968EC"/>
    <w:rsid w:val="00296D5B"/>
    <w:rsid w:val="00296FA2"/>
    <w:rsid w:val="002973F1"/>
    <w:rsid w:val="00297BEC"/>
    <w:rsid w:val="002A001E"/>
    <w:rsid w:val="002A02C6"/>
    <w:rsid w:val="002A04E9"/>
    <w:rsid w:val="002A05B8"/>
    <w:rsid w:val="002A07AB"/>
    <w:rsid w:val="002A0A2C"/>
    <w:rsid w:val="002A111C"/>
    <w:rsid w:val="002A2479"/>
    <w:rsid w:val="002A28A2"/>
    <w:rsid w:val="002A2AA7"/>
    <w:rsid w:val="002A3632"/>
    <w:rsid w:val="002A3932"/>
    <w:rsid w:val="002A3E73"/>
    <w:rsid w:val="002A40F6"/>
    <w:rsid w:val="002A411F"/>
    <w:rsid w:val="002A4277"/>
    <w:rsid w:val="002A43BC"/>
    <w:rsid w:val="002A473B"/>
    <w:rsid w:val="002A4CF3"/>
    <w:rsid w:val="002A53B0"/>
    <w:rsid w:val="002A5537"/>
    <w:rsid w:val="002A5697"/>
    <w:rsid w:val="002A57DD"/>
    <w:rsid w:val="002A5C32"/>
    <w:rsid w:val="002A5CD3"/>
    <w:rsid w:val="002A5DF5"/>
    <w:rsid w:val="002A5F71"/>
    <w:rsid w:val="002A6182"/>
    <w:rsid w:val="002A61FE"/>
    <w:rsid w:val="002A6348"/>
    <w:rsid w:val="002A644C"/>
    <w:rsid w:val="002A646A"/>
    <w:rsid w:val="002A6578"/>
    <w:rsid w:val="002A69E3"/>
    <w:rsid w:val="002A6E49"/>
    <w:rsid w:val="002A70FD"/>
    <w:rsid w:val="002A7A7A"/>
    <w:rsid w:val="002B0085"/>
    <w:rsid w:val="002B0236"/>
    <w:rsid w:val="002B08FD"/>
    <w:rsid w:val="002B0AF9"/>
    <w:rsid w:val="002B1411"/>
    <w:rsid w:val="002B16A0"/>
    <w:rsid w:val="002B1CD9"/>
    <w:rsid w:val="002B256C"/>
    <w:rsid w:val="002B300D"/>
    <w:rsid w:val="002B30EB"/>
    <w:rsid w:val="002B31BF"/>
    <w:rsid w:val="002B3642"/>
    <w:rsid w:val="002B396D"/>
    <w:rsid w:val="002B3AD2"/>
    <w:rsid w:val="002B3F98"/>
    <w:rsid w:val="002B47AE"/>
    <w:rsid w:val="002B52A8"/>
    <w:rsid w:val="002B5302"/>
    <w:rsid w:val="002B625F"/>
    <w:rsid w:val="002B648E"/>
    <w:rsid w:val="002B6A98"/>
    <w:rsid w:val="002B7667"/>
    <w:rsid w:val="002B786C"/>
    <w:rsid w:val="002B7E7A"/>
    <w:rsid w:val="002C00E8"/>
    <w:rsid w:val="002C042D"/>
    <w:rsid w:val="002C0451"/>
    <w:rsid w:val="002C074B"/>
    <w:rsid w:val="002C09D4"/>
    <w:rsid w:val="002C0B5B"/>
    <w:rsid w:val="002C14C6"/>
    <w:rsid w:val="002C1B54"/>
    <w:rsid w:val="002C1ED5"/>
    <w:rsid w:val="002C2F2D"/>
    <w:rsid w:val="002C32E3"/>
    <w:rsid w:val="002C3669"/>
    <w:rsid w:val="002C3A35"/>
    <w:rsid w:val="002C3C85"/>
    <w:rsid w:val="002C45DC"/>
    <w:rsid w:val="002C54CB"/>
    <w:rsid w:val="002C554C"/>
    <w:rsid w:val="002C5C9E"/>
    <w:rsid w:val="002C62E2"/>
    <w:rsid w:val="002C675A"/>
    <w:rsid w:val="002C6B80"/>
    <w:rsid w:val="002C6D3A"/>
    <w:rsid w:val="002C6EA0"/>
    <w:rsid w:val="002C74C8"/>
    <w:rsid w:val="002C75E5"/>
    <w:rsid w:val="002C7F54"/>
    <w:rsid w:val="002D0213"/>
    <w:rsid w:val="002D0303"/>
    <w:rsid w:val="002D0C25"/>
    <w:rsid w:val="002D1607"/>
    <w:rsid w:val="002D16B3"/>
    <w:rsid w:val="002D19F8"/>
    <w:rsid w:val="002D1AF3"/>
    <w:rsid w:val="002D24BF"/>
    <w:rsid w:val="002D273B"/>
    <w:rsid w:val="002D28DA"/>
    <w:rsid w:val="002D28EB"/>
    <w:rsid w:val="002D30D9"/>
    <w:rsid w:val="002D412B"/>
    <w:rsid w:val="002D4237"/>
    <w:rsid w:val="002D46BF"/>
    <w:rsid w:val="002D4E25"/>
    <w:rsid w:val="002D5BB2"/>
    <w:rsid w:val="002D5BB5"/>
    <w:rsid w:val="002D5FE7"/>
    <w:rsid w:val="002D637F"/>
    <w:rsid w:val="002D6692"/>
    <w:rsid w:val="002D6BC4"/>
    <w:rsid w:val="002D6D5C"/>
    <w:rsid w:val="002D6E8A"/>
    <w:rsid w:val="002D6EC2"/>
    <w:rsid w:val="002E05E8"/>
    <w:rsid w:val="002E1468"/>
    <w:rsid w:val="002E1596"/>
    <w:rsid w:val="002E18CC"/>
    <w:rsid w:val="002E1FAB"/>
    <w:rsid w:val="002E2202"/>
    <w:rsid w:val="002E26F6"/>
    <w:rsid w:val="002E28AF"/>
    <w:rsid w:val="002E2B6C"/>
    <w:rsid w:val="002E2E12"/>
    <w:rsid w:val="002E2F64"/>
    <w:rsid w:val="002E39D9"/>
    <w:rsid w:val="002E3FE4"/>
    <w:rsid w:val="002E40D5"/>
    <w:rsid w:val="002E4463"/>
    <w:rsid w:val="002E44B6"/>
    <w:rsid w:val="002E4538"/>
    <w:rsid w:val="002E471D"/>
    <w:rsid w:val="002E4854"/>
    <w:rsid w:val="002E4F54"/>
    <w:rsid w:val="002E58D1"/>
    <w:rsid w:val="002E5FFD"/>
    <w:rsid w:val="002E65B6"/>
    <w:rsid w:val="002E67D8"/>
    <w:rsid w:val="002E67F8"/>
    <w:rsid w:val="002E7149"/>
    <w:rsid w:val="002E7923"/>
    <w:rsid w:val="002E7A4D"/>
    <w:rsid w:val="002E7A95"/>
    <w:rsid w:val="002E7F2B"/>
    <w:rsid w:val="002F01A6"/>
    <w:rsid w:val="002F0344"/>
    <w:rsid w:val="002F0624"/>
    <w:rsid w:val="002F0796"/>
    <w:rsid w:val="002F092E"/>
    <w:rsid w:val="002F0A04"/>
    <w:rsid w:val="002F0A59"/>
    <w:rsid w:val="002F1C7D"/>
    <w:rsid w:val="002F2066"/>
    <w:rsid w:val="002F25B2"/>
    <w:rsid w:val="002F294E"/>
    <w:rsid w:val="002F29A8"/>
    <w:rsid w:val="002F2CFC"/>
    <w:rsid w:val="002F352D"/>
    <w:rsid w:val="002F3549"/>
    <w:rsid w:val="002F3D64"/>
    <w:rsid w:val="002F4004"/>
    <w:rsid w:val="002F4255"/>
    <w:rsid w:val="002F4C84"/>
    <w:rsid w:val="002F5231"/>
    <w:rsid w:val="002F567E"/>
    <w:rsid w:val="002F56BC"/>
    <w:rsid w:val="002F5B08"/>
    <w:rsid w:val="002F6424"/>
    <w:rsid w:val="002F6721"/>
    <w:rsid w:val="002F6977"/>
    <w:rsid w:val="002F6A7A"/>
    <w:rsid w:val="002F7057"/>
    <w:rsid w:val="002F7EC6"/>
    <w:rsid w:val="00300C4A"/>
    <w:rsid w:val="00300EA1"/>
    <w:rsid w:val="0030146E"/>
    <w:rsid w:val="00301A9A"/>
    <w:rsid w:val="00301BE9"/>
    <w:rsid w:val="00302339"/>
    <w:rsid w:val="00302368"/>
    <w:rsid w:val="00302732"/>
    <w:rsid w:val="00302AA8"/>
    <w:rsid w:val="00303E8E"/>
    <w:rsid w:val="00303F6C"/>
    <w:rsid w:val="00304013"/>
    <w:rsid w:val="00304914"/>
    <w:rsid w:val="00304936"/>
    <w:rsid w:val="00304CCD"/>
    <w:rsid w:val="00305226"/>
    <w:rsid w:val="00305360"/>
    <w:rsid w:val="0030542A"/>
    <w:rsid w:val="00305ED7"/>
    <w:rsid w:val="003065A4"/>
    <w:rsid w:val="00306616"/>
    <w:rsid w:val="00306BAD"/>
    <w:rsid w:val="00306DBC"/>
    <w:rsid w:val="00306E3C"/>
    <w:rsid w:val="00306ED3"/>
    <w:rsid w:val="00306EFB"/>
    <w:rsid w:val="003072D9"/>
    <w:rsid w:val="00307632"/>
    <w:rsid w:val="00307673"/>
    <w:rsid w:val="003076F9"/>
    <w:rsid w:val="00307BBF"/>
    <w:rsid w:val="00307FD4"/>
    <w:rsid w:val="00307FD7"/>
    <w:rsid w:val="00310405"/>
    <w:rsid w:val="00310A4B"/>
    <w:rsid w:val="00310F55"/>
    <w:rsid w:val="00311B05"/>
    <w:rsid w:val="0031329F"/>
    <w:rsid w:val="0031377A"/>
    <w:rsid w:val="00314269"/>
    <w:rsid w:val="003147C4"/>
    <w:rsid w:val="00314B82"/>
    <w:rsid w:val="003152C3"/>
    <w:rsid w:val="003154FD"/>
    <w:rsid w:val="00316139"/>
    <w:rsid w:val="003161F8"/>
    <w:rsid w:val="003167FA"/>
    <w:rsid w:val="00316B6D"/>
    <w:rsid w:val="00317A41"/>
    <w:rsid w:val="00317B0C"/>
    <w:rsid w:val="00317BAA"/>
    <w:rsid w:val="00317FA9"/>
    <w:rsid w:val="0032005D"/>
    <w:rsid w:val="0032015C"/>
    <w:rsid w:val="003204D0"/>
    <w:rsid w:val="003206B1"/>
    <w:rsid w:val="00320EC2"/>
    <w:rsid w:val="00320F99"/>
    <w:rsid w:val="00321E01"/>
    <w:rsid w:val="00322078"/>
    <w:rsid w:val="003220A3"/>
    <w:rsid w:val="00322292"/>
    <w:rsid w:val="00322C20"/>
    <w:rsid w:val="00322EE9"/>
    <w:rsid w:val="003236B1"/>
    <w:rsid w:val="003236DD"/>
    <w:rsid w:val="003239AA"/>
    <w:rsid w:val="00324A47"/>
    <w:rsid w:val="00324D89"/>
    <w:rsid w:val="00324DB5"/>
    <w:rsid w:val="0032560E"/>
    <w:rsid w:val="0032673D"/>
    <w:rsid w:val="00326988"/>
    <w:rsid w:val="00327BC7"/>
    <w:rsid w:val="00327D01"/>
    <w:rsid w:val="00327F6D"/>
    <w:rsid w:val="00330261"/>
    <w:rsid w:val="003309D4"/>
    <w:rsid w:val="00330C2E"/>
    <w:rsid w:val="00330E72"/>
    <w:rsid w:val="0033100D"/>
    <w:rsid w:val="00331398"/>
    <w:rsid w:val="00331713"/>
    <w:rsid w:val="003318BC"/>
    <w:rsid w:val="003319FC"/>
    <w:rsid w:val="00331B52"/>
    <w:rsid w:val="00331DBF"/>
    <w:rsid w:val="003324CA"/>
    <w:rsid w:val="003329F8"/>
    <w:rsid w:val="00332FF5"/>
    <w:rsid w:val="003341EF"/>
    <w:rsid w:val="00334755"/>
    <w:rsid w:val="00334758"/>
    <w:rsid w:val="00334BAC"/>
    <w:rsid w:val="00334F95"/>
    <w:rsid w:val="003350A5"/>
    <w:rsid w:val="0033557F"/>
    <w:rsid w:val="003357B1"/>
    <w:rsid w:val="00335C02"/>
    <w:rsid w:val="00336770"/>
    <w:rsid w:val="00336AC9"/>
    <w:rsid w:val="00336D1C"/>
    <w:rsid w:val="00337143"/>
    <w:rsid w:val="003377EC"/>
    <w:rsid w:val="00337A78"/>
    <w:rsid w:val="00337EBF"/>
    <w:rsid w:val="003401D6"/>
    <w:rsid w:val="0034022D"/>
    <w:rsid w:val="00340CEF"/>
    <w:rsid w:val="00341234"/>
    <w:rsid w:val="003412A9"/>
    <w:rsid w:val="003422CD"/>
    <w:rsid w:val="00342A6D"/>
    <w:rsid w:val="00342D71"/>
    <w:rsid w:val="0034343F"/>
    <w:rsid w:val="00343881"/>
    <w:rsid w:val="00343BEB"/>
    <w:rsid w:val="00344597"/>
    <w:rsid w:val="00344C3F"/>
    <w:rsid w:val="00344CBD"/>
    <w:rsid w:val="00344D2E"/>
    <w:rsid w:val="003452E5"/>
    <w:rsid w:val="003454D6"/>
    <w:rsid w:val="003461AE"/>
    <w:rsid w:val="00347E10"/>
    <w:rsid w:val="00350036"/>
    <w:rsid w:val="00350256"/>
    <w:rsid w:val="00350577"/>
    <w:rsid w:val="00352B6F"/>
    <w:rsid w:val="00352C80"/>
    <w:rsid w:val="00352E17"/>
    <w:rsid w:val="0035345B"/>
    <w:rsid w:val="0035357B"/>
    <w:rsid w:val="00353731"/>
    <w:rsid w:val="00354563"/>
    <w:rsid w:val="003548F6"/>
    <w:rsid w:val="00354A7A"/>
    <w:rsid w:val="00355319"/>
    <w:rsid w:val="00355585"/>
    <w:rsid w:val="00356193"/>
    <w:rsid w:val="00356337"/>
    <w:rsid w:val="003563E3"/>
    <w:rsid w:val="003565B8"/>
    <w:rsid w:val="003565EA"/>
    <w:rsid w:val="0035685C"/>
    <w:rsid w:val="00356AE9"/>
    <w:rsid w:val="00356E16"/>
    <w:rsid w:val="00357326"/>
    <w:rsid w:val="003579B4"/>
    <w:rsid w:val="00357D45"/>
    <w:rsid w:val="0036023C"/>
    <w:rsid w:val="0036037A"/>
    <w:rsid w:val="00360424"/>
    <w:rsid w:val="00360694"/>
    <w:rsid w:val="003607A5"/>
    <w:rsid w:val="003607D0"/>
    <w:rsid w:val="00360890"/>
    <w:rsid w:val="003608D8"/>
    <w:rsid w:val="00360A42"/>
    <w:rsid w:val="003610E1"/>
    <w:rsid w:val="00361875"/>
    <w:rsid w:val="00361AB1"/>
    <w:rsid w:val="00361CAF"/>
    <w:rsid w:val="00362407"/>
    <w:rsid w:val="0036313B"/>
    <w:rsid w:val="00363223"/>
    <w:rsid w:val="003632C4"/>
    <w:rsid w:val="0036461A"/>
    <w:rsid w:val="003646FF"/>
    <w:rsid w:val="00364A1F"/>
    <w:rsid w:val="00365134"/>
    <w:rsid w:val="003652B5"/>
    <w:rsid w:val="00365322"/>
    <w:rsid w:val="003657D8"/>
    <w:rsid w:val="003659A7"/>
    <w:rsid w:val="003668C8"/>
    <w:rsid w:val="00366BB4"/>
    <w:rsid w:val="00366C10"/>
    <w:rsid w:val="00366FB6"/>
    <w:rsid w:val="003675A3"/>
    <w:rsid w:val="003675E8"/>
    <w:rsid w:val="00367BD2"/>
    <w:rsid w:val="00367C85"/>
    <w:rsid w:val="00367D42"/>
    <w:rsid w:val="00370337"/>
    <w:rsid w:val="0037044A"/>
    <w:rsid w:val="00370585"/>
    <w:rsid w:val="00370749"/>
    <w:rsid w:val="00370E5E"/>
    <w:rsid w:val="003713A6"/>
    <w:rsid w:val="00371542"/>
    <w:rsid w:val="00371637"/>
    <w:rsid w:val="00371B09"/>
    <w:rsid w:val="00372720"/>
    <w:rsid w:val="003737D6"/>
    <w:rsid w:val="003739A5"/>
    <w:rsid w:val="00373C93"/>
    <w:rsid w:val="00373CD9"/>
    <w:rsid w:val="00373DD4"/>
    <w:rsid w:val="00374066"/>
    <w:rsid w:val="003742A1"/>
    <w:rsid w:val="00374A93"/>
    <w:rsid w:val="00374BC2"/>
    <w:rsid w:val="00374BC4"/>
    <w:rsid w:val="00374C50"/>
    <w:rsid w:val="00374CC5"/>
    <w:rsid w:val="003750C1"/>
    <w:rsid w:val="0037553A"/>
    <w:rsid w:val="003758AD"/>
    <w:rsid w:val="003758B6"/>
    <w:rsid w:val="00375FE7"/>
    <w:rsid w:val="00376861"/>
    <w:rsid w:val="00377008"/>
    <w:rsid w:val="00377BA2"/>
    <w:rsid w:val="00377CBA"/>
    <w:rsid w:val="00377F02"/>
    <w:rsid w:val="00380AE6"/>
    <w:rsid w:val="00380D97"/>
    <w:rsid w:val="003811D6"/>
    <w:rsid w:val="003819AE"/>
    <w:rsid w:val="00381F6F"/>
    <w:rsid w:val="00382DE2"/>
    <w:rsid w:val="003838E7"/>
    <w:rsid w:val="00383FEA"/>
    <w:rsid w:val="00384724"/>
    <w:rsid w:val="00384B38"/>
    <w:rsid w:val="00384FE1"/>
    <w:rsid w:val="00385D65"/>
    <w:rsid w:val="00385EA2"/>
    <w:rsid w:val="00386264"/>
    <w:rsid w:val="00386338"/>
    <w:rsid w:val="003863DA"/>
    <w:rsid w:val="003867E4"/>
    <w:rsid w:val="0038685D"/>
    <w:rsid w:val="00386C57"/>
    <w:rsid w:val="00390294"/>
    <w:rsid w:val="003902A7"/>
    <w:rsid w:val="00390EDE"/>
    <w:rsid w:val="0039134F"/>
    <w:rsid w:val="00391581"/>
    <w:rsid w:val="00391A24"/>
    <w:rsid w:val="00391F78"/>
    <w:rsid w:val="00392DBB"/>
    <w:rsid w:val="00392FAB"/>
    <w:rsid w:val="0039322D"/>
    <w:rsid w:val="0039360F"/>
    <w:rsid w:val="003936DD"/>
    <w:rsid w:val="003938C4"/>
    <w:rsid w:val="0039394E"/>
    <w:rsid w:val="00393AD1"/>
    <w:rsid w:val="00393CC9"/>
    <w:rsid w:val="00393E45"/>
    <w:rsid w:val="00394085"/>
    <w:rsid w:val="00394353"/>
    <w:rsid w:val="00394D36"/>
    <w:rsid w:val="0039519E"/>
    <w:rsid w:val="003951D7"/>
    <w:rsid w:val="0039546A"/>
    <w:rsid w:val="003955E5"/>
    <w:rsid w:val="003957A9"/>
    <w:rsid w:val="00395ECF"/>
    <w:rsid w:val="00395EF3"/>
    <w:rsid w:val="00395FED"/>
    <w:rsid w:val="00396B54"/>
    <w:rsid w:val="00397CAE"/>
    <w:rsid w:val="003A0138"/>
    <w:rsid w:val="003A05E3"/>
    <w:rsid w:val="003A083D"/>
    <w:rsid w:val="003A136C"/>
    <w:rsid w:val="003A258C"/>
    <w:rsid w:val="003A2912"/>
    <w:rsid w:val="003A493E"/>
    <w:rsid w:val="003A4DC4"/>
    <w:rsid w:val="003A58DD"/>
    <w:rsid w:val="003A5F56"/>
    <w:rsid w:val="003A6855"/>
    <w:rsid w:val="003A68CB"/>
    <w:rsid w:val="003A6D74"/>
    <w:rsid w:val="003A6E39"/>
    <w:rsid w:val="003A6F67"/>
    <w:rsid w:val="003A6FC7"/>
    <w:rsid w:val="003A7778"/>
    <w:rsid w:val="003A7909"/>
    <w:rsid w:val="003A7920"/>
    <w:rsid w:val="003A79BE"/>
    <w:rsid w:val="003A7E03"/>
    <w:rsid w:val="003B1CAA"/>
    <w:rsid w:val="003B2020"/>
    <w:rsid w:val="003B21D8"/>
    <w:rsid w:val="003B235E"/>
    <w:rsid w:val="003B25E3"/>
    <w:rsid w:val="003B2F09"/>
    <w:rsid w:val="003B2FE3"/>
    <w:rsid w:val="003B316B"/>
    <w:rsid w:val="003B3569"/>
    <w:rsid w:val="003B36CE"/>
    <w:rsid w:val="003B38C7"/>
    <w:rsid w:val="003B43D0"/>
    <w:rsid w:val="003B47B4"/>
    <w:rsid w:val="003B4853"/>
    <w:rsid w:val="003B4947"/>
    <w:rsid w:val="003B5921"/>
    <w:rsid w:val="003B689E"/>
    <w:rsid w:val="003B7126"/>
    <w:rsid w:val="003B7829"/>
    <w:rsid w:val="003C0293"/>
    <w:rsid w:val="003C04B4"/>
    <w:rsid w:val="003C0736"/>
    <w:rsid w:val="003C09ED"/>
    <w:rsid w:val="003C1A4F"/>
    <w:rsid w:val="003C1A6A"/>
    <w:rsid w:val="003C1B7C"/>
    <w:rsid w:val="003C1F9A"/>
    <w:rsid w:val="003C26CA"/>
    <w:rsid w:val="003C2926"/>
    <w:rsid w:val="003C2A7B"/>
    <w:rsid w:val="003C2ABF"/>
    <w:rsid w:val="003C3175"/>
    <w:rsid w:val="003C32CF"/>
    <w:rsid w:val="003C35B2"/>
    <w:rsid w:val="003C419E"/>
    <w:rsid w:val="003C4D3E"/>
    <w:rsid w:val="003C5102"/>
    <w:rsid w:val="003C54D5"/>
    <w:rsid w:val="003C54F2"/>
    <w:rsid w:val="003C5D59"/>
    <w:rsid w:val="003C6135"/>
    <w:rsid w:val="003C6168"/>
    <w:rsid w:val="003C62E8"/>
    <w:rsid w:val="003C6397"/>
    <w:rsid w:val="003C665A"/>
    <w:rsid w:val="003C6F4E"/>
    <w:rsid w:val="003C6F84"/>
    <w:rsid w:val="003C71FB"/>
    <w:rsid w:val="003C74AE"/>
    <w:rsid w:val="003C75FF"/>
    <w:rsid w:val="003C772A"/>
    <w:rsid w:val="003C7A03"/>
    <w:rsid w:val="003D0B61"/>
    <w:rsid w:val="003D0D77"/>
    <w:rsid w:val="003D1448"/>
    <w:rsid w:val="003D15B7"/>
    <w:rsid w:val="003D1DFB"/>
    <w:rsid w:val="003D1EF7"/>
    <w:rsid w:val="003D1F07"/>
    <w:rsid w:val="003D1F08"/>
    <w:rsid w:val="003D1F67"/>
    <w:rsid w:val="003D2898"/>
    <w:rsid w:val="003D3041"/>
    <w:rsid w:val="003D3173"/>
    <w:rsid w:val="003D368F"/>
    <w:rsid w:val="003D3783"/>
    <w:rsid w:val="003D3A46"/>
    <w:rsid w:val="003D3D2E"/>
    <w:rsid w:val="003D44DA"/>
    <w:rsid w:val="003D4B53"/>
    <w:rsid w:val="003D4E1B"/>
    <w:rsid w:val="003D64A5"/>
    <w:rsid w:val="003D68CF"/>
    <w:rsid w:val="003D68DB"/>
    <w:rsid w:val="003D7B5C"/>
    <w:rsid w:val="003D7CDF"/>
    <w:rsid w:val="003E03D3"/>
    <w:rsid w:val="003E04D0"/>
    <w:rsid w:val="003E0C89"/>
    <w:rsid w:val="003E0DDB"/>
    <w:rsid w:val="003E0F84"/>
    <w:rsid w:val="003E129F"/>
    <w:rsid w:val="003E1421"/>
    <w:rsid w:val="003E15F9"/>
    <w:rsid w:val="003E1874"/>
    <w:rsid w:val="003E1C48"/>
    <w:rsid w:val="003E1E34"/>
    <w:rsid w:val="003E260C"/>
    <w:rsid w:val="003E310A"/>
    <w:rsid w:val="003E310B"/>
    <w:rsid w:val="003E3211"/>
    <w:rsid w:val="003E3895"/>
    <w:rsid w:val="003E38F7"/>
    <w:rsid w:val="003E3BCE"/>
    <w:rsid w:val="003E3DAE"/>
    <w:rsid w:val="003E470C"/>
    <w:rsid w:val="003E49A8"/>
    <w:rsid w:val="003E4D2A"/>
    <w:rsid w:val="003E4F93"/>
    <w:rsid w:val="003E57EC"/>
    <w:rsid w:val="003E5C48"/>
    <w:rsid w:val="003E66FA"/>
    <w:rsid w:val="003E67D1"/>
    <w:rsid w:val="003E6909"/>
    <w:rsid w:val="003E71C6"/>
    <w:rsid w:val="003E776F"/>
    <w:rsid w:val="003E7980"/>
    <w:rsid w:val="003E7EFB"/>
    <w:rsid w:val="003E7FCF"/>
    <w:rsid w:val="003F05BF"/>
    <w:rsid w:val="003F0A93"/>
    <w:rsid w:val="003F117F"/>
    <w:rsid w:val="003F1FD3"/>
    <w:rsid w:val="003F206E"/>
    <w:rsid w:val="003F2E69"/>
    <w:rsid w:val="003F2FDC"/>
    <w:rsid w:val="003F3826"/>
    <w:rsid w:val="003F398B"/>
    <w:rsid w:val="003F3BF2"/>
    <w:rsid w:val="003F42BF"/>
    <w:rsid w:val="003F470F"/>
    <w:rsid w:val="003F4862"/>
    <w:rsid w:val="003F4A57"/>
    <w:rsid w:val="003F503A"/>
    <w:rsid w:val="003F520D"/>
    <w:rsid w:val="003F58CF"/>
    <w:rsid w:val="003F5C3E"/>
    <w:rsid w:val="003F5CD7"/>
    <w:rsid w:val="003F5F6F"/>
    <w:rsid w:val="003F6D5E"/>
    <w:rsid w:val="003F77E2"/>
    <w:rsid w:val="004002DD"/>
    <w:rsid w:val="004004C3"/>
    <w:rsid w:val="00400A75"/>
    <w:rsid w:val="00400D8E"/>
    <w:rsid w:val="004011E5"/>
    <w:rsid w:val="004015CD"/>
    <w:rsid w:val="00401693"/>
    <w:rsid w:val="0040185C"/>
    <w:rsid w:val="00401965"/>
    <w:rsid w:val="00401EE5"/>
    <w:rsid w:val="00402720"/>
    <w:rsid w:val="00403090"/>
    <w:rsid w:val="0040321F"/>
    <w:rsid w:val="004033EC"/>
    <w:rsid w:val="00403690"/>
    <w:rsid w:val="00403725"/>
    <w:rsid w:val="004039E1"/>
    <w:rsid w:val="00403D94"/>
    <w:rsid w:val="004042AE"/>
    <w:rsid w:val="00404407"/>
    <w:rsid w:val="004048F7"/>
    <w:rsid w:val="00404CCD"/>
    <w:rsid w:val="004050A1"/>
    <w:rsid w:val="00405449"/>
    <w:rsid w:val="00405637"/>
    <w:rsid w:val="00405E98"/>
    <w:rsid w:val="00406898"/>
    <w:rsid w:val="00406BB1"/>
    <w:rsid w:val="0040771F"/>
    <w:rsid w:val="00407E82"/>
    <w:rsid w:val="00410012"/>
    <w:rsid w:val="00410A95"/>
    <w:rsid w:val="0041121F"/>
    <w:rsid w:val="00411359"/>
    <w:rsid w:val="004119F4"/>
    <w:rsid w:val="00411C22"/>
    <w:rsid w:val="00412152"/>
    <w:rsid w:val="00412182"/>
    <w:rsid w:val="00412786"/>
    <w:rsid w:val="00412C10"/>
    <w:rsid w:val="00412FBF"/>
    <w:rsid w:val="0041413E"/>
    <w:rsid w:val="00414245"/>
    <w:rsid w:val="0041464F"/>
    <w:rsid w:val="0041494D"/>
    <w:rsid w:val="00414FBA"/>
    <w:rsid w:val="00415069"/>
    <w:rsid w:val="00415386"/>
    <w:rsid w:val="00415CA3"/>
    <w:rsid w:val="00416242"/>
    <w:rsid w:val="004165A5"/>
    <w:rsid w:val="004166C4"/>
    <w:rsid w:val="00416C47"/>
    <w:rsid w:val="00417373"/>
    <w:rsid w:val="00420216"/>
    <w:rsid w:val="004206C2"/>
    <w:rsid w:val="00420C74"/>
    <w:rsid w:val="00420CA4"/>
    <w:rsid w:val="00421377"/>
    <w:rsid w:val="00422596"/>
    <w:rsid w:val="0042275C"/>
    <w:rsid w:val="00422AA7"/>
    <w:rsid w:val="00422C38"/>
    <w:rsid w:val="00422DDA"/>
    <w:rsid w:val="00422E85"/>
    <w:rsid w:val="00423221"/>
    <w:rsid w:val="0042350A"/>
    <w:rsid w:val="00423543"/>
    <w:rsid w:val="004238F0"/>
    <w:rsid w:val="00423BDC"/>
    <w:rsid w:val="00423CDE"/>
    <w:rsid w:val="00423ECF"/>
    <w:rsid w:val="00424171"/>
    <w:rsid w:val="00424F32"/>
    <w:rsid w:val="00425216"/>
    <w:rsid w:val="004253DD"/>
    <w:rsid w:val="004254FE"/>
    <w:rsid w:val="00425713"/>
    <w:rsid w:val="00425913"/>
    <w:rsid w:val="004263CF"/>
    <w:rsid w:val="00426571"/>
    <w:rsid w:val="0042705F"/>
    <w:rsid w:val="00427B42"/>
    <w:rsid w:val="00427DC9"/>
    <w:rsid w:val="004306AF"/>
    <w:rsid w:val="00430AE8"/>
    <w:rsid w:val="00430D4E"/>
    <w:rsid w:val="00431894"/>
    <w:rsid w:val="00431AF7"/>
    <w:rsid w:val="00431D20"/>
    <w:rsid w:val="00432353"/>
    <w:rsid w:val="0043247C"/>
    <w:rsid w:val="004324BA"/>
    <w:rsid w:val="00432743"/>
    <w:rsid w:val="00432951"/>
    <w:rsid w:val="00432FBD"/>
    <w:rsid w:val="0043352B"/>
    <w:rsid w:val="004335CD"/>
    <w:rsid w:val="00433642"/>
    <w:rsid w:val="004338F2"/>
    <w:rsid w:val="00433B3A"/>
    <w:rsid w:val="00433B49"/>
    <w:rsid w:val="00433D94"/>
    <w:rsid w:val="00433FA2"/>
    <w:rsid w:val="00434374"/>
    <w:rsid w:val="00434661"/>
    <w:rsid w:val="00434FF3"/>
    <w:rsid w:val="00435995"/>
    <w:rsid w:val="004359A8"/>
    <w:rsid w:val="00435AAD"/>
    <w:rsid w:val="00435CF0"/>
    <w:rsid w:val="00435D4F"/>
    <w:rsid w:val="00435E64"/>
    <w:rsid w:val="004361DD"/>
    <w:rsid w:val="004362A6"/>
    <w:rsid w:val="004363E9"/>
    <w:rsid w:val="004363F0"/>
    <w:rsid w:val="004364E3"/>
    <w:rsid w:val="0043696B"/>
    <w:rsid w:val="00436C42"/>
    <w:rsid w:val="0043702F"/>
    <w:rsid w:val="004377AC"/>
    <w:rsid w:val="004379AF"/>
    <w:rsid w:val="00437D60"/>
    <w:rsid w:val="00437DA3"/>
    <w:rsid w:val="00437DE9"/>
    <w:rsid w:val="0044010E"/>
    <w:rsid w:val="00440163"/>
    <w:rsid w:val="004403CD"/>
    <w:rsid w:val="0044041C"/>
    <w:rsid w:val="004407B1"/>
    <w:rsid w:val="00441467"/>
    <w:rsid w:val="00441B37"/>
    <w:rsid w:val="00441D03"/>
    <w:rsid w:val="00441DCD"/>
    <w:rsid w:val="00442258"/>
    <w:rsid w:val="004427A1"/>
    <w:rsid w:val="004428C4"/>
    <w:rsid w:val="00442D17"/>
    <w:rsid w:val="0044305A"/>
    <w:rsid w:val="0044318B"/>
    <w:rsid w:val="004434EA"/>
    <w:rsid w:val="00443E73"/>
    <w:rsid w:val="00444C6D"/>
    <w:rsid w:val="00444D21"/>
    <w:rsid w:val="004452AB"/>
    <w:rsid w:val="00445925"/>
    <w:rsid w:val="00445BE7"/>
    <w:rsid w:val="004462B7"/>
    <w:rsid w:val="004464BA"/>
    <w:rsid w:val="00446B61"/>
    <w:rsid w:val="00446E6E"/>
    <w:rsid w:val="00447032"/>
    <w:rsid w:val="004471DA"/>
    <w:rsid w:val="00447883"/>
    <w:rsid w:val="0045009F"/>
    <w:rsid w:val="004501DE"/>
    <w:rsid w:val="00450812"/>
    <w:rsid w:val="00451498"/>
    <w:rsid w:val="00451E2B"/>
    <w:rsid w:val="00452D9E"/>
    <w:rsid w:val="00453451"/>
    <w:rsid w:val="0045345B"/>
    <w:rsid w:val="00453A53"/>
    <w:rsid w:val="00453A5B"/>
    <w:rsid w:val="00453B46"/>
    <w:rsid w:val="004546FB"/>
    <w:rsid w:val="00454A4F"/>
    <w:rsid w:val="00454B18"/>
    <w:rsid w:val="00455347"/>
    <w:rsid w:val="00455468"/>
    <w:rsid w:val="00455487"/>
    <w:rsid w:val="004554ED"/>
    <w:rsid w:val="0045642A"/>
    <w:rsid w:val="00457113"/>
    <w:rsid w:val="0045734D"/>
    <w:rsid w:val="00457650"/>
    <w:rsid w:val="00460226"/>
    <w:rsid w:val="00460AA5"/>
    <w:rsid w:val="00460B95"/>
    <w:rsid w:val="00460CF0"/>
    <w:rsid w:val="0046171E"/>
    <w:rsid w:val="00461847"/>
    <w:rsid w:val="00462279"/>
    <w:rsid w:val="004623B5"/>
    <w:rsid w:val="00462A45"/>
    <w:rsid w:val="00463349"/>
    <w:rsid w:val="00463A02"/>
    <w:rsid w:val="00463A34"/>
    <w:rsid w:val="00463B31"/>
    <w:rsid w:val="00464382"/>
    <w:rsid w:val="004644D4"/>
    <w:rsid w:val="004646DC"/>
    <w:rsid w:val="00464A76"/>
    <w:rsid w:val="00464B10"/>
    <w:rsid w:val="0046537E"/>
    <w:rsid w:val="00465B48"/>
    <w:rsid w:val="00466F0F"/>
    <w:rsid w:val="004670FF"/>
    <w:rsid w:val="00467C0A"/>
    <w:rsid w:val="004703C4"/>
    <w:rsid w:val="0047083E"/>
    <w:rsid w:val="004712D9"/>
    <w:rsid w:val="0047144A"/>
    <w:rsid w:val="0047162A"/>
    <w:rsid w:val="00471E10"/>
    <w:rsid w:val="00471EB1"/>
    <w:rsid w:val="004723A1"/>
    <w:rsid w:val="00473497"/>
    <w:rsid w:val="004737CC"/>
    <w:rsid w:val="00473866"/>
    <w:rsid w:val="00473E07"/>
    <w:rsid w:val="0047419D"/>
    <w:rsid w:val="004741B8"/>
    <w:rsid w:val="0047424B"/>
    <w:rsid w:val="004743A0"/>
    <w:rsid w:val="0047488C"/>
    <w:rsid w:val="00474929"/>
    <w:rsid w:val="00474936"/>
    <w:rsid w:val="00475596"/>
    <w:rsid w:val="004761D1"/>
    <w:rsid w:val="004761F8"/>
    <w:rsid w:val="004762E6"/>
    <w:rsid w:val="00476713"/>
    <w:rsid w:val="0047709D"/>
    <w:rsid w:val="0047728A"/>
    <w:rsid w:val="004772D1"/>
    <w:rsid w:val="0048016C"/>
    <w:rsid w:val="00480382"/>
    <w:rsid w:val="004808E8"/>
    <w:rsid w:val="00480907"/>
    <w:rsid w:val="00480BDC"/>
    <w:rsid w:val="0048106D"/>
    <w:rsid w:val="004815A7"/>
    <w:rsid w:val="0048168A"/>
    <w:rsid w:val="004820AE"/>
    <w:rsid w:val="00482289"/>
    <w:rsid w:val="004824BE"/>
    <w:rsid w:val="004827E9"/>
    <w:rsid w:val="004827F9"/>
    <w:rsid w:val="00482F9A"/>
    <w:rsid w:val="00483061"/>
    <w:rsid w:val="0048312C"/>
    <w:rsid w:val="00483541"/>
    <w:rsid w:val="00483BD0"/>
    <w:rsid w:val="00484137"/>
    <w:rsid w:val="00484388"/>
    <w:rsid w:val="00484567"/>
    <w:rsid w:val="004847BC"/>
    <w:rsid w:val="00484C14"/>
    <w:rsid w:val="00485413"/>
    <w:rsid w:val="00485828"/>
    <w:rsid w:val="0048704B"/>
    <w:rsid w:val="004872D9"/>
    <w:rsid w:val="00487327"/>
    <w:rsid w:val="00487EFB"/>
    <w:rsid w:val="00487F55"/>
    <w:rsid w:val="004901AF"/>
    <w:rsid w:val="00490EDF"/>
    <w:rsid w:val="00490F68"/>
    <w:rsid w:val="00490FC8"/>
    <w:rsid w:val="004919CE"/>
    <w:rsid w:val="00491C99"/>
    <w:rsid w:val="00491FEE"/>
    <w:rsid w:val="00492098"/>
    <w:rsid w:val="00492288"/>
    <w:rsid w:val="00492E3F"/>
    <w:rsid w:val="00492F47"/>
    <w:rsid w:val="00493541"/>
    <w:rsid w:val="004935C7"/>
    <w:rsid w:val="00494B0A"/>
    <w:rsid w:val="0049521C"/>
    <w:rsid w:val="0049563D"/>
    <w:rsid w:val="00496F1C"/>
    <w:rsid w:val="0049704C"/>
    <w:rsid w:val="004972BD"/>
    <w:rsid w:val="00497715"/>
    <w:rsid w:val="00497971"/>
    <w:rsid w:val="004A0386"/>
    <w:rsid w:val="004A03B1"/>
    <w:rsid w:val="004A048E"/>
    <w:rsid w:val="004A0920"/>
    <w:rsid w:val="004A1DE3"/>
    <w:rsid w:val="004A23E3"/>
    <w:rsid w:val="004A289F"/>
    <w:rsid w:val="004A31F5"/>
    <w:rsid w:val="004A33C3"/>
    <w:rsid w:val="004A33D7"/>
    <w:rsid w:val="004A3703"/>
    <w:rsid w:val="004A3D11"/>
    <w:rsid w:val="004A4636"/>
    <w:rsid w:val="004A48A1"/>
    <w:rsid w:val="004A4F7E"/>
    <w:rsid w:val="004A53F8"/>
    <w:rsid w:val="004A56E1"/>
    <w:rsid w:val="004A5788"/>
    <w:rsid w:val="004A6117"/>
    <w:rsid w:val="004A61CA"/>
    <w:rsid w:val="004A69F8"/>
    <w:rsid w:val="004A7AA1"/>
    <w:rsid w:val="004A7C60"/>
    <w:rsid w:val="004B074D"/>
    <w:rsid w:val="004B093F"/>
    <w:rsid w:val="004B0BA8"/>
    <w:rsid w:val="004B0DCB"/>
    <w:rsid w:val="004B1132"/>
    <w:rsid w:val="004B11F1"/>
    <w:rsid w:val="004B121F"/>
    <w:rsid w:val="004B24F2"/>
    <w:rsid w:val="004B28AC"/>
    <w:rsid w:val="004B2962"/>
    <w:rsid w:val="004B2979"/>
    <w:rsid w:val="004B3005"/>
    <w:rsid w:val="004B376E"/>
    <w:rsid w:val="004B3ABE"/>
    <w:rsid w:val="004B3C36"/>
    <w:rsid w:val="004B3E5B"/>
    <w:rsid w:val="004B3EA1"/>
    <w:rsid w:val="004B410A"/>
    <w:rsid w:val="004B425D"/>
    <w:rsid w:val="004B4464"/>
    <w:rsid w:val="004B4F44"/>
    <w:rsid w:val="004B5633"/>
    <w:rsid w:val="004B5A3A"/>
    <w:rsid w:val="004B5E97"/>
    <w:rsid w:val="004B5FAA"/>
    <w:rsid w:val="004B61D1"/>
    <w:rsid w:val="004B6A40"/>
    <w:rsid w:val="004B6F40"/>
    <w:rsid w:val="004B7307"/>
    <w:rsid w:val="004B75BE"/>
    <w:rsid w:val="004B7B2F"/>
    <w:rsid w:val="004B7F66"/>
    <w:rsid w:val="004C0790"/>
    <w:rsid w:val="004C0E52"/>
    <w:rsid w:val="004C159C"/>
    <w:rsid w:val="004C2B61"/>
    <w:rsid w:val="004C2D3D"/>
    <w:rsid w:val="004C2DA1"/>
    <w:rsid w:val="004C3428"/>
    <w:rsid w:val="004C3891"/>
    <w:rsid w:val="004C391C"/>
    <w:rsid w:val="004C3A58"/>
    <w:rsid w:val="004C3CD2"/>
    <w:rsid w:val="004C47BC"/>
    <w:rsid w:val="004C571D"/>
    <w:rsid w:val="004C58C6"/>
    <w:rsid w:val="004C622E"/>
    <w:rsid w:val="004C69BC"/>
    <w:rsid w:val="004C6E38"/>
    <w:rsid w:val="004C6E54"/>
    <w:rsid w:val="004C6F4B"/>
    <w:rsid w:val="004C732C"/>
    <w:rsid w:val="004C78D2"/>
    <w:rsid w:val="004D000A"/>
    <w:rsid w:val="004D02C8"/>
    <w:rsid w:val="004D089E"/>
    <w:rsid w:val="004D0D5C"/>
    <w:rsid w:val="004D138E"/>
    <w:rsid w:val="004D1913"/>
    <w:rsid w:val="004D1B88"/>
    <w:rsid w:val="004D1F35"/>
    <w:rsid w:val="004D201B"/>
    <w:rsid w:val="004D296D"/>
    <w:rsid w:val="004D29AB"/>
    <w:rsid w:val="004D355C"/>
    <w:rsid w:val="004D36F1"/>
    <w:rsid w:val="004D37A3"/>
    <w:rsid w:val="004D4565"/>
    <w:rsid w:val="004D4D2A"/>
    <w:rsid w:val="004D51C4"/>
    <w:rsid w:val="004D55EC"/>
    <w:rsid w:val="004D5743"/>
    <w:rsid w:val="004D6076"/>
    <w:rsid w:val="004D61D7"/>
    <w:rsid w:val="004D629D"/>
    <w:rsid w:val="004D663D"/>
    <w:rsid w:val="004D6701"/>
    <w:rsid w:val="004D73DB"/>
    <w:rsid w:val="004D7746"/>
    <w:rsid w:val="004D7837"/>
    <w:rsid w:val="004E04BF"/>
    <w:rsid w:val="004E0A6E"/>
    <w:rsid w:val="004E147B"/>
    <w:rsid w:val="004E1670"/>
    <w:rsid w:val="004E19EB"/>
    <w:rsid w:val="004E19F0"/>
    <w:rsid w:val="004E1D6F"/>
    <w:rsid w:val="004E1E83"/>
    <w:rsid w:val="004E1EEE"/>
    <w:rsid w:val="004E1F83"/>
    <w:rsid w:val="004E21BE"/>
    <w:rsid w:val="004E29FA"/>
    <w:rsid w:val="004E2C2F"/>
    <w:rsid w:val="004E3607"/>
    <w:rsid w:val="004E3BFB"/>
    <w:rsid w:val="004E3DDC"/>
    <w:rsid w:val="004E3F27"/>
    <w:rsid w:val="004E43D3"/>
    <w:rsid w:val="004E45BB"/>
    <w:rsid w:val="004E4B4D"/>
    <w:rsid w:val="004E5C0E"/>
    <w:rsid w:val="004E5C66"/>
    <w:rsid w:val="004E67A4"/>
    <w:rsid w:val="004E6AB8"/>
    <w:rsid w:val="004E6BF1"/>
    <w:rsid w:val="004E6F95"/>
    <w:rsid w:val="004E71FC"/>
    <w:rsid w:val="004E79EC"/>
    <w:rsid w:val="004E7B47"/>
    <w:rsid w:val="004E7C07"/>
    <w:rsid w:val="004F03F3"/>
    <w:rsid w:val="004F043E"/>
    <w:rsid w:val="004F0AD9"/>
    <w:rsid w:val="004F0F8D"/>
    <w:rsid w:val="004F16B6"/>
    <w:rsid w:val="004F1B13"/>
    <w:rsid w:val="004F1E71"/>
    <w:rsid w:val="004F2039"/>
    <w:rsid w:val="004F2204"/>
    <w:rsid w:val="004F2233"/>
    <w:rsid w:val="004F253C"/>
    <w:rsid w:val="004F2866"/>
    <w:rsid w:val="004F2BC1"/>
    <w:rsid w:val="004F2EBD"/>
    <w:rsid w:val="004F32F1"/>
    <w:rsid w:val="004F434E"/>
    <w:rsid w:val="004F439A"/>
    <w:rsid w:val="004F4C66"/>
    <w:rsid w:val="004F4E7B"/>
    <w:rsid w:val="004F5219"/>
    <w:rsid w:val="004F563E"/>
    <w:rsid w:val="004F5719"/>
    <w:rsid w:val="004F5BD9"/>
    <w:rsid w:val="004F5FCE"/>
    <w:rsid w:val="004F618A"/>
    <w:rsid w:val="004F6272"/>
    <w:rsid w:val="004F7747"/>
    <w:rsid w:val="005004C6"/>
    <w:rsid w:val="00500578"/>
    <w:rsid w:val="005009A5"/>
    <w:rsid w:val="00500B93"/>
    <w:rsid w:val="00500F51"/>
    <w:rsid w:val="0050125A"/>
    <w:rsid w:val="005013D5"/>
    <w:rsid w:val="005015F0"/>
    <w:rsid w:val="005016FA"/>
    <w:rsid w:val="00501794"/>
    <w:rsid w:val="00502149"/>
    <w:rsid w:val="0050223C"/>
    <w:rsid w:val="005026F1"/>
    <w:rsid w:val="005027D5"/>
    <w:rsid w:val="00502A9D"/>
    <w:rsid w:val="005031F0"/>
    <w:rsid w:val="00503DC0"/>
    <w:rsid w:val="00503DC3"/>
    <w:rsid w:val="00503DFD"/>
    <w:rsid w:val="005041A2"/>
    <w:rsid w:val="005042E5"/>
    <w:rsid w:val="005048ED"/>
    <w:rsid w:val="00504A2A"/>
    <w:rsid w:val="00504CF7"/>
    <w:rsid w:val="00504E71"/>
    <w:rsid w:val="00504FFB"/>
    <w:rsid w:val="00505759"/>
    <w:rsid w:val="00505F6E"/>
    <w:rsid w:val="00506344"/>
    <w:rsid w:val="0050645E"/>
    <w:rsid w:val="00507020"/>
    <w:rsid w:val="0050727F"/>
    <w:rsid w:val="00507EFA"/>
    <w:rsid w:val="00507F01"/>
    <w:rsid w:val="00510063"/>
    <w:rsid w:val="00510846"/>
    <w:rsid w:val="00510C63"/>
    <w:rsid w:val="005113EC"/>
    <w:rsid w:val="0051144D"/>
    <w:rsid w:val="00511654"/>
    <w:rsid w:val="00511977"/>
    <w:rsid w:val="00511D8D"/>
    <w:rsid w:val="005125FF"/>
    <w:rsid w:val="0051367C"/>
    <w:rsid w:val="00513BE4"/>
    <w:rsid w:val="00513DC1"/>
    <w:rsid w:val="00513F2B"/>
    <w:rsid w:val="005144D7"/>
    <w:rsid w:val="0051450C"/>
    <w:rsid w:val="0051452F"/>
    <w:rsid w:val="00514C79"/>
    <w:rsid w:val="00515287"/>
    <w:rsid w:val="00515404"/>
    <w:rsid w:val="00515900"/>
    <w:rsid w:val="00515931"/>
    <w:rsid w:val="00515B17"/>
    <w:rsid w:val="00515DB4"/>
    <w:rsid w:val="005163C3"/>
    <w:rsid w:val="0051686C"/>
    <w:rsid w:val="00516F39"/>
    <w:rsid w:val="00516FCA"/>
    <w:rsid w:val="0051700A"/>
    <w:rsid w:val="00517100"/>
    <w:rsid w:val="0051749D"/>
    <w:rsid w:val="00517C2F"/>
    <w:rsid w:val="00520A92"/>
    <w:rsid w:val="00520ACD"/>
    <w:rsid w:val="0052137D"/>
    <w:rsid w:val="00521870"/>
    <w:rsid w:val="00521B0E"/>
    <w:rsid w:val="00521B31"/>
    <w:rsid w:val="00521D8E"/>
    <w:rsid w:val="005222E4"/>
    <w:rsid w:val="005223D8"/>
    <w:rsid w:val="005225F5"/>
    <w:rsid w:val="005228EE"/>
    <w:rsid w:val="00522F54"/>
    <w:rsid w:val="00523046"/>
    <w:rsid w:val="005232E4"/>
    <w:rsid w:val="005240A5"/>
    <w:rsid w:val="00524271"/>
    <w:rsid w:val="0052457A"/>
    <w:rsid w:val="00525B60"/>
    <w:rsid w:val="00525E3E"/>
    <w:rsid w:val="00526168"/>
    <w:rsid w:val="0052636D"/>
    <w:rsid w:val="00526C40"/>
    <w:rsid w:val="00526D3F"/>
    <w:rsid w:val="0052737B"/>
    <w:rsid w:val="0052761B"/>
    <w:rsid w:val="00527669"/>
    <w:rsid w:val="00527D68"/>
    <w:rsid w:val="00530279"/>
    <w:rsid w:val="00530D7D"/>
    <w:rsid w:val="005312BD"/>
    <w:rsid w:val="0053167D"/>
    <w:rsid w:val="00531CCA"/>
    <w:rsid w:val="00531CF6"/>
    <w:rsid w:val="00532112"/>
    <w:rsid w:val="00532CC2"/>
    <w:rsid w:val="00533324"/>
    <w:rsid w:val="00533607"/>
    <w:rsid w:val="005336D1"/>
    <w:rsid w:val="0053390F"/>
    <w:rsid w:val="00534D66"/>
    <w:rsid w:val="005352DE"/>
    <w:rsid w:val="00535551"/>
    <w:rsid w:val="00535607"/>
    <w:rsid w:val="00535C83"/>
    <w:rsid w:val="00535CC3"/>
    <w:rsid w:val="00535F8E"/>
    <w:rsid w:val="00536159"/>
    <w:rsid w:val="00536499"/>
    <w:rsid w:val="00536772"/>
    <w:rsid w:val="00536AF2"/>
    <w:rsid w:val="00536B01"/>
    <w:rsid w:val="00536BEB"/>
    <w:rsid w:val="00537E2A"/>
    <w:rsid w:val="00537FB3"/>
    <w:rsid w:val="00540139"/>
    <w:rsid w:val="00540D20"/>
    <w:rsid w:val="005411EF"/>
    <w:rsid w:val="00541307"/>
    <w:rsid w:val="005413B1"/>
    <w:rsid w:val="00541815"/>
    <w:rsid w:val="00541C46"/>
    <w:rsid w:val="00541D0D"/>
    <w:rsid w:val="00541F5D"/>
    <w:rsid w:val="00541F64"/>
    <w:rsid w:val="0054238D"/>
    <w:rsid w:val="00542880"/>
    <w:rsid w:val="00542BF2"/>
    <w:rsid w:val="00543255"/>
    <w:rsid w:val="005436F5"/>
    <w:rsid w:val="00543DD3"/>
    <w:rsid w:val="005441F4"/>
    <w:rsid w:val="00545B6F"/>
    <w:rsid w:val="005460AD"/>
    <w:rsid w:val="005460FB"/>
    <w:rsid w:val="005463D4"/>
    <w:rsid w:val="00546791"/>
    <w:rsid w:val="00546798"/>
    <w:rsid w:val="00546C01"/>
    <w:rsid w:val="00546E84"/>
    <w:rsid w:val="00547006"/>
    <w:rsid w:val="005471E6"/>
    <w:rsid w:val="005474B2"/>
    <w:rsid w:val="005501D4"/>
    <w:rsid w:val="005502ED"/>
    <w:rsid w:val="00550512"/>
    <w:rsid w:val="00550625"/>
    <w:rsid w:val="00550E2E"/>
    <w:rsid w:val="00550FE9"/>
    <w:rsid w:val="005511B9"/>
    <w:rsid w:val="00551AC8"/>
    <w:rsid w:val="00551B99"/>
    <w:rsid w:val="00551BCE"/>
    <w:rsid w:val="005521FE"/>
    <w:rsid w:val="00552578"/>
    <w:rsid w:val="00552715"/>
    <w:rsid w:val="00552725"/>
    <w:rsid w:val="00552C2B"/>
    <w:rsid w:val="0055356F"/>
    <w:rsid w:val="00553CC5"/>
    <w:rsid w:val="00553DF5"/>
    <w:rsid w:val="00554157"/>
    <w:rsid w:val="00554B70"/>
    <w:rsid w:val="00554C01"/>
    <w:rsid w:val="00556C1B"/>
    <w:rsid w:val="00556E8D"/>
    <w:rsid w:val="00556FED"/>
    <w:rsid w:val="00556FF1"/>
    <w:rsid w:val="0055729D"/>
    <w:rsid w:val="00557973"/>
    <w:rsid w:val="00557AB5"/>
    <w:rsid w:val="00557EAA"/>
    <w:rsid w:val="00560466"/>
    <w:rsid w:val="00560599"/>
    <w:rsid w:val="00560735"/>
    <w:rsid w:val="00560D11"/>
    <w:rsid w:val="00560DCE"/>
    <w:rsid w:val="005612CF"/>
    <w:rsid w:val="00561871"/>
    <w:rsid w:val="0056206F"/>
    <w:rsid w:val="00562702"/>
    <w:rsid w:val="0056295F"/>
    <w:rsid w:val="00563467"/>
    <w:rsid w:val="00563E7C"/>
    <w:rsid w:val="0056429E"/>
    <w:rsid w:val="005643B9"/>
    <w:rsid w:val="005646CC"/>
    <w:rsid w:val="00564C1B"/>
    <w:rsid w:val="00564E0D"/>
    <w:rsid w:val="00565023"/>
    <w:rsid w:val="00565D52"/>
    <w:rsid w:val="005662BC"/>
    <w:rsid w:val="00566618"/>
    <w:rsid w:val="005666A6"/>
    <w:rsid w:val="005666AD"/>
    <w:rsid w:val="00567061"/>
    <w:rsid w:val="005670AE"/>
    <w:rsid w:val="00567299"/>
    <w:rsid w:val="0056742C"/>
    <w:rsid w:val="005676A1"/>
    <w:rsid w:val="00567906"/>
    <w:rsid w:val="00567F4A"/>
    <w:rsid w:val="00570100"/>
    <w:rsid w:val="00570239"/>
    <w:rsid w:val="0057024B"/>
    <w:rsid w:val="00570825"/>
    <w:rsid w:val="005708F6"/>
    <w:rsid w:val="00570D66"/>
    <w:rsid w:val="00570E29"/>
    <w:rsid w:val="00571A42"/>
    <w:rsid w:val="00571A6F"/>
    <w:rsid w:val="005721D1"/>
    <w:rsid w:val="00572764"/>
    <w:rsid w:val="0057309C"/>
    <w:rsid w:val="005730B9"/>
    <w:rsid w:val="005730FA"/>
    <w:rsid w:val="005732A6"/>
    <w:rsid w:val="00573E19"/>
    <w:rsid w:val="005740DC"/>
    <w:rsid w:val="0057472B"/>
    <w:rsid w:val="005747E9"/>
    <w:rsid w:val="00574BB3"/>
    <w:rsid w:val="005752CA"/>
    <w:rsid w:val="005753A2"/>
    <w:rsid w:val="005759DF"/>
    <w:rsid w:val="00575B7C"/>
    <w:rsid w:val="0057610B"/>
    <w:rsid w:val="005766C4"/>
    <w:rsid w:val="00576DEE"/>
    <w:rsid w:val="005773F3"/>
    <w:rsid w:val="00577B8C"/>
    <w:rsid w:val="00580064"/>
    <w:rsid w:val="0058045E"/>
    <w:rsid w:val="0058072F"/>
    <w:rsid w:val="00580EC5"/>
    <w:rsid w:val="0058114C"/>
    <w:rsid w:val="00581947"/>
    <w:rsid w:val="00581AF6"/>
    <w:rsid w:val="005824A7"/>
    <w:rsid w:val="00582915"/>
    <w:rsid w:val="005836B6"/>
    <w:rsid w:val="005839C8"/>
    <w:rsid w:val="005840BC"/>
    <w:rsid w:val="005840D3"/>
    <w:rsid w:val="0058472E"/>
    <w:rsid w:val="00584E30"/>
    <w:rsid w:val="005857E1"/>
    <w:rsid w:val="00585D2B"/>
    <w:rsid w:val="00585E5E"/>
    <w:rsid w:val="00586498"/>
    <w:rsid w:val="00586F67"/>
    <w:rsid w:val="0058771E"/>
    <w:rsid w:val="00587774"/>
    <w:rsid w:val="00587FC1"/>
    <w:rsid w:val="005900CE"/>
    <w:rsid w:val="005900E0"/>
    <w:rsid w:val="005903BA"/>
    <w:rsid w:val="005903D3"/>
    <w:rsid w:val="0059070D"/>
    <w:rsid w:val="0059070F"/>
    <w:rsid w:val="00590B51"/>
    <w:rsid w:val="00590E4D"/>
    <w:rsid w:val="005911B9"/>
    <w:rsid w:val="0059129E"/>
    <w:rsid w:val="00591378"/>
    <w:rsid w:val="00591AF0"/>
    <w:rsid w:val="005925CE"/>
    <w:rsid w:val="00592FA0"/>
    <w:rsid w:val="00593075"/>
    <w:rsid w:val="0059341E"/>
    <w:rsid w:val="00593634"/>
    <w:rsid w:val="00593C3D"/>
    <w:rsid w:val="00593CFF"/>
    <w:rsid w:val="00594384"/>
    <w:rsid w:val="0059474C"/>
    <w:rsid w:val="00594E87"/>
    <w:rsid w:val="005950D1"/>
    <w:rsid w:val="00596913"/>
    <w:rsid w:val="00596D3F"/>
    <w:rsid w:val="00596ED6"/>
    <w:rsid w:val="00596F37"/>
    <w:rsid w:val="00596F86"/>
    <w:rsid w:val="00596FE2"/>
    <w:rsid w:val="0059755D"/>
    <w:rsid w:val="00597B3F"/>
    <w:rsid w:val="00597B9C"/>
    <w:rsid w:val="00597FA0"/>
    <w:rsid w:val="005A062A"/>
    <w:rsid w:val="005A071B"/>
    <w:rsid w:val="005A0D11"/>
    <w:rsid w:val="005A0D84"/>
    <w:rsid w:val="005A0F02"/>
    <w:rsid w:val="005A1A98"/>
    <w:rsid w:val="005A1E60"/>
    <w:rsid w:val="005A28B2"/>
    <w:rsid w:val="005A29EF"/>
    <w:rsid w:val="005A2DB2"/>
    <w:rsid w:val="005A3038"/>
    <w:rsid w:val="005A33C7"/>
    <w:rsid w:val="005A3A93"/>
    <w:rsid w:val="005A4299"/>
    <w:rsid w:val="005A4898"/>
    <w:rsid w:val="005A4D01"/>
    <w:rsid w:val="005A4E9E"/>
    <w:rsid w:val="005A4FBE"/>
    <w:rsid w:val="005A5408"/>
    <w:rsid w:val="005A5B24"/>
    <w:rsid w:val="005A5C0F"/>
    <w:rsid w:val="005A6C13"/>
    <w:rsid w:val="005A6D55"/>
    <w:rsid w:val="005A703E"/>
    <w:rsid w:val="005A72C7"/>
    <w:rsid w:val="005A74D1"/>
    <w:rsid w:val="005A761E"/>
    <w:rsid w:val="005A76C7"/>
    <w:rsid w:val="005A79E3"/>
    <w:rsid w:val="005A7B69"/>
    <w:rsid w:val="005B0330"/>
    <w:rsid w:val="005B0817"/>
    <w:rsid w:val="005B0CE2"/>
    <w:rsid w:val="005B101D"/>
    <w:rsid w:val="005B1108"/>
    <w:rsid w:val="005B139C"/>
    <w:rsid w:val="005B1598"/>
    <w:rsid w:val="005B1FD0"/>
    <w:rsid w:val="005B2173"/>
    <w:rsid w:val="005B36F1"/>
    <w:rsid w:val="005B4711"/>
    <w:rsid w:val="005B4B56"/>
    <w:rsid w:val="005B4EC0"/>
    <w:rsid w:val="005B5C85"/>
    <w:rsid w:val="005B673B"/>
    <w:rsid w:val="005B67E0"/>
    <w:rsid w:val="005B6CE6"/>
    <w:rsid w:val="005B7356"/>
    <w:rsid w:val="005B79A9"/>
    <w:rsid w:val="005C065C"/>
    <w:rsid w:val="005C0B63"/>
    <w:rsid w:val="005C178A"/>
    <w:rsid w:val="005C1BA9"/>
    <w:rsid w:val="005C1C51"/>
    <w:rsid w:val="005C2401"/>
    <w:rsid w:val="005C2791"/>
    <w:rsid w:val="005C2FD5"/>
    <w:rsid w:val="005C3287"/>
    <w:rsid w:val="005C4283"/>
    <w:rsid w:val="005C455D"/>
    <w:rsid w:val="005C4782"/>
    <w:rsid w:val="005C4AAA"/>
    <w:rsid w:val="005C4AD5"/>
    <w:rsid w:val="005C4B7C"/>
    <w:rsid w:val="005C51C3"/>
    <w:rsid w:val="005C5906"/>
    <w:rsid w:val="005C5BE5"/>
    <w:rsid w:val="005C5E88"/>
    <w:rsid w:val="005C5F70"/>
    <w:rsid w:val="005C5FE0"/>
    <w:rsid w:val="005C647C"/>
    <w:rsid w:val="005C6965"/>
    <w:rsid w:val="005C7550"/>
    <w:rsid w:val="005C7DF7"/>
    <w:rsid w:val="005C7E46"/>
    <w:rsid w:val="005D032F"/>
    <w:rsid w:val="005D0613"/>
    <w:rsid w:val="005D0A33"/>
    <w:rsid w:val="005D10D2"/>
    <w:rsid w:val="005D133B"/>
    <w:rsid w:val="005D135D"/>
    <w:rsid w:val="005D13BB"/>
    <w:rsid w:val="005D1738"/>
    <w:rsid w:val="005D18E2"/>
    <w:rsid w:val="005D20B3"/>
    <w:rsid w:val="005D2806"/>
    <w:rsid w:val="005D285A"/>
    <w:rsid w:val="005D2A94"/>
    <w:rsid w:val="005D3087"/>
    <w:rsid w:val="005D339E"/>
    <w:rsid w:val="005D3455"/>
    <w:rsid w:val="005D36B6"/>
    <w:rsid w:val="005D37EE"/>
    <w:rsid w:val="005D45C2"/>
    <w:rsid w:val="005D4631"/>
    <w:rsid w:val="005D49B7"/>
    <w:rsid w:val="005D500D"/>
    <w:rsid w:val="005D53FA"/>
    <w:rsid w:val="005D5A08"/>
    <w:rsid w:val="005D77C5"/>
    <w:rsid w:val="005D77E6"/>
    <w:rsid w:val="005E001B"/>
    <w:rsid w:val="005E09EA"/>
    <w:rsid w:val="005E0B40"/>
    <w:rsid w:val="005E18C8"/>
    <w:rsid w:val="005E1EAD"/>
    <w:rsid w:val="005E2224"/>
    <w:rsid w:val="005E2B71"/>
    <w:rsid w:val="005E2DE0"/>
    <w:rsid w:val="005E2FD6"/>
    <w:rsid w:val="005E31E7"/>
    <w:rsid w:val="005E36A1"/>
    <w:rsid w:val="005E3A56"/>
    <w:rsid w:val="005E3EEF"/>
    <w:rsid w:val="005E4008"/>
    <w:rsid w:val="005E40D0"/>
    <w:rsid w:val="005E49FC"/>
    <w:rsid w:val="005E4C02"/>
    <w:rsid w:val="005E4F4B"/>
    <w:rsid w:val="005E550B"/>
    <w:rsid w:val="005E649F"/>
    <w:rsid w:val="005E7CD9"/>
    <w:rsid w:val="005F0009"/>
    <w:rsid w:val="005F1D34"/>
    <w:rsid w:val="005F1E7F"/>
    <w:rsid w:val="005F2BD5"/>
    <w:rsid w:val="005F31D6"/>
    <w:rsid w:val="005F327E"/>
    <w:rsid w:val="005F32BB"/>
    <w:rsid w:val="005F32CB"/>
    <w:rsid w:val="005F342F"/>
    <w:rsid w:val="005F36CE"/>
    <w:rsid w:val="005F36D1"/>
    <w:rsid w:val="005F3F68"/>
    <w:rsid w:val="005F4C9C"/>
    <w:rsid w:val="005F4CCE"/>
    <w:rsid w:val="005F50E7"/>
    <w:rsid w:val="005F5105"/>
    <w:rsid w:val="005F52E8"/>
    <w:rsid w:val="005F5406"/>
    <w:rsid w:val="005F5550"/>
    <w:rsid w:val="005F5880"/>
    <w:rsid w:val="005F5990"/>
    <w:rsid w:val="005F5D2E"/>
    <w:rsid w:val="005F6702"/>
    <w:rsid w:val="005F67D0"/>
    <w:rsid w:val="005F683D"/>
    <w:rsid w:val="005F6B28"/>
    <w:rsid w:val="005F71D0"/>
    <w:rsid w:val="005F727A"/>
    <w:rsid w:val="005F7599"/>
    <w:rsid w:val="005F7716"/>
    <w:rsid w:val="005F783C"/>
    <w:rsid w:val="005F7DA8"/>
    <w:rsid w:val="005F7FA2"/>
    <w:rsid w:val="006000E0"/>
    <w:rsid w:val="0060076B"/>
    <w:rsid w:val="00600A4F"/>
    <w:rsid w:val="00600DCE"/>
    <w:rsid w:val="006018D2"/>
    <w:rsid w:val="00601C34"/>
    <w:rsid w:val="00601C82"/>
    <w:rsid w:val="00601EE3"/>
    <w:rsid w:val="00601F0D"/>
    <w:rsid w:val="006026C7"/>
    <w:rsid w:val="00603DAB"/>
    <w:rsid w:val="00603F87"/>
    <w:rsid w:val="006040A7"/>
    <w:rsid w:val="00604187"/>
    <w:rsid w:val="0060426B"/>
    <w:rsid w:val="00604696"/>
    <w:rsid w:val="00604C86"/>
    <w:rsid w:val="00604E63"/>
    <w:rsid w:val="00605689"/>
    <w:rsid w:val="00605939"/>
    <w:rsid w:val="00605E17"/>
    <w:rsid w:val="0060632F"/>
    <w:rsid w:val="0060651B"/>
    <w:rsid w:val="006066C6"/>
    <w:rsid w:val="00606CA1"/>
    <w:rsid w:val="00606FCF"/>
    <w:rsid w:val="006079B0"/>
    <w:rsid w:val="00607B02"/>
    <w:rsid w:val="00607EB7"/>
    <w:rsid w:val="0061033C"/>
    <w:rsid w:val="00610C19"/>
    <w:rsid w:val="00610D47"/>
    <w:rsid w:val="0061123C"/>
    <w:rsid w:val="0061135B"/>
    <w:rsid w:val="0061146F"/>
    <w:rsid w:val="006114E5"/>
    <w:rsid w:val="00611DF4"/>
    <w:rsid w:val="006138DF"/>
    <w:rsid w:val="00614052"/>
    <w:rsid w:val="00614630"/>
    <w:rsid w:val="00615995"/>
    <w:rsid w:val="00615AB6"/>
    <w:rsid w:val="00615FCF"/>
    <w:rsid w:val="00616877"/>
    <w:rsid w:val="0061718A"/>
    <w:rsid w:val="00617A35"/>
    <w:rsid w:val="00617D41"/>
    <w:rsid w:val="00617E6D"/>
    <w:rsid w:val="00617E9C"/>
    <w:rsid w:val="00617F2F"/>
    <w:rsid w:val="00617FDE"/>
    <w:rsid w:val="00620498"/>
    <w:rsid w:val="0062090D"/>
    <w:rsid w:val="00620C35"/>
    <w:rsid w:val="00620F9A"/>
    <w:rsid w:val="00621624"/>
    <w:rsid w:val="006218AF"/>
    <w:rsid w:val="00621C44"/>
    <w:rsid w:val="00621D8E"/>
    <w:rsid w:val="0062202B"/>
    <w:rsid w:val="006228FC"/>
    <w:rsid w:val="00622AE2"/>
    <w:rsid w:val="00622C31"/>
    <w:rsid w:val="00622FA5"/>
    <w:rsid w:val="00623594"/>
    <w:rsid w:val="00623612"/>
    <w:rsid w:val="00623C85"/>
    <w:rsid w:val="00623EFB"/>
    <w:rsid w:val="00624050"/>
    <w:rsid w:val="006244A2"/>
    <w:rsid w:val="006245DB"/>
    <w:rsid w:val="0062488A"/>
    <w:rsid w:val="00624B7F"/>
    <w:rsid w:val="00624BF9"/>
    <w:rsid w:val="00624E70"/>
    <w:rsid w:val="006251D1"/>
    <w:rsid w:val="006254F5"/>
    <w:rsid w:val="00625AB2"/>
    <w:rsid w:val="00625D50"/>
    <w:rsid w:val="006263E3"/>
    <w:rsid w:val="00626553"/>
    <w:rsid w:val="00626A7B"/>
    <w:rsid w:val="00626D67"/>
    <w:rsid w:val="00626DB3"/>
    <w:rsid w:val="00627475"/>
    <w:rsid w:val="00627790"/>
    <w:rsid w:val="00627932"/>
    <w:rsid w:val="00627AFE"/>
    <w:rsid w:val="00627B00"/>
    <w:rsid w:val="00627E3D"/>
    <w:rsid w:val="00630016"/>
    <w:rsid w:val="006308DF"/>
    <w:rsid w:val="00631A5D"/>
    <w:rsid w:val="006320A4"/>
    <w:rsid w:val="006321BB"/>
    <w:rsid w:val="00632873"/>
    <w:rsid w:val="00632E91"/>
    <w:rsid w:val="006330B5"/>
    <w:rsid w:val="00633139"/>
    <w:rsid w:val="00633283"/>
    <w:rsid w:val="0063397F"/>
    <w:rsid w:val="00633ABF"/>
    <w:rsid w:val="00633E88"/>
    <w:rsid w:val="00634BAE"/>
    <w:rsid w:val="006350FE"/>
    <w:rsid w:val="006353E0"/>
    <w:rsid w:val="006355C1"/>
    <w:rsid w:val="00635616"/>
    <w:rsid w:val="006358D8"/>
    <w:rsid w:val="00635D58"/>
    <w:rsid w:val="00635E8C"/>
    <w:rsid w:val="00636372"/>
    <w:rsid w:val="00636459"/>
    <w:rsid w:val="006368E3"/>
    <w:rsid w:val="0063713E"/>
    <w:rsid w:val="0063780E"/>
    <w:rsid w:val="00640612"/>
    <w:rsid w:val="00640797"/>
    <w:rsid w:val="006413A8"/>
    <w:rsid w:val="006414A6"/>
    <w:rsid w:val="00642ABC"/>
    <w:rsid w:val="00642B4A"/>
    <w:rsid w:val="00642CCD"/>
    <w:rsid w:val="00642E80"/>
    <w:rsid w:val="00643610"/>
    <w:rsid w:val="0064387E"/>
    <w:rsid w:val="006440EB"/>
    <w:rsid w:val="00645179"/>
    <w:rsid w:val="00645409"/>
    <w:rsid w:val="00645678"/>
    <w:rsid w:val="00645BF5"/>
    <w:rsid w:val="0064612C"/>
    <w:rsid w:val="0064632A"/>
    <w:rsid w:val="006466B0"/>
    <w:rsid w:val="0064709F"/>
    <w:rsid w:val="006471B6"/>
    <w:rsid w:val="00647256"/>
    <w:rsid w:val="0064737D"/>
    <w:rsid w:val="0064754C"/>
    <w:rsid w:val="0064791C"/>
    <w:rsid w:val="00647EB0"/>
    <w:rsid w:val="0065044B"/>
    <w:rsid w:val="00650DC1"/>
    <w:rsid w:val="0065205B"/>
    <w:rsid w:val="006520C2"/>
    <w:rsid w:val="00652119"/>
    <w:rsid w:val="00652772"/>
    <w:rsid w:val="006527AB"/>
    <w:rsid w:val="0065286C"/>
    <w:rsid w:val="006529A1"/>
    <w:rsid w:val="00652B4D"/>
    <w:rsid w:val="00652CA1"/>
    <w:rsid w:val="00652CD9"/>
    <w:rsid w:val="00652D76"/>
    <w:rsid w:val="00653198"/>
    <w:rsid w:val="006536BF"/>
    <w:rsid w:val="00653A24"/>
    <w:rsid w:val="00653C9B"/>
    <w:rsid w:val="00653F14"/>
    <w:rsid w:val="0065425B"/>
    <w:rsid w:val="00654BCD"/>
    <w:rsid w:val="00654D9B"/>
    <w:rsid w:val="0065720D"/>
    <w:rsid w:val="00657B14"/>
    <w:rsid w:val="00657EB3"/>
    <w:rsid w:val="00657FD0"/>
    <w:rsid w:val="00660E80"/>
    <w:rsid w:val="00660F83"/>
    <w:rsid w:val="00661060"/>
    <w:rsid w:val="006613DC"/>
    <w:rsid w:val="006613F5"/>
    <w:rsid w:val="00661600"/>
    <w:rsid w:val="0066161B"/>
    <w:rsid w:val="00661997"/>
    <w:rsid w:val="00661DF7"/>
    <w:rsid w:val="00662417"/>
    <w:rsid w:val="006624B2"/>
    <w:rsid w:val="00662CDF"/>
    <w:rsid w:val="006631B4"/>
    <w:rsid w:val="0066323A"/>
    <w:rsid w:val="006635F4"/>
    <w:rsid w:val="00664714"/>
    <w:rsid w:val="0066502A"/>
    <w:rsid w:val="0066508D"/>
    <w:rsid w:val="006650BC"/>
    <w:rsid w:val="00665709"/>
    <w:rsid w:val="00665B14"/>
    <w:rsid w:val="00665DD9"/>
    <w:rsid w:val="006660CB"/>
    <w:rsid w:val="00666250"/>
    <w:rsid w:val="0066732D"/>
    <w:rsid w:val="0067010C"/>
    <w:rsid w:val="0067062B"/>
    <w:rsid w:val="00670859"/>
    <w:rsid w:val="00671265"/>
    <w:rsid w:val="00671A75"/>
    <w:rsid w:val="0067222F"/>
    <w:rsid w:val="00672379"/>
    <w:rsid w:val="00673080"/>
    <w:rsid w:val="00673177"/>
    <w:rsid w:val="00673255"/>
    <w:rsid w:val="00673F14"/>
    <w:rsid w:val="0067460D"/>
    <w:rsid w:val="00675184"/>
    <w:rsid w:val="006752D3"/>
    <w:rsid w:val="0067567F"/>
    <w:rsid w:val="006756F4"/>
    <w:rsid w:val="0067575C"/>
    <w:rsid w:val="00675B92"/>
    <w:rsid w:val="00675CE5"/>
    <w:rsid w:val="00675D2E"/>
    <w:rsid w:val="00676082"/>
    <w:rsid w:val="00676A63"/>
    <w:rsid w:val="00676BFD"/>
    <w:rsid w:val="006770C1"/>
    <w:rsid w:val="00677ADE"/>
    <w:rsid w:val="0068000E"/>
    <w:rsid w:val="0068096C"/>
    <w:rsid w:val="006809FD"/>
    <w:rsid w:val="00680DE3"/>
    <w:rsid w:val="00681043"/>
    <w:rsid w:val="0068111E"/>
    <w:rsid w:val="006812B8"/>
    <w:rsid w:val="00681C4A"/>
    <w:rsid w:val="006823FF"/>
    <w:rsid w:val="00682B8C"/>
    <w:rsid w:val="0068323E"/>
    <w:rsid w:val="006832A5"/>
    <w:rsid w:val="006832B8"/>
    <w:rsid w:val="00683389"/>
    <w:rsid w:val="0068352F"/>
    <w:rsid w:val="0068388E"/>
    <w:rsid w:val="00683EC8"/>
    <w:rsid w:val="006843B1"/>
    <w:rsid w:val="00684559"/>
    <w:rsid w:val="00684ADD"/>
    <w:rsid w:val="006850C4"/>
    <w:rsid w:val="00685172"/>
    <w:rsid w:val="00685357"/>
    <w:rsid w:val="006854BD"/>
    <w:rsid w:val="0068585B"/>
    <w:rsid w:val="00685958"/>
    <w:rsid w:val="006865A4"/>
    <w:rsid w:val="00686D73"/>
    <w:rsid w:val="006875E5"/>
    <w:rsid w:val="00687819"/>
    <w:rsid w:val="00687AB0"/>
    <w:rsid w:val="00687C00"/>
    <w:rsid w:val="0069056C"/>
    <w:rsid w:val="006905CF"/>
    <w:rsid w:val="00690607"/>
    <w:rsid w:val="0069072A"/>
    <w:rsid w:val="00690BA0"/>
    <w:rsid w:val="00690C2F"/>
    <w:rsid w:val="00691848"/>
    <w:rsid w:val="00691A83"/>
    <w:rsid w:val="00691C3B"/>
    <w:rsid w:val="00691F8A"/>
    <w:rsid w:val="00692320"/>
    <w:rsid w:val="00692E4E"/>
    <w:rsid w:val="0069322A"/>
    <w:rsid w:val="006934E3"/>
    <w:rsid w:val="00693535"/>
    <w:rsid w:val="006943A2"/>
    <w:rsid w:val="0069480B"/>
    <w:rsid w:val="00694F3C"/>
    <w:rsid w:val="006955E9"/>
    <w:rsid w:val="00695C1E"/>
    <w:rsid w:val="0069651D"/>
    <w:rsid w:val="00696526"/>
    <w:rsid w:val="00696F8A"/>
    <w:rsid w:val="00697F35"/>
    <w:rsid w:val="006A1235"/>
    <w:rsid w:val="006A126E"/>
    <w:rsid w:val="006A154E"/>
    <w:rsid w:val="006A1A67"/>
    <w:rsid w:val="006A1D8E"/>
    <w:rsid w:val="006A2318"/>
    <w:rsid w:val="006A2722"/>
    <w:rsid w:val="006A272E"/>
    <w:rsid w:val="006A2809"/>
    <w:rsid w:val="006A34C0"/>
    <w:rsid w:val="006A36CF"/>
    <w:rsid w:val="006A37F7"/>
    <w:rsid w:val="006A3F5C"/>
    <w:rsid w:val="006A4312"/>
    <w:rsid w:val="006A4748"/>
    <w:rsid w:val="006A48E7"/>
    <w:rsid w:val="006A4AEC"/>
    <w:rsid w:val="006A4D4F"/>
    <w:rsid w:val="006A51CE"/>
    <w:rsid w:val="006A54AA"/>
    <w:rsid w:val="006A5B04"/>
    <w:rsid w:val="006A5B65"/>
    <w:rsid w:val="006A6088"/>
    <w:rsid w:val="006A6866"/>
    <w:rsid w:val="006A6D2E"/>
    <w:rsid w:val="006A75EE"/>
    <w:rsid w:val="006A792F"/>
    <w:rsid w:val="006A79EE"/>
    <w:rsid w:val="006A7E85"/>
    <w:rsid w:val="006A7FBD"/>
    <w:rsid w:val="006B00CF"/>
    <w:rsid w:val="006B0BF3"/>
    <w:rsid w:val="006B1369"/>
    <w:rsid w:val="006B2A04"/>
    <w:rsid w:val="006B317B"/>
    <w:rsid w:val="006B32C1"/>
    <w:rsid w:val="006B3368"/>
    <w:rsid w:val="006B366E"/>
    <w:rsid w:val="006B38BC"/>
    <w:rsid w:val="006B3E9C"/>
    <w:rsid w:val="006B3FBF"/>
    <w:rsid w:val="006B4073"/>
    <w:rsid w:val="006B4206"/>
    <w:rsid w:val="006B4EC4"/>
    <w:rsid w:val="006B50C5"/>
    <w:rsid w:val="006B579F"/>
    <w:rsid w:val="006B5889"/>
    <w:rsid w:val="006B59EE"/>
    <w:rsid w:val="006B5B1E"/>
    <w:rsid w:val="006B5E65"/>
    <w:rsid w:val="006B62A7"/>
    <w:rsid w:val="006B6D30"/>
    <w:rsid w:val="006B73AE"/>
    <w:rsid w:val="006B7940"/>
    <w:rsid w:val="006B794D"/>
    <w:rsid w:val="006B7967"/>
    <w:rsid w:val="006B7AFE"/>
    <w:rsid w:val="006C01FE"/>
    <w:rsid w:val="006C04E4"/>
    <w:rsid w:val="006C0A18"/>
    <w:rsid w:val="006C0C24"/>
    <w:rsid w:val="006C0D5C"/>
    <w:rsid w:val="006C0E54"/>
    <w:rsid w:val="006C1306"/>
    <w:rsid w:val="006C1F54"/>
    <w:rsid w:val="006C203F"/>
    <w:rsid w:val="006C29E2"/>
    <w:rsid w:val="006C2A5F"/>
    <w:rsid w:val="006C2CD7"/>
    <w:rsid w:val="006C3043"/>
    <w:rsid w:val="006C3589"/>
    <w:rsid w:val="006C36F8"/>
    <w:rsid w:val="006C3F91"/>
    <w:rsid w:val="006C4438"/>
    <w:rsid w:val="006C47A6"/>
    <w:rsid w:val="006C48CD"/>
    <w:rsid w:val="006C4A21"/>
    <w:rsid w:val="006C50AE"/>
    <w:rsid w:val="006C58DB"/>
    <w:rsid w:val="006C5945"/>
    <w:rsid w:val="006C594C"/>
    <w:rsid w:val="006C5AC7"/>
    <w:rsid w:val="006C5D36"/>
    <w:rsid w:val="006C62F6"/>
    <w:rsid w:val="006C6317"/>
    <w:rsid w:val="006C6369"/>
    <w:rsid w:val="006C6466"/>
    <w:rsid w:val="006C6720"/>
    <w:rsid w:val="006C74EA"/>
    <w:rsid w:val="006C7699"/>
    <w:rsid w:val="006C7BEC"/>
    <w:rsid w:val="006D00A6"/>
    <w:rsid w:val="006D0781"/>
    <w:rsid w:val="006D086A"/>
    <w:rsid w:val="006D0CD8"/>
    <w:rsid w:val="006D1CC2"/>
    <w:rsid w:val="006D1DC9"/>
    <w:rsid w:val="006D28A1"/>
    <w:rsid w:val="006D3081"/>
    <w:rsid w:val="006D3319"/>
    <w:rsid w:val="006D3879"/>
    <w:rsid w:val="006D3C34"/>
    <w:rsid w:val="006D3E12"/>
    <w:rsid w:val="006D4641"/>
    <w:rsid w:val="006D478F"/>
    <w:rsid w:val="006D48F6"/>
    <w:rsid w:val="006D4967"/>
    <w:rsid w:val="006D4F27"/>
    <w:rsid w:val="006D66E5"/>
    <w:rsid w:val="006D674C"/>
    <w:rsid w:val="006D6955"/>
    <w:rsid w:val="006D6B0C"/>
    <w:rsid w:val="006D73F2"/>
    <w:rsid w:val="006D74C2"/>
    <w:rsid w:val="006D77CF"/>
    <w:rsid w:val="006D7BC7"/>
    <w:rsid w:val="006D7CDF"/>
    <w:rsid w:val="006D7D69"/>
    <w:rsid w:val="006D7E5C"/>
    <w:rsid w:val="006D7FF0"/>
    <w:rsid w:val="006E03EF"/>
    <w:rsid w:val="006E06B6"/>
    <w:rsid w:val="006E06D0"/>
    <w:rsid w:val="006E0CAE"/>
    <w:rsid w:val="006E0DC4"/>
    <w:rsid w:val="006E13D2"/>
    <w:rsid w:val="006E180F"/>
    <w:rsid w:val="006E198B"/>
    <w:rsid w:val="006E1C55"/>
    <w:rsid w:val="006E1C7B"/>
    <w:rsid w:val="006E23AC"/>
    <w:rsid w:val="006E278C"/>
    <w:rsid w:val="006E27BB"/>
    <w:rsid w:val="006E2977"/>
    <w:rsid w:val="006E2D89"/>
    <w:rsid w:val="006E2EB5"/>
    <w:rsid w:val="006E3265"/>
    <w:rsid w:val="006E3889"/>
    <w:rsid w:val="006E399E"/>
    <w:rsid w:val="006E4407"/>
    <w:rsid w:val="006E49F1"/>
    <w:rsid w:val="006E4CD6"/>
    <w:rsid w:val="006E534D"/>
    <w:rsid w:val="006E5440"/>
    <w:rsid w:val="006E5F19"/>
    <w:rsid w:val="006E651F"/>
    <w:rsid w:val="006E6624"/>
    <w:rsid w:val="006E6844"/>
    <w:rsid w:val="006E6A3E"/>
    <w:rsid w:val="006E793C"/>
    <w:rsid w:val="006E79F4"/>
    <w:rsid w:val="006E7C74"/>
    <w:rsid w:val="006E7DBE"/>
    <w:rsid w:val="006F0856"/>
    <w:rsid w:val="006F1088"/>
    <w:rsid w:val="006F1382"/>
    <w:rsid w:val="006F15C2"/>
    <w:rsid w:val="006F19B3"/>
    <w:rsid w:val="006F1DFD"/>
    <w:rsid w:val="006F1FE1"/>
    <w:rsid w:val="006F249D"/>
    <w:rsid w:val="006F34B5"/>
    <w:rsid w:val="006F34E6"/>
    <w:rsid w:val="006F3867"/>
    <w:rsid w:val="006F3A8A"/>
    <w:rsid w:val="006F555B"/>
    <w:rsid w:val="006F5E7E"/>
    <w:rsid w:val="006F6186"/>
    <w:rsid w:val="006F622B"/>
    <w:rsid w:val="006F680D"/>
    <w:rsid w:val="006F69FF"/>
    <w:rsid w:val="006F6E88"/>
    <w:rsid w:val="006F732E"/>
    <w:rsid w:val="006F7A6F"/>
    <w:rsid w:val="0070037D"/>
    <w:rsid w:val="0070080D"/>
    <w:rsid w:val="00701236"/>
    <w:rsid w:val="0070168A"/>
    <w:rsid w:val="0070184A"/>
    <w:rsid w:val="007023C1"/>
    <w:rsid w:val="00702431"/>
    <w:rsid w:val="0070260F"/>
    <w:rsid w:val="00702A02"/>
    <w:rsid w:val="00702E1F"/>
    <w:rsid w:val="0070315E"/>
    <w:rsid w:val="007032B8"/>
    <w:rsid w:val="0070401B"/>
    <w:rsid w:val="00704718"/>
    <w:rsid w:val="00705711"/>
    <w:rsid w:val="007058E6"/>
    <w:rsid w:val="00705C91"/>
    <w:rsid w:val="00705E9C"/>
    <w:rsid w:val="00705F87"/>
    <w:rsid w:val="0070649B"/>
    <w:rsid w:val="007066D9"/>
    <w:rsid w:val="00706B5C"/>
    <w:rsid w:val="00707156"/>
    <w:rsid w:val="007074A9"/>
    <w:rsid w:val="00707C51"/>
    <w:rsid w:val="00707CB2"/>
    <w:rsid w:val="00707D3A"/>
    <w:rsid w:val="00710874"/>
    <w:rsid w:val="00710C6E"/>
    <w:rsid w:val="00710D5F"/>
    <w:rsid w:val="007115CA"/>
    <w:rsid w:val="00711982"/>
    <w:rsid w:val="00711D96"/>
    <w:rsid w:val="0071275B"/>
    <w:rsid w:val="00712792"/>
    <w:rsid w:val="00712886"/>
    <w:rsid w:val="00712BB0"/>
    <w:rsid w:val="007132D8"/>
    <w:rsid w:val="007136E3"/>
    <w:rsid w:val="00713AC0"/>
    <w:rsid w:val="00713D65"/>
    <w:rsid w:val="0071402E"/>
    <w:rsid w:val="00714E6C"/>
    <w:rsid w:val="00716005"/>
    <w:rsid w:val="00716155"/>
    <w:rsid w:val="007163AC"/>
    <w:rsid w:val="00716711"/>
    <w:rsid w:val="007169F7"/>
    <w:rsid w:val="007172E4"/>
    <w:rsid w:val="0071757C"/>
    <w:rsid w:val="0071761F"/>
    <w:rsid w:val="00717699"/>
    <w:rsid w:val="00717DC2"/>
    <w:rsid w:val="00720E3F"/>
    <w:rsid w:val="00721237"/>
    <w:rsid w:val="0072156E"/>
    <w:rsid w:val="00721CD8"/>
    <w:rsid w:val="0072258C"/>
    <w:rsid w:val="00722A16"/>
    <w:rsid w:val="007233AE"/>
    <w:rsid w:val="00725040"/>
    <w:rsid w:val="00725183"/>
    <w:rsid w:val="00725565"/>
    <w:rsid w:val="00725A6B"/>
    <w:rsid w:val="00725B07"/>
    <w:rsid w:val="00725C10"/>
    <w:rsid w:val="00725CF6"/>
    <w:rsid w:val="007261E5"/>
    <w:rsid w:val="007265CD"/>
    <w:rsid w:val="00726A40"/>
    <w:rsid w:val="00726ACC"/>
    <w:rsid w:val="0072751D"/>
    <w:rsid w:val="00727F8F"/>
    <w:rsid w:val="00727F99"/>
    <w:rsid w:val="00730D2C"/>
    <w:rsid w:val="00730FE2"/>
    <w:rsid w:val="00731076"/>
    <w:rsid w:val="00731828"/>
    <w:rsid w:val="00731A3F"/>
    <w:rsid w:val="00732776"/>
    <w:rsid w:val="00732B48"/>
    <w:rsid w:val="00732FDC"/>
    <w:rsid w:val="007330EB"/>
    <w:rsid w:val="00733A4F"/>
    <w:rsid w:val="00734093"/>
    <w:rsid w:val="00734126"/>
    <w:rsid w:val="0073464D"/>
    <w:rsid w:val="00734661"/>
    <w:rsid w:val="007346DE"/>
    <w:rsid w:val="007346FE"/>
    <w:rsid w:val="00734C7E"/>
    <w:rsid w:val="00734FE2"/>
    <w:rsid w:val="00735127"/>
    <w:rsid w:val="00735643"/>
    <w:rsid w:val="007356DC"/>
    <w:rsid w:val="00735907"/>
    <w:rsid w:val="00735B61"/>
    <w:rsid w:val="00736635"/>
    <w:rsid w:val="0073691C"/>
    <w:rsid w:val="00736B3C"/>
    <w:rsid w:val="00736BD4"/>
    <w:rsid w:val="00736C22"/>
    <w:rsid w:val="00736D01"/>
    <w:rsid w:val="007402A3"/>
    <w:rsid w:val="0074070E"/>
    <w:rsid w:val="00740C79"/>
    <w:rsid w:val="00740CF5"/>
    <w:rsid w:val="00742765"/>
    <w:rsid w:val="00742953"/>
    <w:rsid w:val="007429A5"/>
    <w:rsid w:val="007432E0"/>
    <w:rsid w:val="00743375"/>
    <w:rsid w:val="0074380C"/>
    <w:rsid w:val="0074408F"/>
    <w:rsid w:val="0074461D"/>
    <w:rsid w:val="007452A8"/>
    <w:rsid w:val="007455DA"/>
    <w:rsid w:val="00745819"/>
    <w:rsid w:val="00745A03"/>
    <w:rsid w:val="00745AB5"/>
    <w:rsid w:val="00745F62"/>
    <w:rsid w:val="00746542"/>
    <w:rsid w:val="007465E6"/>
    <w:rsid w:val="00746B6D"/>
    <w:rsid w:val="00746F45"/>
    <w:rsid w:val="0074732D"/>
    <w:rsid w:val="00747455"/>
    <w:rsid w:val="00747758"/>
    <w:rsid w:val="007478F1"/>
    <w:rsid w:val="00750769"/>
    <w:rsid w:val="007509C4"/>
    <w:rsid w:val="00750DD0"/>
    <w:rsid w:val="007512E1"/>
    <w:rsid w:val="00751754"/>
    <w:rsid w:val="007517A5"/>
    <w:rsid w:val="00751AAE"/>
    <w:rsid w:val="00751C95"/>
    <w:rsid w:val="00751D17"/>
    <w:rsid w:val="00752956"/>
    <w:rsid w:val="007541AE"/>
    <w:rsid w:val="0075467D"/>
    <w:rsid w:val="0075483F"/>
    <w:rsid w:val="00754EA6"/>
    <w:rsid w:val="00755EF8"/>
    <w:rsid w:val="00756023"/>
    <w:rsid w:val="007561C6"/>
    <w:rsid w:val="00756329"/>
    <w:rsid w:val="0075694C"/>
    <w:rsid w:val="00756A23"/>
    <w:rsid w:val="00756C06"/>
    <w:rsid w:val="007570BD"/>
    <w:rsid w:val="00757564"/>
    <w:rsid w:val="0076061C"/>
    <w:rsid w:val="00760780"/>
    <w:rsid w:val="0076093B"/>
    <w:rsid w:val="00760E48"/>
    <w:rsid w:val="00760EB7"/>
    <w:rsid w:val="00760ECB"/>
    <w:rsid w:val="0076113E"/>
    <w:rsid w:val="00761372"/>
    <w:rsid w:val="007619CC"/>
    <w:rsid w:val="00761D86"/>
    <w:rsid w:val="0076261C"/>
    <w:rsid w:val="0076295D"/>
    <w:rsid w:val="00762CF5"/>
    <w:rsid w:val="007634E0"/>
    <w:rsid w:val="0076396E"/>
    <w:rsid w:val="00763A0F"/>
    <w:rsid w:val="00763C17"/>
    <w:rsid w:val="00764B51"/>
    <w:rsid w:val="00764BC9"/>
    <w:rsid w:val="007651ED"/>
    <w:rsid w:val="0076548E"/>
    <w:rsid w:val="0076579E"/>
    <w:rsid w:val="00766091"/>
    <w:rsid w:val="00766D99"/>
    <w:rsid w:val="00766FA9"/>
    <w:rsid w:val="007670C2"/>
    <w:rsid w:val="007671F6"/>
    <w:rsid w:val="00767A5D"/>
    <w:rsid w:val="00770203"/>
    <w:rsid w:val="00770D93"/>
    <w:rsid w:val="0077131D"/>
    <w:rsid w:val="007716A8"/>
    <w:rsid w:val="00771B83"/>
    <w:rsid w:val="00771DA6"/>
    <w:rsid w:val="007722B9"/>
    <w:rsid w:val="0077298A"/>
    <w:rsid w:val="00772F78"/>
    <w:rsid w:val="00773008"/>
    <w:rsid w:val="0077422B"/>
    <w:rsid w:val="00774389"/>
    <w:rsid w:val="00774608"/>
    <w:rsid w:val="007747E8"/>
    <w:rsid w:val="00774EFC"/>
    <w:rsid w:val="00775856"/>
    <w:rsid w:val="00775AA0"/>
    <w:rsid w:val="007760AB"/>
    <w:rsid w:val="0077628C"/>
    <w:rsid w:val="00776862"/>
    <w:rsid w:val="0077696A"/>
    <w:rsid w:val="00776BDC"/>
    <w:rsid w:val="00777004"/>
    <w:rsid w:val="0078033F"/>
    <w:rsid w:val="00780362"/>
    <w:rsid w:val="0078086F"/>
    <w:rsid w:val="00780ADE"/>
    <w:rsid w:val="00780FC0"/>
    <w:rsid w:val="007811CD"/>
    <w:rsid w:val="0078138A"/>
    <w:rsid w:val="00781E5B"/>
    <w:rsid w:val="00782014"/>
    <w:rsid w:val="007820BA"/>
    <w:rsid w:val="00782304"/>
    <w:rsid w:val="007824A6"/>
    <w:rsid w:val="00782AD3"/>
    <w:rsid w:val="00783141"/>
    <w:rsid w:val="00783A5B"/>
    <w:rsid w:val="00784201"/>
    <w:rsid w:val="007843F7"/>
    <w:rsid w:val="00784D42"/>
    <w:rsid w:val="00784F45"/>
    <w:rsid w:val="00785392"/>
    <w:rsid w:val="00785661"/>
    <w:rsid w:val="00785980"/>
    <w:rsid w:val="007861A8"/>
    <w:rsid w:val="00786576"/>
    <w:rsid w:val="0078678C"/>
    <w:rsid w:val="00786C1C"/>
    <w:rsid w:val="00787031"/>
    <w:rsid w:val="00787318"/>
    <w:rsid w:val="007877A4"/>
    <w:rsid w:val="00787A53"/>
    <w:rsid w:val="00787A8F"/>
    <w:rsid w:val="0079017D"/>
    <w:rsid w:val="00790508"/>
    <w:rsid w:val="007907D5"/>
    <w:rsid w:val="00790BCE"/>
    <w:rsid w:val="00790C8C"/>
    <w:rsid w:val="00790FED"/>
    <w:rsid w:val="00791245"/>
    <w:rsid w:val="0079156A"/>
    <w:rsid w:val="00792287"/>
    <w:rsid w:val="00792835"/>
    <w:rsid w:val="00792863"/>
    <w:rsid w:val="00792991"/>
    <w:rsid w:val="0079303B"/>
    <w:rsid w:val="00793243"/>
    <w:rsid w:val="00793909"/>
    <w:rsid w:val="00793AAE"/>
    <w:rsid w:val="00793AF8"/>
    <w:rsid w:val="00793C6B"/>
    <w:rsid w:val="00793F98"/>
    <w:rsid w:val="007941F4"/>
    <w:rsid w:val="00794599"/>
    <w:rsid w:val="00794BDF"/>
    <w:rsid w:val="00794CD4"/>
    <w:rsid w:val="00794D19"/>
    <w:rsid w:val="00795500"/>
    <w:rsid w:val="007959CE"/>
    <w:rsid w:val="00795D97"/>
    <w:rsid w:val="00795E60"/>
    <w:rsid w:val="00795EFE"/>
    <w:rsid w:val="0079620C"/>
    <w:rsid w:val="0079621C"/>
    <w:rsid w:val="00796232"/>
    <w:rsid w:val="00796267"/>
    <w:rsid w:val="007966CB"/>
    <w:rsid w:val="007967F6"/>
    <w:rsid w:val="00796B9B"/>
    <w:rsid w:val="00796BC7"/>
    <w:rsid w:val="00796C28"/>
    <w:rsid w:val="00796C87"/>
    <w:rsid w:val="0079769F"/>
    <w:rsid w:val="00797FA3"/>
    <w:rsid w:val="007A0A0C"/>
    <w:rsid w:val="007A0EBC"/>
    <w:rsid w:val="007A11BE"/>
    <w:rsid w:val="007A14C5"/>
    <w:rsid w:val="007A18B9"/>
    <w:rsid w:val="007A2211"/>
    <w:rsid w:val="007A2BEB"/>
    <w:rsid w:val="007A2C8C"/>
    <w:rsid w:val="007A2FCE"/>
    <w:rsid w:val="007A30FE"/>
    <w:rsid w:val="007A3A4D"/>
    <w:rsid w:val="007A3BB0"/>
    <w:rsid w:val="007A46FE"/>
    <w:rsid w:val="007A48E7"/>
    <w:rsid w:val="007A4D95"/>
    <w:rsid w:val="007A4E53"/>
    <w:rsid w:val="007A5927"/>
    <w:rsid w:val="007A5CB4"/>
    <w:rsid w:val="007A5CB6"/>
    <w:rsid w:val="007A6265"/>
    <w:rsid w:val="007A7062"/>
    <w:rsid w:val="007A71AD"/>
    <w:rsid w:val="007A7619"/>
    <w:rsid w:val="007A798F"/>
    <w:rsid w:val="007A7AE8"/>
    <w:rsid w:val="007A7EEE"/>
    <w:rsid w:val="007B0644"/>
    <w:rsid w:val="007B0731"/>
    <w:rsid w:val="007B0C62"/>
    <w:rsid w:val="007B10AE"/>
    <w:rsid w:val="007B1214"/>
    <w:rsid w:val="007B13E3"/>
    <w:rsid w:val="007B1605"/>
    <w:rsid w:val="007B1F2A"/>
    <w:rsid w:val="007B2004"/>
    <w:rsid w:val="007B2598"/>
    <w:rsid w:val="007B268C"/>
    <w:rsid w:val="007B2CF7"/>
    <w:rsid w:val="007B341A"/>
    <w:rsid w:val="007B3D41"/>
    <w:rsid w:val="007B42A5"/>
    <w:rsid w:val="007B4C32"/>
    <w:rsid w:val="007B51AA"/>
    <w:rsid w:val="007B5578"/>
    <w:rsid w:val="007B5B74"/>
    <w:rsid w:val="007B5ECC"/>
    <w:rsid w:val="007B6082"/>
    <w:rsid w:val="007B62A3"/>
    <w:rsid w:val="007B63A6"/>
    <w:rsid w:val="007B6490"/>
    <w:rsid w:val="007B6771"/>
    <w:rsid w:val="007B69C7"/>
    <w:rsid w:val="007B6BD1"/>
    <w:rsid w:val="007B6F20"/>
    <w:rsid w:val="007C0199"/>
    <w:rsid w:val="007C0457"/>
    <w:rsid w:val="007C0489"/>
    <w:rsid w:val="007C06F3"/>
    <w:rsid w:val="007C1034"/>
    <w:rsid w:val="007C10D8"/>
    <w:rsid w:val="007C1136"/>
    <w:rsid w:val="007C1A41"/>
    <w:rsid w:val="007C1C17"/>
    <w:rsid w:val="007C28F0"/>
    <w:rsid w:val="007C33D5"/>
    <w:rsid w:val="007C3E44"/>
    <w:rsid w:val="007C40F6"/>
    <w:rsid w:val="007C4583"/>
    <w:rsid w:val="007C4614"/>
    <w:rsid w:val="007C4938"/>
    <w:rsid w:val="007C50F1"/>
    <w:rsid w:val="007C559C"/>
    <w:rsid w:val="007C562E"/>
    <w:rsid w:val="007C595F"/>
    <w:rsid w:val="007C5AD7"/>
    <w:rsid w:val="007C5B23"/>
    <w:rsid w:val="007C601F"/>
    <w:rsid w:val="007C60F9"/>
    <w:rsid w:val="007C662C"/>
    <w:rsid w:val="007C6932"/>
    <w:rsid w:val="007C6FAF"/>
    <w:rsid w:val="007C726F"/>
    <w:rsid w:val="007C7721"/>
    <w:rsid w:val="007D02B2"/>
    <w:rsid w:val="007D0ABB"/>
    <w:rsid w:val="007D1527"/>
    <w:rsid w:val="007D1F6B"/>
    <w:rsid w:val="007D285A"/>
    <w:rsid w:val="007D2C4D"/>
    <w:rsid w:val="007D358C"/>
    <w:rsid w:val="007D40DE"/>
    <w:rsid w:val="007D4645"/>
    <w:rsid w:val="007D4C52"/>
    <w:rsid w:val="007D53BC"/>
    <w:rsid w:val="007D5675"/>
    <w:rsid w:val="007D59BB"/>
    <w:rsid w:val="007D5E51"/>
    <w:rsid w:val="007D6376"/>
    <w:rsid w:val="007D76A4"/>
    <w:rsid w:val="007D7C7C"/>
    <w:rsid w:val="007E09B4"/>
    <w:rsid w:val="007E0AAE"/>
    <w:rsid w:val="007E0ABD"/>
    <w:rsid w:val="007E0B1C"/>
    <w:rsid w:val="007E0CC3"/>
    <w:rsid w:val="007E108B"/>
    <w:rsid w:val="007E118A"/>
    <w:rsid w:val="007E23EF"/>
    <w:rsid w:val="007E2463"/>
    <w:rsid w:val="007E2E4E"/>
    <w:rsid w:val="007E3067"/>
    <w:rsid w:val="007E32D9"/>
    <w:rsid w:val="007E3859"/>
    <w:rsid w:val="007E3AA6"/>
    <w:rsid w:val="007E42AF"/>
    <w:rsid w:val="007E4582"/>
    <w:rsid w:val="007E4852"/>
    <w:rsid w:val="007E4F66"/>
    <w:rsid w:val="007E50A5"/>
    <w:rsid w:val="007E582E"/>
    <w:rsid w:val="007E596D"/>
    <w:rsid w:val="007E5F3B"/>
    <w:rsid w:val="007E62CE"/>
    <w:rsid w:val="007E6501"/>
    <w:rsid w:val="007E6DF5"/>
    <w:rsid w:val="007E6E0E"/>
    <w:rsid w:val="007E722C"/>
    <w:rsid w:val="007E7594"/>
    <w:rsid w:val="007E7846"/>
    <w:rsid w:val="007F01AB"/>
    <w:rsid w:val="007F04F5"/>
    <w:rsid w:val="007F07E3"/>
    <w:rsid w:val="007F0BC4"/>
    <w:rsid w:val="007F0E61"/>
    <w:rsid w:val="007F160D"/>
    <w:rsid w:val="007F1966"/>
    <w:rsid w:val="007F1B55"/>
    <w:rsid w:val="007F1B85"/>
    <w:rsid w:val="007F215B"/>
    <w:rsid w:val="007F2294"/>
    <w:rsid w:val="007F24F9"/>
    <w:rsid w:val="007F2700"/>
    <w:rsid w:val="007F2CCF"/>
    <w:rsid w:val="007F2E52"/>
    <w:rsid w:val="007F3214"/>
    <w:rsid w:val="007F3336"/>
    <w:rsid w:val="007F3711"/>
    <w:rsid w:val="007F393D"/>
    <w:rsid w:val="007F3AB0"/>
    <w:rsid w:val="007F404B"/>
    <w:rsid w:val="007F50F1"/>
    <w:rsid w:val="007F51BB"/>
    <w:rsid w:val="007F59F4"/>
    <w:rsid w:val="007F641C"/>
    <w:rsid w:val="007F6A22"/>
    <w:rsid w:val="007F6D82"/>
    <w:rsid w:val="007F6DD7"/>
    <w:rsid w:val="007F7083"/>
    <w:rsid w:val="0080084C"/>
    <w:rsid w:val="008008E6"/>
    <w:rsid w:val="00800906"/>
    <w:rsid w:val="00801043"/>
    <w:rsid w:val="008011B5"/>
    <w:rsid w:val="00801BEE"/>
    <w:rsid w:val="00801C39"/>
    <w:rsid w:val="0080279F"/>
    <w:rsid w:val="00802829"/>
    <w:rsid w:val="00802AE0"/>
    <w:rsid w:val="00803738"/>
    <w:rsid w:val="00803C1E"/>
    <w:rsid w:val="00803DB0"/>
    <w:rsid w:val="00804FA9"/>
    <w:rsid w:val="00805025"/>
    <w:rsid w:val="008056D2"/>
    <w:rsid w:val="00805C61"/>
    <w:rsid w:val="00805FC3"/>
    <w:rsid w:val="00806FB2"/>
    <w:rsid w:val="008071BE"/>
    <w:rsid w:val="008078E7"/>
    <w:rsid w:val="00807DFA"/>
    <w:rsid w:val="00810670"/>
    <w:rsid w:val="008107C9"/>
    <w:rsid w:val="0081112E"/>
    <w:rsid w:val="008119D0"/>
    <w:rsid w:val="00811F8F"/>
    <w:rsid w:val="00811FE5"/>
    <w:rsid w:val="008124F6"/>
    <w:rsid w:val="008128D2"/>
    <w:rsid w:val="00812B2F"/>
    <w:rsid w:val="00812B63"/>
    <w:rsid w:val="00812F86"/>
    <w:rsid w:val="008138C6"/>
    <w:rsid w:val="00814343"/>
    <w:rsid w:val="00814854"/>
    <w:rsid w:val="00814F24"/>
    <w:rsid w:val="008152B3"/>
    <w:rsid w:val="0081531B"/>
    <w:rsid w:val="00815320"/>
    <w:rsid w:val="00815977"/>
    <w:rsid w:val="0081599B"/>
    <w:rsid w:val="00815A6F"/>
    <w:rsid w:val="00815B0F"/>
    <w:rsid w:val="00815BE6"/>
    <w:rsid w:val="008161D0"/>
    <w:rsid w:val="0081713C"/>
    <w:rsid w:val="00817204"/>
    <w:rsid w:val="00817649"/>
    <w:rsid w:val="008202B6"/>
    <w:rsid w:val="008203AE"/>
    <w:rsid w:val="0082065D"/>
    <w:rsid w:val="00820928"/>
    <w:rsid w:val="00820FA8"/>
    <w:rsid w:val="008210D7"/>
    <w:rsid w:val="00821137"/>
    <w:rsid w:val="0082170A"/>
    <w:rsid w:val="00821C7D"/>
    <w:rsid w:val="008226EE"/>
    <w:rsid w:val="008227B5"/>
    <w:rsid w:val="00822951"/>
    <w:rsid w:val="00822EAD"/>
    <w:rsid w:val="00822EE4"/>
    <w:rsid w:val="00823238"/>
    <w:rsid w:val="0082346B"/>
    <w:rsid w:val="00823620"/>
    <w:rsid w:val="00823638"/>
    <w:rsid w:val="00823919"/>
    <w:rsid w:val="00823A03"/>
    <w:rsid w:val="00823ABB"/>
    <w:rsid w:val="008243F7"/>
    <w:rsid w:val="008246D3"/>
    <w:rsid w:val="00824749"/>
    <w:rsid w:val="00824A5B"/>
    <w:rsid w:val="00824A98"/>
    <w:rsid w:val="00824EC1"/>
    <w:rsid w:val="00825790"/>
    <w:rsid w:val="008262E8"/>
    <w:rsid w:val="00826638"/>
    <w:rsid w:val="00826AF8"/>
    <w:rsid w:val="00827027"/>
    <w:rsid w:val="00827C91"/>
    <w:rsid w:val="00827CAD"/>
    <w:rsid w:val="00827E99"/>
    <w:rsid w:val="00830010"/>
    <w:rsid w:val="008302C7"/>
    <w:rsid w:val="0083045A"/>
    <w:rsid w:val="00830726"/>
    <w:rsid w:val="00830804"/>
    <w:rsid w:val="00830990"/>
    <w:rsid w:val="008312DE"/>
    <w:rsid w:val="00832903"/>
    <w:rsid w:val="00832C27"/>
    <w:rsid w:val="00833018"/>
    <w:rsid w:val="00833147"/>
    <w:rsid w:val="008331DF"/>
    <w:rsid w:val="00833276"/>
    <w:rsid w:val="008334D5"/>
    <w:rsid w:val="008339AB"/>
    <w:rsid w:val="00834CA8"/>
    <w:rsid w:val="00835259"/>
    <w:rsid w:val="00835650"/>
    <w:rsid w:val="00835AA9"/>
    <w:rsid w:val="00836155"/>
    <w:rsid w:val="0083669A"/>
    <w:rsid w:val="00836FFC"/>
    <w:rsid w:val="008379CA"/>
    <w:rsid w:val="00837EB3"/>
    <w:rsid w:val="00837FC3"/>
    <w:rsid w:val="00840203"/>
    <w:rsid w:val="00841198"/>
    <w:rsid w:val="0084180B"/>
    <w:rsid w:val="0084187E"/>
    <w:rsid w:val="008421D1"/>
    <w:rsid w:val="0084249C"/>
    <w:rsid w:val="0084262D"/>
    <w:rsid w:val="00842A56"/>
    <w:rsid w:val="00842D9C"/>
    <w:rsid w:val="00842FBE"/>
    <w:rsid w:val="00843A1E"/>
    <w:rsid w:val="00844199"/>
    <w:rsid w:val="008449E5"/>
    <w:rsid w:val="00845003"/>
    <w:rsid w:val="0084522D"/>
    <w:rsid w:val="008454D2"/>
    <w:rsid w:val="0084592E"/>
    <w:rsid w:val="00845C3C"/>
    <w:rsid w:val="00845E99"/>
    <w:rsid w:val="00845F10"/>
    <w:rsid w:val="008463AF"/>
    <w:rsid w:val="00846549"/>
    <w:rsid w:val="0084666C"/>
    <w:rsid w:val="00846775"/>
    <w:rsid w:val="00847094"/>
    <w:rsid w:val="00847341"/>
    <w:rsid w:val="008475F5"/>
    <w:rsid w:val="00847811"/>
    <w:rsid w:val="00847CF4"/>
    <w:rsid w:val="008502D3"/>
    <w:rsid w:val="008503BD"/>
    <w:rsid w:val="00850686"/>
    <w:rsid w:val="00850ED1"/>
    <w:rsid w:val="0085220D"/>
    <w:rsid w:val="00852351"/>
    <w:rsid w:val="0085255D"/>
    <w:rsid w:val="00852DA3"/>
    <w:rsid w:val="008530A5"/>
    <w:rsid w:val="00853239"/>
    <w:rsid w:val="0085359B"/>
    <w:rsid w:val="00853723"/>
    <w:rsid w:val="0085396B"/>
    <w:rsid w:val="00853C69"/>
    <w:rsid w:val="00854BC9"/>
    <w:rsid w:val="00854EBC"/>
    <w:rsid w:val="008551E0"/>
    <w:rsid w:val="008563B9"/>
    <w:rsid w:val="008564EE"/>
    <w:rsid w:val="00856D68"/>
    <w:rsid w:val="00857564"/>
    <w:rsid w:val="008575A8"/>
    <w:rsid w:val="00857DEF"/>
    <w:rsid w:val="00857F29"/>
    <w:rsid w:val="00860286"/>
    <w:rsid w:val="0086040D"/>
    <w:rsid w:val="008604E8"/>
    <w:rsid w:val="008605BC"/>
    <w:rsid w:val="0086073B"/>
    <w:rsid w:val="008612AD"/>
    <w:rsid w:val="008612BB"/>
    <w:rsid w:val="0086227F"/>
    <w:rsid w:val="00862719"/>
    <w:rsid w:val="008627BB"/>
    <w:rsid w:val="0086328C"/>
    <w:rsid w:val="008633D4"/>
    <w:rsid w:val="008634CB"/>
    <w:rsid w:val="00863752"/>
    <w:rsid w:val="008639E9"/>
    <w:rsid w:val="00863C87"/>
    <w:rsid w:val="00864210"/>
    <w:rsid w:val="00864ECD"/>
    <w:rsid w:val="00864FA9"/>
    <w:rsid w:val="0086511D"/>
    <w:rsid w:val="0086546F"/>
    <w:rsid w:val="008656CB"/>
    <w:rsid w:val="0086591C"/>
    <w:rsid w:val="0086611B"/>
    <w:rsid w:val="008663D7"/>
    <w:rsid w:val="008668EE"/>
    <w:rsid w:val="0086777A"/>
    <w:rsid w:val="008677AB"/>
    <w:rsid w:val="0086793E"/>
    <w:rsid w:val="0087013C"/>
    <w:rsid w:val="008706EE"/>
    <w:rsid w:val="00870CF8"/>
    <w:rsid w:val="0087139A"/>
    <w:rsid w:val="008718C0"/>
    <w:rsid w:val="00871BC9"/>
    <w:rsid w:val="00871E8A"/>
    <w:rsid w:val="00871EF4"/>
    <w:rsid w:val="00871F92"/>
    <w:rsid w:val="00872001"/>
    <w:rsid w:val="00872063"/>
    <w:rsid w:val="0087236D"/>
    <w:rsid w:val="0087237F"/>
    <w:rsid w:val="008725B9"/>
    <w:rsid w:val="00872CB1"/>
    <w:rsid w:val="00873A98"/>
    <w:rsid w:val="00873AEC"/>
    <w:rsid w:val="00873CC1"/>
    <w:rsid w:val="00874155"/>
    <w:rsid w:val="008747AE"/>
    <w:rsid w:val="00874A60"/>
    <w:rsid w:val="00874F61"/>
    <w:rsid w:val="00875A31"/>
    <w:rsid w:val="00875E72"/>
    <w:rsid w:val="00876B33"/>
    <w:rsid w:val="00877135"/>
    <w:rsid w:val="00877512"/>
    <w:rsid w:val="00877745"/>
    <w:rsid w:val="008802EB"/>
    <w:rsid w:val="00880BFC"/>
    <w:rsid w:val="00880C53"/>
    <w:rsid w:val="0088108A"/>
    <w:rsid w:val="0088195D"/>
    <w:rsid w:val="00881A9C"/>
    <w:rsid w:val="00881E1D"/>
    <w:rsid w:val="008820E3"/>
    <w:rsid w:val="0088229C"/>
    <w:rsid w:val="008822A4"/>
    <w:rsid w:val="008828AD"/>
    <w:rsid w:val="008828E8"/>
    <w:rsid w:val="00884053"/>
    <w:rsid w:val="0088459A"/>
    <w:rsid w:val="008852B1"/>
    <w:rsid w:val="008856A9"/>
    <w:rsid w:val="008858E4"/>
    <w:rsid w:val="00885F0F"/>
    <w:rsid w:val="00886517"/>
    <w:rsid w:val="008869B3"/>
    <w:rsid w:val="00886DF1"/>
    <w:rsid w:val="008873C6"/>
    <w:rsid w:val="008879DF"/>
    <w:rsid w:val="00890348"/>
    <w:rsid w:val="00890B07"/>
    <w:rsid w:val="00890C1E"/>
    <w:rsid w:val="0089152A"/>
    <w:rsid w:val="00891CEF"/>
    <w:rsid w:val="00891FB1"/>
    <w:rsid w:val="008920A1"/>
    <w:rsid w:val="0089245F"/>
    <w:rsid w:val="008925D1"/>
    <w:rsid w:val="008927BB"/>
    <w:rsid w:val="00892C57"/>
    <w:rsid w:val="008930AB"/>
    <w:rsid w:val="0089319D"/>
    <w:rsid w:val="00893A8A"/>
    <w:rsid w:val="00893D44"/>
    <w:rsid w:val="00893E5D"/>
    <w:rsid w:val="008942DA"/>
    <w:rsid w:val="00894696"/>
    <w:rsid w:val="008947A2"/>
    <w:rsid w:val="00895B85"/>
    <w:rsid w:val="00895E45"/>
    <w:rsid w:val="0089603B"/>
    <w:rsid w:val="008961E1"/>
    <w:rsid w:val="00896A31"/>
    <w:rsid w:val="00896A70"/>
    <w:rsid w:val="00896B64"/>
    <w:rsid w:val="0089707E"/>
    <w:rsid w:val="00897108"/>
    <w:rsid w:val="008974F7"/>
    <w:rsid w:val="008978E4"/>
    <w:rsid w:val="00897B51"/>
    <w:rsid w:val="008A018A"/>
    <w:rsid w:val="008A076D"/>
    <w:rsid w:val="008A0B9D"/>
    <w:rsid w:val="008A1787"/>
    <w:rsid w:val="008A1826"/>
    <w:rsid w:val="008A1F47"/>
    <w:rsid w:val="008A228E"/>
    <w:rsid w:val="008A23A7"/>
    <w:rsid w:val="008A2493"/>
    <w:rsid w:val="008A24A9"/>
    <w:rsid w:val="008A259F"/>
    <w:rsid w:val="008A25F1"/>
    <w:rsid w:val="008A2DDD"/>
    <w:rsid w:val="008A3086"/>
    <w:rsid w:val="008A30AC"/>
    <w:rsid w:val="008A31A9"/>
    <w:rsid w:val="008A364D"/>
    <w:rsid w:val="008A372B"/>
    <w:rsid w:val="008A43B3"/>
    <w:rsid w:val="008A46AE"/>
    <w:rsid w:val="008A53ED"/>
    <w:rsid w:val="008A5676"/>
    <w:rsid w:val="008A57D2"/>
    <w:rsid w:val="008A5BF0"/>
    <w:rsid w:val="008A601A"/>
    <w:rsid w:val="008A61AD"/>
    <w:rsid w:val="008A671D"/>
    <w:rsid w:val="008A6A30"/>
    <w:rsid w:val="008A6BBC"/>
    <w:rsid w:val="008A6CF4"/>
    <w:rsid w:val="008A70B9"/>
    <w:rsid w:val="008A710E"/>
    <w:rsid w:val="008A758C"/>
    <w:rsid w:val="008A7DE4"/>
    <w:rsid w:val="008B0205"/>
    <w:rsid w:val="008B0788"/>
    <w:rsid w:val="008B0913"/>
    <w:rsid w:val="008B0EAF"/>
    <w:rsid w:val="008B1417"/>
    <w:rsid w:val="008B1C9A"/>
    <w:rsid w:val="008B1EDB"/>
    <w:rsid w:val="008B2090"/>
    <w:rsid w:val="008B2248"/>
    <w:rsid w:val="008B2800"/>
    <w:rsid w:val="008B28A2"/>
    <w:rsid w:val="008B3438"/>
    <w:rsid w:val="008B3A88"/>
    <w:rsid w:val="008B4EBE"/>
    <w:rsid w:val="008B5874"/>
    <w:rsid w:val="008B5AA6"/>
    <w:rsid w:val="008B5BD1"/>
    <w:rsid w:val="008B5CAF"/>
    <w:rsid w:val="008B670E"/>
    <w:rsid w:val="008B7014"/>
    <w:rsid w:val="008B7C7C"/>
    <w:rsid w:val="008C0255"/>
    <w:rsid w:val="008C0394"/>
    <w:rsid w:val="008C03BD"/>
    <w:rsid w:val="008C0784"/>
    <w:rsid w:val="008C0C0D"/>
    <w:rsid w:val="008C0D39"/>
    <w:rsid w:val="008C2240"/>
    <w:rsid w:val="008C2536"/>
    <w:rsid w:val="008C26DD"/>
    <w:rsid w:val="008C37E4"/>
    <w:rsid w:val="008C4113"/>
    <w:rsid w:val="008C44E3"/>
    <w:rsid w:val="008C44F1"/>
    <w:rsid w:val="008C45DE"/>
    <w:rsid w:val="008C46F4"/>
    <w:rsid w:val="008C4C44"/>
    <w:rsid w:val="008C4F43"/>
    <w:rsid w:val="008C5103"/>
    <w:rsid w:val="008C5502"/>
    <w:rsid w:val="008C57B3"/>
    <w:rsid w:val="008C5C80"/>
    <w:rsid w:val="008C61EC"/>
    <w:rsid w:val="008C621B"/>
    <w:rsid w:val="008C69FE"/>
    <w:rsid w:val="008C6D4E"/>
    <w:rsid w:val="008C7125"/>
    <w:rsid w:val="008C797B"/>
    <w:rsid w:val="008C7B27"/>
    <w:rsid w:val="008D074C"/>
    <w:rsid w:val="008D09FA"/>
    <w:rsid w:val="008D0E97"/>
    <w:rsid w:val="008D12AC"/>
    <w:rsid w:val="008D12B9"/>
    <w:rsid w:val="008D1A7E"/>
    <w:rsid w:val="008D1AD7"/>
    <w:rsid w:val="008D1DBC"/>
    <w:rsid w:val="008D1FF7"/>
    <w:rsid w:val="008D2438"/>
    <w:rsid w:val="008D27F8"/>
    <w:rsid w:val="008D2C14"/>
    <w:rsid w:val="008D32D2"/>
    <w:rsid w:val="008D3677"/>
    <w:rsid w:val="008D3C48"/>
    <w:rsid w:val="008D4D97"/>
    <w:rsid w:val="008D60F6"/>
    <w:rsid w:val="008D659C"/>
    <w:rsid w:val="008D6625"/>
    <w:rsid w:val="008D67D6"/>
    <w:rsid w:val="008D69A8"/>
    <w:rsid w:val="008D701B"/>
    <w:rsid w:val="008D74A3"/>
    <w:rsid w:val="008D74C0"/>
    <w:rsid w:val="008E018F"/>
    <w:rsid w:val="008E0837"/>
    <w:rsid w:val="008E094C"/>
    <w:rsid w:val="008E0ECD"/>
    <w:rsid w:val="008E0F3D"/>
    <w:rsid w:val="008E1145"/>
    <w:rsid w:val="008E19C2"/>
    <w:rsid w:val="008E2177"/>
    <w:rsid w:val="008E26E9"/>
    <w:rsid w:val="008E2EC9"/>
    <w:rsid w:val="008E3701"/>
    <w:rsid w:val="008E37B1"/>
    <w:rsid w:val="008E37FC"/>
    <w:rsid w:val="008E3FD7"/>
    <w:rsid w:val="008E4398"/>
    <w:rsid w:val="008E46C3"/>
    <w:rsid w:val="008E4D10"/>
    <w:rsid w:val="008E586B"/>
    <w:rsid w:val="008E5A29"/>
    <w:rsid w:val="008E63FB"/>
    <w:rsid w:val="008E6681"/>
    <w:rsid w:val="008E68B5"/>
    <w:rsid w:val="008E68CF"/>
    <w:rsid w:val="008E6C0B"/>
    <w:rsid w:val="008E76B8"/>
    <w:rsid w:val="008F014A"/>
    <w:rsid w:val="008F01F7"/>
    <w:rsid w:val="008F05B0"/>
    <w:rsid w:val="008F0822"/>
    <w:rsid w:val="008F0AAD"/>
    <w:rsid w:val="008F1141"/>
    <w:rsid w:val="008F1253"/>
    <w:rsid w:val="008F15BD"/>
    <w:rsid w:val="008F15FE"/>
    <w:rsid w:val="008F17B9"/>
    <w:rsid w:val="008F20AE"/>
    <w:rsid w:val="008F2289"/>
    <w:rsid w:val="008F23B6"/>
    <w:rsid w:val="008F2675"/>
    <w:rsid w:val="008F2B08"/>
    <w:rsid w:val="008F2D33"/>
    <w:rsid w:val="008F3180"/>
    <w:rsid w:val="008F3A6E"/>
    <w:rsid w:val="008F3D18"/>
    <w:rsid w:val="008F3FBA"/>
    <w:rsid w:val="008F4AC3"/>
    <w:rsid w:val="008F4CAA"/>
    <w:rsid w:val="008F5051"/>
    <w:rsid w:val="008F5410"/>
    <w:rsid w:val="008F56BB"/>
    <w:rsid w:val="008F591A"/>
    <w:rsid w:val="008F5EC0"/>
    <w:rsid w:val="008F63C4"/>
    <w:rsid w:val="008F64E8"/>
    <w:rsid w:val="008F6987"/>
    <w:rsid w:val="008F6A7B"/>
    <w:rsid w:val="008F6F0C"/>
    <w:rsid w:val="008F709B"/>
    <w:rsid w:val="008F71F8"/>
    <w:rsid w:val="008F7D7C"/>
    <w:rsid w:val="008F7F7F"/>
    <w:rsid w:val="00900269"/>
    <w:rsid w:val="00901087"/>
    <w:rsid w:val="0090119B"/>
    <w:rsid w:val="00901AA4"/>
    <w:rsid w:val="009020C3"/>
    <w:rsid w:val="009020C8"/>
    <w:rsid w:val="009022C6"/>
    <w:rsid w:val="009029D4"/>
    <w:rsid w:val="00902CB5"/>
    <w:rsid w:val="00902CC4"/>
    <w:rsid w:val="0090303D"/>
    <w:rsid w:val="00903752"/>
    <w:rsid w:val="00903BE1"/>
    <w:rsid w:val="0090408D"/>
    <w:rsid w:val="00904218"/>
    <w:rsid w:val="00904734"/>
    <w:rsid w:val="0090483E"/>
    <w:rsid w:val="00904966"/>
    <w:rsid w:val="00904B9E"/>
    <w:rsid w:val="00904BD5"/>
    <w:rsid w:val="00905031"/>
    <w:rsid w:val="00905322"/>
    <w:rsid w:val="00905346"/>
    <w:rsid w:val="00905581"/>
    <w:rsid w:val="009055B8"/>
    <w:rsid w:val="0090575B"/>
    <w:rsid w:val="00905C44"/>
    <w:rsid w:val="00905E99"/>
    <w:rsid w:val="00905F61"/>
    <w:rsid w:val="00906002"/>
    <w:rsid w:val="00906C64"/>
    <w:rsid w:val="00906D11"/>
    <w:rsid w:val="009071C7"/>
    <w:rsid w:val="00907247"/>
    <w:rsid w:val="0090724B"/>
    <w:rsid w:val="00907617"/>
    <w:rsid w:val="00910268"/>
    <w:rsid w:val="00910AEE"/>
    <w:rsid w:val="00910BEA"/>
    <w:rsid w:val="00910DDF"/>
    <w:rsid w:val="00911046"/>
    <w:rsid w:val="009111AB"/>
    <w:rsid w:val="0091158D"/>
    <w:rsid w:val="00911688"/>
    <w:rsid w:val="00911DAA"/>
    <w:rsid w:val="00911E9C"/>
    <w:rsid w:val="00912088"/>
    <w:rsid w:val="0091211D"/>
    <w:rsid w:val="00912513"/>
    <w:rsid w:val="0091261A"/>
    <w:rsid w:val="009127D3"/>
    <w:rsid w:val="00912D22"/>
    <w:rsid w:val="00912FB6"/>
    <w:rsid w:val="00913254"/>
    <w:rsid w:val="009138B4"/>
    <w:rsid w:val="00913A86"/>
    <w:rsid w:val="00914B08"/>
    <w:rsid w:val="00914B1A"/>
    <w:rsid w:val="00914C89"/>
    <w:rsid w:val="009150D0"/>
    <w:rsid w:val="009153AB"/>
    <w:rsid w:val="00915F20"/>
    <w:rsid w:val="00916023"/>
    <w:rsid w:val="009162CD"/>
    <w:rsid w:val="00916BFC"/>
    <w:rsid w:val="00916E2B"/>
    <w:rsid w:val="00917DCD"/>
    <w:rsid w:val="00920008"/>
    <w:rsid w:val="0092003A"/>
    <w:rsid w:val="009202A5"/>
    <w:rsid w:val="009207C2"/>
    <w:rsid w:val="009219A4"/>
    <w:rsid w:val="00921D95"/>
    <w:rsid w:val="0092210C"/>
    <w:rsid w:val="00922457"/>
    <w:rsid w:val="009224B9"/>
    <w:rsid w:val="00922575"/>
    <w:rsid w:val="0092261A"/>
    <w:rsid w:val="00922BD1"/>
    <w:rsid w:val="009237C9"/>
    <w:rsid w:val="00923C1D"/>
    <w:rsid w:val="00924465"/>
    <w:rsid w:val="009245C7"/>
    <w:rsid w:val="00924825"/>
    <w:rsid w:val="00924CC3"/>
    <w:rsid w:val="009250FE"/>
    <w:rsid w:val="00925106"/>
    <w:rsid w:val="00925C6B"/>
    <w:rsid w:val="00926A1A"/>
    <w:rsid w:val="00926B19"/>
    <w:rsid w:val="00926CCC"/>
    <w:rsid w:val="00926E8C"/>
    <w:rsid w:val="009271D1"/>
    <w:rsid w:val="0092738C"/>
    <w:rsid w:val="00927620"/>
    <w:rsid w:val="00927927"/>
    <w:rsid w:val="00927DD4"/>
    <w:rsid w:val="00927F4F"/>
    <w:rsid w:val="0093050E"/>
    <w:rsid w:val="00930535"/>
    <w:rsid w:val="00930C74"/>
    <w:rsid w:val="00930E96"/>
    <w:rsid w:val="00931706"/>
    <w:rsid w:val="00931846"/>
    <w:rsid w:val="00931C54"/>
    <w:rsid w:val="00932225"/>
    <w:rsid w:val="00932955"/>
    <w:rsid w:val="00932C2E"/>
    <w:rsid w:val="00932CB4"/>
    <w:rsid w:val="0093322B"/>
    <w:rsid w:val="0093394D"/>
    <w:rsid w:val="0093491D"/>
    <w:rsid w:val="00934995"/>
    <w:rsid w:val="00934D4A"/>
    <w:rsid w:val="00934DC6"/>
    <w:rsid w:val="00935E63"/>
    <w:rsid w:val="0093604C"/>
    <w:rsid w:val="00937489"/>
    <w:rsid w:val="009379D2"/>
    <w:rsid w:val="00937A66"/>
    <w:rsid w:val="00937B02"/>
    <w:rsid w:val="009400E5"/>
    <w:rsid w:val="009406E8"/>
    <w:rsid w:val="009408C7"/>
    <w:rsid w:val="0094127B"/>
    <w:rsid w:val="00941717"/>
    <w:rsid w:val="00941A60"/>
    <w:rsid w:val="0094202D"/>
    <w:rsid w:val="009427E5"/>
    <w:rsid w:val="00943221"/>
    <w:rsid w:val="00943357"/>
    <w:rsid w:val="00943526"/>
    <w:rsid w:val="00943BA1"/>
    <w:rsid w:val="00943E0D"/>
    <w:rsid w:val="009442FE"/>
    <w:rsid w:val="009445B2"/>
    <w:rsid w:val="009445D1"/>
    <w:rsid w:val="00944E38"/>
    <w:rsid w:val="00945077"/>
    <w:rsid w:val="009454AC"/>
    <w:rsid w:val="009457DC"/>
    <w:rsid w:val="0094637C"/>
    <w:rsid w:val="0094717A"/>
    <w:rsid w:val="00947458"/>
    <w:rsid w:val="00947673"/>
    <w:rsid w:val="0094789E"/>
    <w:rsid w:val="0094793E"/>
    <w:rsid w:val="00947B58"/>
    <w:rsid w:val="009503A8"/>
    <w:rsid w:val="009504F9"/>
    <w:rsid w:val="009516E7"/>
    <w:rsid w:val="00951B68"/>
    <w:rsid w:val="00952498"/>
    <w:rsid w:val="00952758"/>
    <w:rsid w:val="00952968"/>
    <w:rsid w:val="00952CB4"/>
    <w:rsid w:val="00952E3F"/>
    <w:rsid w:val="00952E40"/>
    <w:rsid w:val="00953223"/>
    <w:rsid w:val="00953FF2"/>
    <w:rsid w:val="00954A7B"/>
    <w:rsid w:val="00954A9E"/>
    <w:rsid w:val="00955073"/>
    <w:rsid w:val="00955571"/>
    <w:rsid w:val="00955745"/>
    <w:rsid w:val="00955B1B"/>
    <w:rsid w:val="009566EE"/>
    <w:rsid w:val="00956B88"/>
    <w:rsid w:val="00957169"/>
    <w:rsid w:val="00957449"/>
    <w:rsid w:val="00957764"/>
    <w:rsid w:val="00957C3C"/>
    <w:rsid w:val="009604DA"/>
    <w:rsid w:val="00961198"/>
    <w:rsid w:val="00961362"/>
    <w:rsid w:val="00961602"/>
    <w:rsid w:val="009616F8"/>
    <w:rsid w:val="00962136"/>
    <w:rsid w:val="00962405"/>
    <w:rsid w:val="009627A3"/>
    <w:rsid w:val="00962C1F"/>
    <w:rsid w:val="00962D7F"/>
    <w:rsid w:val="00962EA8"/>
    <w:rsid w:val="00963268"/>
    <w:rsid w:val="009632EA"/>
    <w:rsid w:val="00963B95"/>
    <w:rsid w:val="00963C90"/>
    <w:rsid w:val="00965BDE"/>
    <w:rsid w:val="0096700C"/>
    <w:rsid w:val="0096701A"/>
    <w:rsid w:val="009671A4"/>
    <w:rsid w:val="009700B8"/>
    <w:rsid w:val="0097014B"/>
    <w:rsid w:val="00970B45"/>
    <w:rsid w:val="00970C7D"/>
    <w:rsid w:val="00970D0A"/>
    <w:rsid w:val="00971B4C"/>
    <w:rsid w:val="009724D1"/>
    <w:rsid w:val="0097270D"/>
    <w:rsid w:val="00972722"/>
    <w:rsid w:val="009727BE"/>
    <w:rsid w:val="00972B90"/>
    <w:rsid w:val="00972DB7"/>
    <w:rsid w:val="00973456"/>
    <w:rsid w:val="0097362A"/>
    <w:rsid w:val="00973B2D"/>
    <w:rsid w:val="00973C6B"/>
    <w:rsid w:val="00974224"/>
    <w:rsid w:val="0097425B"/>
    <w:rsid w:val="00974329"/>
    <w:rsid w:val="009746D8"/>
    <w:rsid w:val="00974B3B"/>
    <w:rsid w:val="00974B54"/>
    <w:rsid w:val="00974FE8"/>
    <w:rsid w:val="0097530D"/>
    <w:rsid w:val="009757E2"/>
    <w:rsid w:val="00976F09"/>
    <w:rsid w:val="0097733C"/>
    <w:rsid w:val="0097754A"/>
    <w:rsid w:val="009779A8"/>
    <w:rsid w:val="00977B33"/>
    <w:rsid w:val="00977D51"/>
    <w:rsid w:val="00980470"/>
    <w:rsid w:val="0098064A"/>
    <w:rsid w:val="009809FC"/>
    <w:rsid w:val="00980BD0"/>
    <w:rsid w:val="00980D76"/>
    <w:rsid w:val="00980EDF"/>
    <w:rsid w:val="009811A7"/>
    <w:rsid w:val="00981751"/>
    <w:rsid w:val="009838E8"/>
    <w:rsid w:val="0098395B"/>
    <w:rsid w:val="009839FC"/>
    <w:rsid w:val="009841D7"/>
    <w:rsid w:val="009843EE"/>
    <w:rsid w:val="00984601"/>
    <w:rsid w:val="00984940"/>
    <w:rsid w:val="00984E00"/>
    <w:rsid w:val="00984F3C"/>
    <w:rsid w:val="009856A3"/>
    <w:rsid w:val="009858B3"/>
    <w:rsid w:val="00985F39"/>
    <w:rsid w:val="00985F55"/>
    <w:rsid w:val="00986524"/>
    <w:rsid w:val="00987907"/>
    <w:rsid w:val="00987CE5"/>
    <w:rsid w:val="0099014C"/>
    <w:rsid w:val="009903A4"/>
    <w:rsid w:val="009906C4"/>
    <w:rsid w:val="00990753"/>
    <w:rsid w:val="00991517"/>
    <w:rsid w:val="0099180E"/>
    <w:rsid w:val="00991ACB"/>
    <w:rsid w:val="00992651"/>
    <w:rsid w:val="009927E9"/>
    <w:rsid w:val="00992C33"/>
    <w:rsid w:val="00992D6B"/>
    <w:rsid w:val="00992F91"/>
    <w:rsid w:val="00993345"/>
    <w:rsid w:val="0099334A"/>
    <w:rsid w:val="00993D31"/>
    <w:rsid w:val="00994114"/>
    <w:rsid w:val="00994620"/>
    <w:rsid w:val="00994976"/>
    <w:rsid w:val="00994AFC"/>
    <w:rsid w:val="00994DE8"/>
    <w:rsid w:val="009950BB"/>
    <w:rsid w:val="009950D4"/>
    <w:rsid w:val="00995450"/>
    <w:rsid w:val="009956BC"/>
    <w:rsid w:val="00995D1C"/>
    <w:rsid w:val="00995FDC"/>
    <w:rsid w:val="00996637"/>
    <w:rsid w:val="0099670A"/>
    <w:rsid w:val="00996D1F"/>
    <w:rsid w:val="0099716A"/>
    <w:rsid w:val="00997938"/>
    <w:rsid w:val="009A0FC7"/>
    <w:rsid w:val="009A1197"/>
    <w:rsid w:val="009A1D25"/>
    <w:rsid w:val="009A1DDB"/>
    <w:rsid w:val="009A2703"/>
    <w:rsid w:val="009A27DE"/>
    <w:rsid w:val="009A291E"/>
    <w:rsid w:val="009A2F5D"/>
    <w:rsid w:val="009A33C7"/>
    <w:rsid w:val="009A390F"/>
    <w:rsid w:val="009A3A90"/>
    <w:rsid w:val="009A3B23"/>
    <w:rsid w:val="009A3F0B"/>
    <w:rsid w:val="009A425B"/>
    <w:rsid w:val="009A4849"/>
    <w:rsid w:val="009A49CF"/>
    <w:rsid w:val="009A4F19"/>
    <w:rsid w:val="009A5058"/>
    <w:rsid w:val="009A563F"/>
    <w:rsid w:val="009A599C"/>
    <w:rsid w:val="009A5C18"/>
    <w:rsid w:val="009A6178"/>
    <w:rsid w:val="009A6375"/>
    <w:rsid w:val="009A6733"/>
    <w:rsid w:val="009A6B73"/>
    <w:rsid w:val="009A722E"/>
    <w:rsid w:val="009A767D"/>
    <w:rsid w:val="009B1054"/>
    <w:rsid w:val="009B187F"/>
    <w:rsid w:val="009B19D1"/>
    <w:rsid w:val="009B1A8F"/>
    <w:rsid w:val="009B1D98"/>
    <w:rsid w:val="009B1E17"/>
    <w:rsid w:val="009B2875"/>
    <w:rsid w:val="009B2C8E"/>
    <w:rsid w:val="009B2DCA"/>
    <w:rsid w:val="009B3088"/>
    <w:rsid w:val="009B32D9"/>
    <w:rsid w:val="009B3914"/>
    <w:rsid w:val="009B394E"/>
    <w:rsid w:val="009B3EEE"/>
    <w:rsid w:val="009B44F7"/>
    <w:rsid w:val="009B46A4"/>
    <w:rsid w:val="009B4974"/>
    <w:rsid w:val="009B4999"/>
    <w:rsid w:val="009B49EA"/>
    <w:rsid w:val="009B4A87"/>
    <w:rsid w:val="009B4AFE"/>
    <w:rsid w:val="009B4D1B"/>
    <w:rsid w:val="009B5608"/>
    <w:rsid w:val="009B5704"/>
    <w:rsid w:val="009B59A5"/>
    <w:rsid w:val="009B59ED"/>
    <w:rsid w:val="009B6753"/>
    <w:rsid w:val="009B6B6B"/>
    <w:rsid w:val="009B6D34"/>
    <w:rsid w:val="009B7470"/>
    <w:rsid w:val="009B7C6A"/>
    <w:rsid w:val="009B7CAB"/>
    <w:rsid w:val="009B7EEE"/>
    <w:rsid w:val="009B7F70"/>
    <w:rsid w:val="009C0236"/>
    <w:rsid w:val="009C05A9"/>
    <w:rsid w:val="009C0893"/>
    <w:rsid w:val="009C0EC9"/>
    <w:rsid w:val="009C15C4"/>
    <w:rsid w:val="009C1C23"/>
    <w:rsid w:val="009C2321"/>
    <w:rsid w:val="009C2D05"/>
    <w:rsid w:val="009C329D"/>
    <w:rsid w:val="009C32C2"/>
    <w:rsid w:val="009C3342"/>
    <w:rsid w:val="009C3A5F"/>
    <w:rsid w:val="009C425A"/>
    <w:rsid w:val="009C45A1"/>
    <w:rsid w:val="009C461A"/>
    <w:rsid w:val="009C4939"/>
    <w:rsid w:val="009C515B"/>
    <w:rsid w:val="009C522A"/>
    <w:rsid w:val="009C54B3"/>
    <w:rsid w:val="009C5754"/>
    <w:rsid w:val="009C619F"/>
    <w:rsid w:val="009C6297"/>
    <w:rsid w:val="009C7239"/>
    <w:rsid w:val="009C7850"/>
    <w:rsid w:val="009C7F91"/>
    <w:rsid w:val="009D017C"/>
    <w:rsid w:val="009D02C3"/>
    <w:rsid w:val="009D0F9F"/>
    <w:rsid w:val="009D0FAE"/>
    <w:rsid w:val="009D14D2"/>
    <w:rsid w:val="009D1523"/>
    <w:rsid w:val="009D15F8"/>
    <w:rsid w:val="009D1624"/>
    <w:rsid w:val="009D18B8"/>
    <w:rsid w:val="009D1995"/>
    <w:rsid w:val="009D1BA3"/>
    <w:rsid w:val="009D1F3B"/>
    <w:rsid w:val="009D26E3"/>
    <w:rsid w:val="009D2786"/>
    <w:rsid w:val="009D3290"/>
    <w:rsid w:val="009D37E0"/>
    <w:rsid w:val="009D3C5E"/>
    <w:rsid w:val="009D3DF0"/>
    <w:rsid w:val="009D3F2A"/>
    <w:rsid w:val="009D4AC8"/>
    <w:rsid w:val="009D4C1E"/>
    <w:rsid w:val="009D52E0"/>
    <w:rsid w:val="009D5373"/>
    <w:rsid w:val="009D6A98"/>
    <w:rsid w:val="009D6D4E"/>
    <w:rsid w:val="009D7562"/>
    <w:rsid w:val="009D7B83"/>
    <w:rsid w:val="009D7BAD"/>
    <w:rsid w:val="009D7BD3"/>
    <w:rsid w:val="009E00D4"/>
    <w:rsid w:val="009E0BB6"/>
    <w:rsid w:val="009E0C6F"/>
    <w:rsid w:val="009E0F47"/>
    <w:rsid w:val="009E124B"/>
    <w:rsid w:val="009E1426"/>
    <w:rsid w:val="009E1AD5"/>
    <w:rsid w:val="009E1C1A"/>
    <w:rsid w:val="009E2466"/>
    <w:rsid w:val="009E280B"/>
    <w:rsid w:val="009E2C9A"/>
    <w:rsid w:val="009E2D7D"/>
    <w:rsid w:val="009E346F"/>
    <w:rsid w:val="009E351B"/>
    <w:rsid w:val="009E37EE"/>
    <w:rsid w:val="009E38E2"/>
    <w:rsid w:val="009E39D1"/>
    <w:rsid w:val="009E3D40"/>
    <w:rsid w:val="009E4BA6"/>
    <w:rsid w:val="009E54E7"/>
    <w:rsid w:val="009E55E2"/>
    <w:rsid w:val="009E58A0"/>
    <w:rsid w:val="009E5D84"/>
    <w:rsid w:val="009E5E40"/>
    <w:rsid w:val="009E6107"/>
    <w:rsid w:val="009E66AF"/>
    <w:rsid w:val="009E6723"/>
    <w:rsid w:val="009E6A34"/>
    <w:rsid w:val="009E6F38"/>
    <w:rsid w:val="009E7F78"/>
    <w:rsid w:val="009F03F8"/>
    <w:rsid w:val="009F0AD9"/>
    <w:rsid w:val="009F102B"/>
    <w:rsid w:val="009F1502"/>
    <w:rsid w:val="009F1942"/>
    <w:rsid w:val="009F1AE6"/>
    <w:rsid w:val="009F211D"/>
    <w:rsid w:val="009F2646"/>
    <w:rsid w:val="009F397C"/>
    <w:rsid w:val="009F451C"/>
    <w:rsid w:val="009F482C"/>
    <w:rsid w:val="009F4E43"/>
    <w:rsid w:val="009F559D"/>
    <w:rsid w:val="009F570E"/>
    <w:rsid w:val="009F5783"/>
    <w:rsid w:val="009F5979"/>
    <w:rsid w:val="009F59B3"/>
    <w:rsid w:val="009F5E9B"/>
    <w:rsid w:val="009F61FB"/>
    <w:rsid w:val="009F6386"/>
    <w:rsid w:val="009F70A4"/>
    <w:rsid w:val="009F70BC"/>
    <w:rsid w:val="009F7554"/>
    <w:rsid w:val="009F7563"/>
    <w:rsid w:val="009F7648"/>
    <w:rsid w:val="00A001E4"/>
    <w:rsid w:val="00A001FD"/>
    <w:rsid w:val="00A0081D"/>
    <w:rsid w:val="00A00BED"/>
    <w:rsid w:val="00A00D52"/>
    <w:rsid w:val="00A01D87"/>
    <w:rsid w:val="00A0208B"/>
    <w:rsid w:val="00A02560"/>
    <w:rsid w:val="00A02955"/>
    <w:rsid w:val="00A038F7"/>
    <w:rsid w:val="00A03A42"/>
    <w:rsid w:val="00A03A90"/>
    <w:rsid w:val="00A04098"/>
    <w:rsid w:val="00A04C37"/>
    <w:rsid w:val="00A05378"/>
    <w:rsid w:val="00A06D5D"/>
    <w:rsid w:val="00A06D7E"/>
    <w:rsid w:val="00A0708E"/>
    <w:rsid w:val="00A10285"/>
    <w:rsid w:val="00A10401"/>
    <w:rsid w:val="00A11105"/>
    <w:rsid w:val="00A118C4"/>
    <w:rsid w:val="00A11AB6"/>
    <w:rsid w:val="00A11C8D"/>
    <w:rsid w:val="00A122C9"/>
    <w:rsid w:val="00A124A0"/>
    <w:rsid w:val="00A129B3"/>
    <w:rsid w:val="00A12FA7"/>
    <w:rsid w:val="00A1327B"/>
    <w:rsid w:val="00A138FB"/>
    <w:rsid w:val="00A13E47"/>
    <w:rsid w:val="00A146B3"/>
    <w:rsid w:val="00A14C1F"/>
    <w:rsid w:val="00A14E35"/>
    <w:rsid w:val="00A15437"/>
    <w:rsid w:val="00A154C7"/>
    <w:rsid w:val="00A156C5"/>
    <w:rsid w:val="00A15ACE"/>
    <w:rsid w:val="00A162CA"/>
    <w:rsid w:val="00A164A6"/>
    <w:rsid w:val="00A16513"/>
    <w:rsid w:val="00A16ECC"/>
    <w:rsid w:val="00A17044"/>
    <w:rsid w:val="00A20068"/>
    <w:rsid w:val="00A20231"/>
    <w:rsid w:val="00A202D3"/>
    <w:rsid w:val="00A213AA"/>
    <w:rsid w:val="00A2179D"/>
    <w:rsid w:val="00A2199D"/>
    <w:rsid w:val="00A21D64"/>
    <w:rsid w:val="00A22411"/>
    <w:rsid w:val="00A23009"/>
    <w:rsid w:val="00A23D56"/>
    <w:rsid w:val="00A23D97"/>
    <w:rsid w:val="00A23DA3"/>
    <w:rsid w:val="00A245F2"/>
    <w:rsid w:val="00A24AE0"/>
    <w:rsid w:val="00A24B40"/>
    <w:rsid w:val="00A24BFC"/>
    <w:rsid w:val="00A24CC9"/>
    <w:rsid w:val="00A251FF"/>
    <w:rsid w:val="00A26552"/>
    <w:rsid w:val="00A265EF"/>
    <w:rsid w:val="00A2687E"/>
    <w:rsid w:val="00A26A91"/>
    <w:rsid w:val="00A26FE0"/>
    <w:rsid w:val="00A27417"/>
    <w:rsid w:val="00A2749F"/>
    <w:rsid w:val="00A275E7"/>
    <w:rsid w:val="00A27AFA"/>
    <w:rsid w:val="00A27C56"/>
    <w:rsid w:val="00A27D49"/>
    <w:rsid w:val="00A27F32"/>
    <w:rsid w:val="00A3028F"/>
    <w:rsid w:val="00A305DF"/>
    <w:rsid w:val="00A306EC"/>
    <w:rsid w:val="00A30BD3"/>
    <w:rsid w:val="00A3135B"/>
    <w:rsid w:val="00A313D7"/>
    <w:rsid w:val="00A3152E"/>
    <w:rsid w:val="00A31A56"/>
    <w:rsid w:val="00A31C79"/>
    <w:rsid w:val="00A33011"/>
    <w:rsid w:val="00A33474"/>
    <w:rsid w:val="00A335B1"/>
    <w:rsid w:val="00A339E7"/>
    <w:rsid w:val="00A33C65"/>
    <w:rsid w:val="00A3461D"/>
    <w:rsid w:val="00A347CA"/>
    <w:rsid w:val="00A34879"/>
    <w:rsid w:val="00A353DC"/>
    <w:rsid w:val="00A353FA"/>
    <w:rsid w:val="00A35518"/>
    <w:rsid w:val="00A35887"/>
    <w:rsid w:val="00A35CB1"/>
    <w:rsid w:val="00A3605C"/>
    <w:rsid w:val="00A368DB"/>
    <w:rsid w:val="00A37E00"/>
    <w:rsid w:val="00A40128"/>
    <w:rsid w:val="00A40145"/>
    <w:rsid w:val="00A4072C"/>
    <w:rsid w:val="00A41652"/>
    <w:rsid w:val="00A417E4"/>
    <w:rsid w:val="00A418E2"/>
    <w:rsid w:val="00A41B31"/>
    <w:rsid w:val="00A41DC1"/>
    <w:rsid w:val="00A422E1"/>
    <w:rsid w:val="00A4288E"/>
    <w:rsid w:val="00A42A24"/>
    <w:rsid w:val="00A42B3E"/>
    <w:rsid w:val="00A42C8F"/>
    <w:rsid w:val="00A42F00"/>
    <w:rsid w:val="00A42FF8"/>
    <w:rsid w:val="00A43220"/>
    <w:rsid w:val="00A43458"/>
    <w:rsid w:val="00A4350D"/>
    <w:rsid w:val="00A44966"/>
    <w:rsid w:val="00A44DA4"/>
    <w:rsid w:val="00A453ED"/>
    <w:rsid w:val="00A455DA"/>
    <w:rsid w:val="00A456EE"/>
    <w:rsid w:val="00A4583B"/>
    <w:rsid w:val="00A45904"/>
    <w:rsid w:val="00A45B01"/>
    <w:rsid w:val="00A45C69"/>
    <w:rsid w:val="00A45F7C"/>
    <w:rsid w:val="00A4643F"/>
    <w:rsid w:val="00A466D4"/>
    <w:rsid w:val="00A46B49"/>
    <w:rsid w:val="00A46F16"/>
    <w:rsid w:val="00A471C8"/>
    <w:rsid w:val="00A47227"/>
    <w:rsid w:val="00A47257"/>
    <w:rsid w:val="00A477CD"/>
    <w:rsid w:val="00A4786B"/>
    <w:rsid w:val="00A47A59"/>
    <w:rsid w:val="00A47F0D"/>
    <w:rsid w:val="00A5010F"/>
    <w:rsid w:val="00A5068E"/>
    <w:rsid w:val="00A5069A"/>
    <w:rsid w:val="00A50805"/>
    <w:rsid w:val="00A50947"/>
    <w:rsid w:val="00A50A19"/>
    <w:rsid w:val="00A50EE4"/>
    <w:rsid w:val="00A51448"/>
    <w:rsid w:val="00A517AB"/>
    <w:rsid w:val="00A523FD"/>
    <w:rsid w:val="00A526EC"/>
    <w:rsid w:val="00A52783"/>
    <w:rsid w:val="00A527AE"/>
    <w:rsid w:val="00A52FC5"/>
    <w:rsid w:val="00A53239"/>
    <w:rsid w:val="00A53266"/>
    <w:rsid w:val="00A53A18"/>
    <w:rsid w:val="00A53A8C"/>
    <w:rsid w:val="00A5415C"/>
    <w:rsid w:val="00A54239"/>
    <w:rsid w:val="00A547BA"/>
    <w:rsid w:val="00A54831"/>
    <w:rsid w:val="00A54B96"/>
    <w:rsid w:val="00A54D89"/>
    <w:rsid w:val="00A551AB"/>
    <w:rsid w:val="00A5557B"/>
    <w:rsid w:val="00A556A0"/>
    <w:rsid w:val="00A557BB"/>
    <w:rsid w:val="00A55A59"/>
    <w:rsid w:val="00A55ACA"/>
    <w:rsid w:val="00A56338"/>
    <w:rsid w:val="00A56A80"/>
    <w:rsid w:val="00A56FB5"/>
    <w:rsid w:val="00A57EF1"/>
    <w:rsid w:val="00A6196D"/>
    <w:rsid w:val="00A61A2A"/>
    <w:rsid w:val="00A61B8D"/>
    <w:rsid w:val="00A61C85"/>
    <w:rsid w:val="00A61EB7"/>
    <w:rsid w:val="00A61F41"/>
    <w:rsid w:val="00A62282"/>
    <w:rsid w:val="00A626B7"/>
    <w:rsid w:val="00A62CCE"/>
    <w:rsid w:val="00A63B72"/>
    <w:rsid w:val="00A63C63"/>
    <w:rsid w:val="00A64016"/>
    <w:rsid w:val="00A640E0"/>
    <w:rsid w:val="00A64601"/>
    <w:rsid w:val="00A6551D"/>
    <w:rsid w:val="00A6560C"/>
    <w:rsid w:val="00A65F45"/>
    <w:rsid w:val="00A660B5"/>
    <w:rsid w:val="00A663A7"/>
    <w:rsid w:val="00A670BA"/>
    <w:rsid w:val="00A6781F"/>
    <w:rsid w:val="00A67A9A"/>
    <w:rsid w:val="00A67AA5"/>
    <w:rsid w:val="00A67D3E"/>
    <w:rsid w:val="00A70006"/>
    <w:rsid w:val="00A70531"/>
    <w:rsid w:val="00A707B4"/>
    <w:rsid w:val="00A7171D"/>
    <w:rsid w:val="00A71850"/>
    <w:rsid w:val="00A71BB2"/>
    <w:rsid w:val="00A72043"/>
    <w:rsid w:val="00A72733"/>
    <w:rsid w:val="00A7297B"/>
    <w:rsid w:val="00A72E21"/>
    <w:rsid w:val="00A73166"/>
    <w:rsid w:val="00A73F9E"/>
    <w:rsid w:val="00A74241"/>
    <w:rsid w:val="00A7425C"/>
    <w:rsid w:val="00A74350"/>
    <w:rsid w:val="00A746CA"/>
    <w:rsid w:val="00A7474C"/>
    <w:rsid w:val="00A74F2A"/>
    <w:rsid w:val="00A75564"/>
    <w:rsid w:val="00A75EE0"/>
    <w:rsid w:val="00A75F1D"/>
    <w:rsid w:val="00A76004"/>
    <w:rsid w:val="00A771C9"/>
    <w:rsid w:val="00A77719"/>
    <w:rsid w:val="00A77EA8"/>
    <w:rsid w:val="00A77F8F"/>
    <w:rsid w:val="00A80D09"/>
    <w:rsid w:val="00A8171B"/>
    <w:rsid w:val="00A81BCE"/>
    <w:rsid w:val="00A81CB7"/>
    <w:rsid w:val="00A820E9"/>
    <w:rsid w:val="00A82470"/>
    <w:rsid w:val="00A82DDB"/>
    <w:rsid w:val="00A8395B"/>
    <w:rsid w:val="00A83F34"/>
    <w:rsid w:val="00A84143"/>
    <w:rsid w:val="00A84238"/>
    <w:rsid w:val="00A84251"/>
    <w:rsid w:val="00A85326"/>
    <w:rsid w:val="00A85361"/>
    <w:rsid w:val="00A858E0"/>
    <w:rsid w:val="00A85B59"/>
    <w:rsid w:val="00A8636C"/>
    <w:rsid w:val="00A86784"/>
    <w:rsid w:val="00A87421"/>
    <w:rsid w:val="00A874AF"/>
    <w:rsid w:val="00A8777D"/>
    <w:rsid w:val="00A879EA"/>
    <w:rsid w:val="00A87A20"/>
    <w:rsid w:val="00A87E24"/>
    <w:rsid w:val="00A90E76"/>
    <w:rsid w:val="00A9148C"/>
    <w:rsid w:val="00A914BD"/>
    <w:rsid w:val="00A91612"/>
    <w:rsid w:val="00A9188E"/>
    <w:rsid w:val="00A91B98"/>
    <w:rsid w:val="00A91F50"/>
    <w:rsid w:val="00A91FA3"/>
    <w:rsid w:val="00A92595"/>
    <w:rsid w:val="00A929B6"/>
    <w:rsid w:val="00A93AE8"/>
    <w:rsid w:val="00A93CCD"/>
    <w:rsid w:val="00A93DA2"/>
    <w:rsid w:val="00A94855"/>
    <w:rsid w:val="00A94DEC"/>
    <w:rsid w:val="00A94FEB"/>
    <w:rsid w:val="00A95118"/>
    <w:rsid w:val="00A95286"/>
    <w:rsid w:val="00A961D7"/>
    <w:rsid w:val="00A96CA0"/>
    <w:rsid w:val="00A96DB3"/>
    <w:rsid w:val="00A96E58"/>
    <w:rsid w:val="00A971CF"/>
    <w:rsid w:val="00A97675"/>
    <w:rsid w:val="00A979ED"/>
    <w:rsid w:val="00AA0B20"/>
    <w:rsid w:val="00AA131B"/>
    <w:rsid w:val="00AA1432"/>
    <w:rsid w:val="00AA17AA"/>
    <w:rsid w:val="00AA182C"/>
    <w:rsid w:val="00AA22B1"/>
    <w:rsid w:val="00AA2428"/>
    <w:rsid w:val="00AA24F3"/>
    <w:rsid w:val="00AA262E"/>
    <w:rsid w:val="00AA3241"/>
    <w:rsid w:val="00AA3477"/>
    <w:rsid w:val="00AA39AD"/>
    <w:rsid w:val="00AA3B57"/>
    <w:rsid w:val="00AA3CC0"/>
    <w:rsid w:val="00AA437A"/>
    <w:rsid w:val="00AA4552"/>
    <w:rsid w:val="00AA4640"/>
    <w:rsid w:val="00AA4A0D"/>
    <w:rsid w:val="00AA4ABA"/>
    <w:rsid w:val="00AA4E25"/>
    <w:rsid w:val="00AA5119"/>
    <w:rsid w:val="00AA520C"/>
    <w:rsid w:val="00AA5580"/>
    <w:rsid w:val="00AA56DD"/>
    <w:rsid w:val="00AA57B6"/>
    <w:rsid w:val="00AA57F8"/>
    <w:rsid w:val="00AA5BBE"/>
    <w:rsid w:val="00AA66C3"/>
    <w:rsid w:val="00AA68F3"/>
    <w:rsid w:val="00AA7288"/>
    <w:rsid w:val="00AA7985"/>
    <w:rsid w:val="00AA7A4C"/>
    <w:rsid w:val="00AA7D49"/>
    <w:rsid w:val="00AA7E69"/>
    <w:rsid w:val="00AA7F1D"/>
    <w:rsid w:val="00AB04D4"/>
    <w:rsid w:val="00AB0657"/>
    <w:rsid w:val="00AB06BB"/>
    <w:rsid w:val="00AB0CA5"/>
    <w:rsid w:val="00AB102C"/>
    <w:rsid w:val="00AB189F"/>
    <w:rsid w:val="00AB1B6E"/>
    <w:rsid w:val="00AB2121"/>
    <w:rsid w:val="00AB2538"/>
    <w:rsid w:val="00AB28D4"/>
    <w:rsid w:val="00AB2EA6"/>
    <w:rsid w:val="00AB32C3"/>
    <w:rsid w:val="00AB3503"/>
    <w:rsid w:val="00AB3A6B"/>
    <w:rsid w:val="00AB4E42"/>
    <w:rsid w:val="00AB52E2"/>
    <w:rsid w:val="00AB54C2"/>
    <w:rsid w:val="00AB5B11"/>
    <w:rsid w:val="00AB5EB2"/>
    <w:rsid w:val="00AB677C"/>
    <w:rsid w:val="00AB6AF2"/>
    <w:rsid w:val="00AB73FD"/>
    <w:rsid w:val="00AB754F"/>
    <w:rsid w:val="00AB7A1C"/>
    <w:rsid w:val="00AC0AC9"/>
    <w:rsid w:val="00AC0C2F"/>
    <w:rsid w:val="00AC13B7"/>
    <w:rsid w:val="00AC16FD"/>
    <w:rsid w:val="00AC1A79"/>
    <w:rsid w:val="00AC20DB"/>
    <w:rsid w:val="00AC2528"/>
    <w:rsid w:val="00AC3497"/>
    <w:rsid w:val="00AC39E5"/>
    <w:rsid w:val="00AC427C"/>
    <w:rsid w:val="00AC4B66"/>
    <w:rsid w:val="00AC4D96"/>
    <w:rsid w:val="00AC5A0D"/>
    <w:rsid w:val="00AC5B9B"/>
    <w:rsid w:val="00AC622A"/>
    <w:rsid w:val="00AC6751"/>
    <w:rsid w:val="00AC69F0"/>
    <w:rsid w:val="00AC7B45"/>
    <w:rsid w:val="00AC7D9E"/>
    <w:rsid w:val="00AD06EE"/>
    <w:rsid w:val="00AD09FA"/>
    <w:rsid w:val="00AD0B54"/>
    <w:rsid w:val="00AD0C2D"/>
    <w:rsid w:val="00AD0D55"/>
    <w:rsid w:val="00AD13E5"/>
    <w:rsid w:val="00AD1A00"/>
    <w:rsid w:val="00AD1E18"/>
    <w:rsid w:val="00AD258B"/>
    <w:rsid w:val="00AD2BE8"/>
    <w:rsid w:val="00AD3239"/>
    <w:rsid w:val="00AD333C"/>
    <w:rsid w:val="00AD3A9B"/>
    <w:rsid w:val="00AD3C3E"/>
    <w:rsid w:val="00AD4730"/>
    <w:rsid w:val="00AD49A9"/>
    <w:rsid w:val="00AD4AF0"/>
    <w:rsid w:val="00AD4D15"/>
    <w:rsid w:val="00AD4DC2"/>
    <w:rsid w:val="00AD554D"/>
    <w:rsid w:val="00AD5924"/>
    <w:rsid w:val="00AD5B28"/>
    <w:rsid w:val="00AD5C3E"/>
    <w:rsid w:val="00AD5CAC"/>
    <w:rsid w:val="00AD5DA6"/>
    <w:rsid w:val="00AD5F22"/>
    <w:rsid w:val="00AD613D"/>
    <w:rsid w:val="00AD694F"/>
    <w:rsid w:val="00AD6C03"/>
    <w:rsid w:val="00AD6C51"/>
    <w:rsid w:val="00AD7FC2"/>
    <w:rsid w:val="00AE0395"/>
    <w:rsid w:val="00AE0398"/>
    <w:rsid w:val="00AE0546"/>
    <w:rsid w:val="00AE0748"/>
    <w:rsid w:val="00AE0FD8"/>
    <w:rsid w:val="00AE1179"/>
    <w:rsid w:val="00AE12E1"/>
    <w:rsid w:val="00AE1929"/>
    <w:rsid w:val="00AE1A31"/>
    <w:rsid w:val="00AE22DA"/>
    <w:rsid w:val="00AE2793"/>
    <w:rsid w:val="00AE28B2"/>
    <w:rsid w:val="00AE2924"/>
    <w:rsid w:val="00AE2A17"/>
    <w:rsid w:val="00AE2ABF"/>
    <w:rsid w:val="00AE31C7"/>
    <w:rsid w:val="00AE3561"/>
    <w:rsid w:val="00AE3686"/>
    <w:rsid w:val="00AE400C"/>
    <w:rsid w:val="00AE411F"/>
    <w:rsid w:val="00AE49E4"/>
    <w:rsid w:val="00AE550F"/>
    <w:rsid w:val="00AE628B"/>
    <w:rsid w:val="00AE62EA"/>
    <w:rsid w:val="00AE675B"/>
    <w:rsid w:val="00AE68C0"/>
    <w:rsid w:val="00AE7759"/>
    <w:rsid w:val="00AE7A01"/>
    <w:rsid w:val="00AF10E8"/>
    <w:rsid w:val="00AF1183"/>
    <w:rsid w:val="00AF15CA"/>
    <w:rsid w:val="00AF19D5"/>
    <w:rsid w:val="00AF22B6"/>
    <w:rsid w:val="00AF33EF"/>
    <w:rsid w:val="00AF344E"/>
    <w:rsid w:val="00AF34D6"/>
    <w:rsid w:val="00AF3588"/>
    <w:rsid w:val="00AF3670"/>
    <w:rsid w:val="00AF3B68"/>
    <w:rsid w:val="00AF3FD4"/>
    <w:rsid w:val="00AF43DF"/>
    <w:rsid w:val="00AF506C"/>
    <w:rsid w:val="00AF555D"/>
    <w:rsid w:val="00AF558D"/>
    <w:rsid w:val="00AF5D15"/>
    <w:rsid w:val="00AF605F"/>
    <w:rsid w:val="00AF60B8"/>
    <w:rsid w:val="00AF6664"/>
    <w:rsid w:val="00AF7050"/>
    <w:rsid w:val="00AF71EE"/>
    <w:rsid w:val="00AF723A"/>
    <w:rsid w:val="00AF7FB8"/>
    <w:rsid w:val="00B0095C"/>
    <w:rsid w:val="00B0133B"/>
    <w:rsid w:val="00B015AF"/>
    <w:rsid w:val="00B0160D"/>
    <w:rsid w:val="00B01703"/>
    <w:rsid w:val="00B01C4D"/>
    <w:rsid w:val="00B01CD3"/>
    <w:rsid w:val="00B024FE"/>
    <w:rsid w:val="00B025D2"/>
    <w:rsid w:val="00B02750"/>
    <w:rsid w:val="00B027F7"/>
    <w:rsid w:val="00B0305D"/>
    <w:rsid w:val="00B0342E"/>
    <w:rsid w:val="00B035CC"/>
    <w:rsid w:val="00B044BB"/>
    <w:rsid w:val="00B04A55"/>
    <w:rsid w:val="00B053C1"/>
    <w:rsid w:val="00B05532"/>
    <w:rsid w:val="00B05849"/>
    <w:rsid w:val="00B05A01"/>
    <w:rsid w:val="00B06737"/>
    <w:rsid w:val="00B06A62"/>
    <w:rsid w:val="00B0720A"/>
    <w:rsid w:val="00B0749B"/>
    <w:rsid w:val="00B0799D"/>
    <w:rsid w:val="00B079FF"/>
    <w:rsid w:val="00B10885"/>
    <w:rsid w:val="00B10BA4"/>
    <w:rsid w:val="00B10DF3"/>
    <w:rsid w:val="00B11407"/>
    <w:rsid w:val="00B11546"/>
    <w:rsid w:val="00B115B1"/>
    <w:rsid w:val="00B11E32"/>
    <w:rsid w:val="00B11FB5"/>
    <w:rsid w:val="00B120BA"/>
    <w:rsid w:val="00B120BB"/>
    <w:rsid w:val="00B12531"/>
    <w:rsid w:val="00B12BAD"/>
    <w:rsid w:val="00B12D07"/>
    <w:rsid w:val="00B12E8A"/>
    <w:rsid w:val="00B1313C"/>
    <w:rsid w:val="00B132C0"/>
    <w:rsid w:val="00B134EC"/>
    <w:rsid w:val="00B1350E"/>
    <w:rsid w:val="00B13A39"/>
    <w:rsid w:val="00B13CFA"/>
    <w:rsid w:val="00B13E6C"/>
    <w:rsid w:val="00B147AC"/>
    <w:rsid w:val="00B148A8"/>
    <w:rsid w:val="00B148DA"/>
    <w:rsid w:val="00B15AC1"/>
    <w:rsid w:val="00B16238"/>
    <w:rsid w:val="00B16CE7"/>
    <w:rsid w:val="00B17847"/>
    <w:rsid w:val="00B17A12"/>
    <w:rsid w:val="00B17A83"/>
    <w:rsid w:val="00B17CDB"/>
    <w:rsid w:val="00B17E1A"/>
    <w:rsid w:val="00B17F0D"/>
    <w:rsid w:val="00B20584"/>
    <w:rsid w:val="00B205FF"/>
    <w:rsid w:val="00B209DD"/>
    <w:rsid w:val="00B2166B"/>
    <w:rsid w:val="00B218B0"/>
    <w:rsid w:val="00B22305"/>
    <w:rsid w:val="00B23296"/>
    <w:rsid w:val="00B23377"/>
    <w:rsid w:val="00B23C8B"/>
    <w:rsid w:val="00B24841"/>
    <w:rsid w:val="00B25006"/>
    <w:rsid w:val="00B25D35"/>
    <w:rsid w:val="00B26120"/>
    <w:rsid w:val="00B26145"/>
    <w:rsid w:val="00B265BA"/>
    <w:rsid w:val="00B266EF"/>
    <w:rsid w:val="00B26770"/>
    <w:rsid w:val="00B26B8C"/>
    <w:rsid w:val="00B26CEB"/>
    <w:rsid w:val="00B26EED"/>
    <w:rsid w:val="00B27451"/>
    <w:rsid w:val="00B274D3"/>
    <w:rsid w:val="00B2756E"/>
    <w:rsid w:val="00B27A10"/>
    <w:rsid w:val="00B27BC0"/>
    <w:rsid w:val="00B30A61"/>
    <w:rsid w:val="00B30D4B"/>
    <w:rsid w:val="00B31481"/>
    <w:rsid w:val="00B3160A"/>
    <w:rsid w:val="00B31701"/>
    <w:rsid w:val="00B31FA0"/>
    <w:rsid w:val="00B32145"/>
    <w:rsid w:val="00B3227D"/>
    <w:rsid w:val="00B322EE"/>
    <w:rsid w:val="00B32321"/>
    <w:rsid w:val="00B32C91"/>
    <w:rsid w:val="00B32D54"/>
    <w:rsid w:val="00B32E64"/>
    <w:rsid w:val="00B3341C"/>
    <w:rsid w:val="00B3512D"/>
    <w:rsid w:val="00B35C56"/>
    <w:rsid w:val="00B35C68"/>
    <w:rsid w:val="00B35E31"/>
    <w:rsid w:val="00B3610D"/>
    <w:rsid w:val="00B3664D"/>
    <w:rsid w:val="00B368C9"/>
    <w:rsid w:val="00B37485"/>
    <w:rsid w:val="00B3792A"/>
    <w:rsid w:val="00B37982"/>
    <w:rsid w:val="00B37BCE"/>
    <w:rsid w:val="00B37C51"/>
    <w:rsid w:val="00B37CF7"/>
    <w:rsid w:val="00B37D0A"/>
    <w:rsid w:val="00B37E25"/>
    <w:rsid w:val="00B40116"/>
    <w:rsid w:val="00B40542"/>
    <w:rsid w:val="00B40702"/>
    <w:rsid w:val="00B41648"/>
    <w:rsid w:val="00B41790"/>
    <w:rsid w:val="00B41C84"/>
    <w:rsid w:val="00B422A5"/>
    <w:rsid w:val="00B42798"/>
    <w:rsid w:val="00B42CA3"/>
    <w:rsid w:val="00B42F6E"/>
    <w:rsid w:val="00B431A2"/>
    <w:rsid w:val="00B432D8"/>
    <w:rsid w:val="00B433A7"/>
    <w:rsid w:val="00B4367F"/>
    <w:rsid w:val="00B43A2B"/>
    <w:rsid w:val="00B43B92"/>
    <w:rsid w:val="00B43D85"/>
    <w:rsid w:val="00B44578"/>
    <w:rsid w:val="00B4459F"/>
    <w:rsid w:val="00B44928"/>
    <w:rsid w:val="00B44CB8"/>
    <w:rsid w:val="00B44F78"/>
    <w:rsid w:val="00B4503A"/>
    <w:rsid w:val="00B454D9"/>
    <w:rsid w:val="00B45629"/>
    <w:rsid w:val="00B45987"/>
    <w:rsid w:val="00B4605E"/>
    <w:rsid w:val="00B4639A"/>
    <w:rsid w:val="00B46658"/>
    <w:rsid w:val="00B473A6"/>
    <w:rsid w:val="00B476FE"/>
    <w:rsid w:val="00B47CE6"/>
    <w:rsid w:val="00B5021D"/>
    <w:rsid w:val="00B502EC"/>
    <w:rsid w:val="00B5088B"/>
    <w:rsid w:val="00B50F18"/>
    <w:rsid w:val="00B51439"/>
    <w:rsid w:val="00B519D2"/>
    <w:rsid w:val="00B51BDD"/>
    <w:rsid w:val="00B524EB"/>
    <w:rsid w:val="00B525FB"/>
    <w:rsid w:val="00B5416D"/>
    <w:rsid w:val="00B5429A"/>
    <w:rsid w:val="00B549E6"/>
    <w:rsid w:val="00B54A33"/>
    <w:rsid w:val="00B55169"/>
    <w:rsid w:val="00B55917"/>
    <w:rsid w:val="00B55C05"/>
    <w:rsid w:val="00B56E75"/>
    <w:rsid w:val="00B57570"/>
    <w:rsid w:val="00B57638"/>
    <w:rsid w:val="00B576D7"/>
    <w:rsid w:val="00B57D58"/>
    <w:rsid w:val="00B57F01"/>
    <w:rsid w:val="00B57FA1"/>
    <w:rsid w:val="00B60215"/>
    <w:rsid w:val="00B60326"/>
    <w:rsid w:val="00B60F32"/>
    <w:rsid w:val="00B61300"/>
    <w:rsid w:val="00B614ED"/>
    <w:rsid w:val="00B61643"/>
    <w:rsid w:val="00B62434"/>
    <w:rsid w:val="00B6244D"/>
    <w:rsid w:val="00B62604"/>
    <w:rsid w:val="00B626D8"/>
    <w:rsid w:val="00B62826"/>
    <w:rsid w:val="00B62DA1"/>
    <w:rsid w:val="00B639BC"/>
    <w:rsid w:val="00B63F59"/>
    <w:rsid w:val="00B63F75"/>
    <w:rsid w:val="00B640E5"/>
    <w:rsid w:val="00B64105"/>
    <w:rsid w:val="00B644C8"/>
    <w:rsid w:val="00B650E5"/>
    <w:rsid w:val="00B654B1"/>
    <w:rsid w:val="00B6570C"/>
    <w:rsid w:val="00B658AA"/>
    <w:rsid w:val="00B65B29"/>
    <w:rsid w:val="00B65BCB"/>
    <w:rsid w:val="00B65F8C"/>
    <w:rsid w:val="00B660F7"/>
    <w:rsid w:val="00B66BDB"/>
    <w:rsid w:val="00B66E26"/>
    <w:rsid w:val="00B67022"/>
    <w:rsid w:val="00B674CE"/>
    <w:rsid w:val="00B674D0"/>
    <w:rsid w:val="00B67947"/>
    <w:rsid w:val="00B679F9"/>
    <w:rsid w:val="00B67FC4"/>
    <w:rsid w:val="00B70479"/>
    <w:rsid w:val="00B70A2E"/>
    <w:rsid w:val="00B70B4B"/>
    <w:rsid w:val="00B7175C"/>
    <w:rsid w:val="00B720A7"/>
    <w:rsid w:val="00B72545"/>
    <w:rsid w:val="00B72A68"/>
    <w:rsid w:val="00B72E70"/>
    <w:rsid w:val="00B73253"/>
    <w:rsid w:val="00B73345"/>
    <w:rsid w:val="00B73656"/>
    <w:rsid w:val="00B737F8"/>
    <w:rsid w:val="00B73C05"/>
    <w:rsid w:val="00B73D6F"/>
    <w:rsid w:val="00B740D6"/>
    <w:rsid w:val="00B7435F"/>
    <w:rsid w:val="00B745FB"/>
    <w:rsid w:val="00B74FB1"/>
    <w:rsid w:val="00B7504C"/>
    <w:rsid w:val="00B7610D"/>
    <w:rsid w:val="00B8005F"/>
    <w:rsid w:val="00B80687"/>
    <w:rsid w:val="00B809AC"/>
    <w:rsid w:val="00B809D9"/>
    <w:rsid w:val="00B80CA9"/>
    <w:rsid w:val="00B80D11"/>
    <w:rsid w:val="00B80F8C"/>
    <w:rsid w:val="00B8117D"/>
    <w:rsid w:val="00B811AA"/>
    <w:rsid w:val="00B818D4"/>
    <w:rsid w:val="00B82616"/>
    <w:rsid w:val="00B82AFD"/>
    <w:rsid w:val="00B82BB3"/>
    <w:rsid w:val="00B82ED7"/>
    <w:rsid w:val="00B83652"/>
    <w:rsid w:val="00B83EEB"/>
    <w:rsid w:val="00B84CD5"/>
    <w:rsid w:val="00B84DD9"/>
    <w:rsid w:val="00B8510C"/>
    <w:rsid w:val="00B85246"/>
    <w:rsid w:val="00B858B3"/>
    <w:rsid w:val="00B859F4"/>
    <w:rsid w:val="00B85A8D"/>
    <w:rsid w:val="00B86960"/>
    <w:rsid w:val="00B86CC7"/>
    <w:rsid w:val="00B871AE"/>
    <w:rsid w:val="00B87BFD"/>
    <w:rsid w:val="00B87C41"/>
    <w:rsid w:val="00B900B4"/>
    <w:rsid w:val="00B90A18"/>
    <w:rsid w:val="00B912F5"/>
    <w:rsid w:val="00B9134D"/>
    <w:rsid w:val="00B91A2E"/>
    <w:rsid w:val="00B91FD1"/>
    <w:rsid w:val="00B920D6"/>
    <w:rsid w:val="00B9222C"/>
    <w:rsid w:val="00B924B1"/>
    <w:rsid w:val="00B9271E"/>
    <w:rsid w:val="00B92898"/>
    <w:rsid w:val="00B92C5C"/>
    <w:rsid w:val="00B92E23"/>
    <w:rsid w:val="00B93A8B"/>
    <w:rsid w:val="00B93B7A"/>
    <w:rsid w:val="00B93F91"/>
    <w:rsid w:val="00B9486E"/>
    <w:rsid w:val="00B94AAD"/>
    <w:rsid w:val="00B94BED"/>
    <w:rsid w:val="00B94ED6"/>
    <w:rsid w:val="00B95875"/>
    <w:rsid w:val="00B95E02"/>
    <w:rsid w:val="00B95E25"/>
    <w:rsid w:val="00B961FA"/>
    <w:rsid w:val="00B96961"/>
    <w:rsid w:val="00B96BB5"/>
    <w:rsid w:val="00B96EC0"/>
    <w:rsid w:val="00B96ECC"/>
    <w:rsid w:val="00B9708B"/>
    <w:rsid w:val="00B976C1"/>
    <w:rsid w:val="00B97BFE"/>
    <w:rsid w:val="00BA01D6"/>
    <w:rsid w:val="00BA01E8"/>
    <w:rsid w:val="00BA05C4"/>
    <w:rsid w:val="00BA085A"/>
    <w:rsid w:val="00BA0946"/>
    <w:rsid w:val="00BA0D81"/>
    <w:rsid w:val="00BA1215"/>
    <w:rsid w:val="00BA2411"/>
    <w:rsid w:val="00BA27E4"/>
    <w:rsid w:val="00BA2BCF"/>
    <w:rsid w:val="00BA32F4"/>
    <w:rsid w:val="00BA3363"/>
    <w:rsid w:val="00BA3493"/>
    <w:rsid w:val="00BA3983"/>
    <w:rsid w:val="00BA3A4E"/>
    <w:rsid w:val="00BA3B47"/>
    <w:rsid w:val="00BA4090"/>
    <w:rsid w:val="00BA47EE"/>
    <w:rsid w:val="00BA4812"/>
    <w:rsid w:val="00BA4B98"/>
    <w:rsid w:val="00BA55A7"/>
    <w:rsid w:val="00BA568D"/>
    <w:rsid w:val="00BA59D3"/>
    <w:rsid w:val="00BA5E8F"/>
    <w:rsid w:val="00BA63EA"/>
    <w:rsid w:val="00BA6B51"/>
    <w:rsid w:val="00BA6DFF"/>
    <w:rsid w:val="00BA6E6F"/>
    <w:rsid w:val="00BA78D5"/>
    <w:rsid w:val="00BA78E1"/>
    <w:rsid w:val="00BA79D1"/>
    <w:rsid w:val="00BA7ED8"/>
    <w:rsid w:val="00BB0C23"/>
    <w:rsid w:val="00BB0EA1"/>
    <w:rsid w:val="00BB24AA"/>
    <w:rsid w:val="00BB2AF8"/>
    <w:rsid w:val="00BB2F87"/>
    <w:rsid w:val="00BB3213"/>
    <w:rsid w:val="00BB437B"/>
    <w:rsid w:val="00BB4829"/>
    <w:rsid w:val="00BB4A72"/>
    <w:rsid w:val="00BB4B9D"/>
    <w:rsid w:val="00BB4D4F"/>
    <w:rsid w:val="00BB4FA1"/>
    <w:rsid w:val="00BB722D"/>
    <w:rsid w:val="00BB7EDC"/>
    <w:rsid w:val="00BC0015"/>
    <w:rsid w:val="00BC0017"/>
    <w:rsid w:val="00BC0307"/>
    <w:rsid w:val="00BC0369"/>
    <w:rsid w:val="00BC03BA"/>
    <w:rsid w:val="00BC1058"/>
    <w:rsid w:val="00BC14C9"/>
    <w:rsid w:val="00BC1698"/>
    <w:rsid w:val="00BC195A"/>
    <w:rsid w:val="00BC195C"/>
    <w:rsid w:val="00BC2E81"/>
    <w:rsid w:val="00BC30BB"/>
    <w:rsid w:val="00BC31DA"/>
    <w:rsid w:val="00BC3441"/>
    <w:rsid w:val="00BC4154"/>
    <w:rsid w:val="00BC42B6"/>
    <w:rsid w:val="00BC45BE"/>
    <w:rsid w:val="00BC46E0"/>
    <w:rsid w:val="00BC4E95"/>
    <w:rsid w:val="00BC4F7E"/>
    <w:rsid w:val="00BC51C4"/>
    <w:rsid w:val="00BC6071"/>
    <w:rsid w:val="00BC670E"/>
    <w:rsid w:val="00BC741F"/>
    <w:rsid w:val="00BC7791"/>
    <w:rsid w:val="00BC7E02"/>
    <w:rsid w:val="00BD00EB"/>
    <w:rsid w:val="00BD02F9"/>
    <w:rsid w:val="00BD0869"/>
    <w:rsid w:val="00BD0BE2"/>
    <w:rsid w:val="00BD1C3C"/>
    <w:rsid w:val="00BD1DA1"/>
    <w:rsid w:val="00BD352E"/>
    <w:rsid w:val="00BD38DC"/>
    <w:rsid w:val="00BD3CD5"/>
    <w:rsid w:val="00BD41F6"/>
    <w:rsid w:val="00BD4413"/>
    <w:rsid w:val="00BD5641"/>
    <w:rsid w:val="00BD56E7"/>
    <w:rsid w:val="00BD58CB"/>
    <w:rsid w:val="00BD5B72"/>
    <w:rsid w:val="00BD5C5E"/>
    <w:rsid w:val="00BD632D"/>
    <w:rsid w:val="00BD66A9"/>
    <w:rsid w:val="00BD66CC"/>
    <w:rsid w:val="00BD6E73"/>
    <w:rsid w:val="00BD7386"/>
    <w:rsid w:val="00BD7392"/>
    <w:rsid w:val="00BD7517"/>
    <w:rsid w:val="00BD7918"/>
    <w:rsid w:val="00BE0670"/>
    <w:rsid w:val="00BE149E"/>
    <w:rsid w:val="00BE1521"/>
    <w:rsid w:val="00BE20CD"/>
    <w:rsid w:val="00BE227A"/>
    <w:rsid w:val="00BE2938"/>
    <w:rsid w:val="00BE3118"/>
    <w:rsid w:val="00BE334A"/>
    <w:rsid w:val="00BE37FD"/>
    <w:rsid w:val="00BE3D66"/>
    <w:rsid w:val="00BE4249"/>
    <w:rsid w:val="00BE4ACE"/>
    <w:rsid w:val="00BE5325"/>
    <w:rsid w:val="00BE5A9A"/>
    <w:rsid w:val="00BE5DEF"/>
    <w:rsid w:val="00BE6646"/>
    <w:rsid w:val="00BE71A5"/>
    <w:rsid w:val="00BE7493"/>
    <w:rsid w:val="00BE753E"/>
    <w:rsid w:val="00BE7888"/>
    <w:rsid w:val="00BE7953"/>
    <w:rsid w:val="00BE7D8C"/>
    <w:rsid w:val="00BF045F"/>
    <w:rsid w:val="00BF0961"/>
    <w:rsid w:val="00BF0B5B"/>
    <w:rsid w:val="00BF1026"/>
    <w:rsid w:val="00BF124E"/>
    <w:rsid w:val="00BF1AE4"/>
    <w:rsid w:val="00BF1F4C"/>
    <w:rsid w:val="00BF2B5C"/>
    <w:rsid w:val="00BF30BE"/>
    <w:rsid w:val="00BF334E"/>
    <w:rsid w:val="00BF36C6"/>
    <w:rsid w:val="00BF38BE"/>
    <w:rsid w:val="00BF3C0E"/>
    <w:rsid w:val="00BF3CDB"/>
    <w:rsid w:val="00BF3E74"/>
    <w:rsid w:val="00BF3F10"/>
    <w:rsid w:val="00BF5597"/>
    <w:rsid w:val="00BF57C3"/>
    <w:rsid w:val="00BF5F16"/>
    <w:rsid w:val="00BF6096"/>
    <w:rsid w:val="00BF63DC"/>
    <w:rsid w:val="00BF6DD8"/>
    <w:rsid w:val="00BF6E50"/>
    <w:rsid w:val="00BF756B"/>
    <w:rsid w:val="00BF75FF"/>
    <w:rsid w:val="00BF7778"/>
    <w:rsid w:val="00BF78FC"/>
    <w:rsid w:val="00C00548"/>
    <w:rsid w:val="00C0097C"/>
    <w:rsid w:val="00C01D59"/>
    <w:rsid w:val="00C023A8"/>
    <w:rsid w:val="00C02B08"/>
    <w:rsid w:val="00C02B1E"/>
    <w:rsid w:val="00C02D29"/>
    <w:rsid w:val="00C02D53"/>
    <w:rsid w:val="00C030A9"/>
    <w:rsid w:val="00C03372"/>
    <w:rsid w:val="00C03D11"/>
    <w:rsid w:val="00C03F87"/>
    <w:rsid w:val="00C04020"/>
    <w:rsid w:val="00C041F7"/>
    <w:rsid w:val="00C04362"/>
    <w:rsid w:val="00C0470B"/>
    <w:rsid w:val="00C04AFC"/>
    <w:rsid w:val="00C04F4F"/>
    <w:rsid w:val="00C05157"/>
    <w:rsid w:val="00C05355"/>
    <w:rsid w:val="00C0596C"/>
    <w:rsid w:val="00C0650B"/>
    <w:rsid w:val="00C069D3"/>
    <w:rsid w:val="00C06FCA"/>
    <w:rsid w:val="00C07053"/>
    <w:rsid w:val="00C070A2"/>
    <w:rsid w:val="00C073D3"/>
    <w:rsid w:val="00C0767C"/>
    <w:rsid w:val="00C07C8B"/>
    <w:rsid w:val="00C07D6E"/>
    <w:rsid w:val="00C10251"/>
    <w:rsid w:val="00C108FB"/>
    <w:rsid w:val="00C10C55"/>
    <w:rsid w:val="00C11027"/>
    <w:rsid w:val="00C113FC"/>
    <w:rsid w:val="00C115B2"/>
    <w:rsid w:val="00C11DD7"/>
    <w:rsid w:val="00C11F60"/>
    <w:rsid w:val="00C125D3"/>
    <w:rsid w:val="00C12A13"/>
    <w:rsid w:val="00C12FB3"/>
    <w:rsid w:val="00C13007"/>
    <w:rsid w:val="00C1328E"/>
    <w:rsid w:val="00C134AB"/>
    <w:rsid w:val="00C13C5C"/>
    <w:rsid w:val="00C13CAA"/>
    <w:rsid w:val="00C147F7"/>
    <w:rsid w:val="00C14C63"/>
    <w:rsid w:val="00C15457"/>
    <w:rsid w:val="00C15B1C"/>
    <w:rsid w:val="00C16027"/>
    <w:rsid w:val="00C16207"/>
    <w:rsid w:val="00C16527"/>
    <w:rsid w:val="00C1667D"/>
    <w:rsid w:val="00C16B33"/>
    <w:rsid w:val="00C16B97"/>
    <w:rsid w:val="00C16CA2"/>
    <w:rsid w:val="00C16D3B"/>
    <w:rsid w:val="00C17060"/>
    <w:rsid w:val="00C173B5"/>
    <w:rsid w:val="00C17C27"/>
    <w:rsid w:val="00C17E7D"/>
    <w:rsid w:val="00C20016"/>
    <w:rsid w:val="00C20837"/>
    <w:rsid w:val="00C20922"/>
    <w:rsid w:val="00C20BF0"/>
    <w:rsid w:val="00C20C15"/>
    <w:rsid w:val="00C20E6C"/>
    <w:rsid w:val="00C2181C"/>
    <w:rsid w:val="00C21AFB"/>
    <w:rsid w:val="00C2208B"/>
    <w:rsid w:val="00C2225C"/>
    <w:rsid w:val="00C22D47"/>
    <w:rsid w:val="00C2301E"/>
    <w:rsid w:val="00C2315B"/>
    <w:rsid w:val="00C233B6"/>
    <w:rsid w:val="00C23441"/>
    <w:rsid w:val="00C235E9"/>
    <w:rsid w:val="00C23613"/>
    <w:rsid w:val="00C24114"/>
    <w:rsid w:val="00C24377"/>
    <w:rsid w:val="00C24378"/>
    <w:rsid w:val="00C2486B"/>
    <w:rsid w:val="00C24CFF"/>
    <w:rsid w:val="00C24D94"/>
    <w:rsid w:val="00C25BC1"/>
    <w:rsid w:val="00C25C72"/>
    <w:rsid w:val="00C25E28"/>
    <w:rsid w:val="00C26619"/>
    <w:rsid w:val="00C269EB"/>
    <w:rsid w:val="00C27276"/>
    <w:rsid w:val="00C27DCA"/>
    <w:rsid w:val="00C31179"/>
    <w:rsid w:val="00C31575"/>
    <w:rsid w:val="00C319E9"/>
    <w:rsid w:val="00C32D76"/>
    <w:rsid w:val="00C32E45"/>
    <w:rsid w:val="00C33474"/>
    <w:rsid w:val="00C33B9A"/>
    <w:rsid w:val="00C33C22"/>
    <w:rsid w:val="00C33C46"/>
    <w:rsid w:val="00C33CB2"/>
    <w:rsid w:val="00C34085"/>
    <w:rsid w:val="00C342DA"/>
    <w:rsid w:val="00C34736"/>
    <w:rsid w:val="00C34951"/>
    <w:rsid w:val="00C3541D"/>
    <w:rsid w:val="00C354E4"/>
    <w:rsid w:val="00C35541"/>
    <w:rsid w:val="00C358E3"/>
    <w:rsid w:val="00C359A3"/>
    <w:rsid w:val="00C35F2C"/>
    <w:rsid w:val="00C366A6"/>
    <w:rsid w:val="00C37097"/>
    <w:rsid w:val="00C370D6"/>
    <w:rsid w:val="00C37449"/>
    <w:rsid w:val="00C375C2"/>
    <w:rsid w:val="00C37EA7"/>
    <w:rsid w:val="00C4002D"/>
    <w:rsid w:val="00C403AE"/>
    <w:rsid w:val="00C40D6D"/>
    <w:rsid w:val="00C41184"/>
    <w:rsid w:val="00C41A08"/>
    <w:rsid w:val="00C422A7"/>
    <w:rsid w:val="00C42346"/>
    <w:rsid w:val="00C42455"/>
    <w:rsid w:val="00C4296B"/>
    <w:rsid w:val="00C42CB3"/>
    <w:rsid w:val="00C4324B"/>
    <w:rsid w:val="00C433CE"/>
    <w:rsid w:val="00C438D1"/>
    <w:rsid w:val="00C43BFD"/>
    <w:rsid w:val="00C43FB6"/>
    <w:rsid w:val="00C44E8C"/>
    <w:rsid w:val="00C45324"/>
    <w:rsid w:val="00C453D3"/>
    <w:rsid w:val="00C4551D"/>
    <w:rsid w:val="00C45DA0"/>
    <w:rsid w:val="00C45F48"/>
    <w:rsid w:val="00C46009"/>
    <w:rsid w:val="00C46610"/>
    <w:rsid w:val="00C46E27"/>
    <w:rsid w:val="00C47024"/>
    <w:rsid w:val="00C47300"/>
    <w:rsid w:val="00C47365"/>
    <w:rsid w:val="00C4750A"/>
    <w:rsid w:val="00C475B0"/>
    <w:rsid w:val="00C47DDD"/>
    <w:rsid w:val="00C47E64"/>
    <w:rsid w:val="00C47F3F"/>
    <w:rsid w:val="00C5042F"/>
    <w:rsid w:val="00C50475"/>
    <w:rsid w:val="00C50AA8"/>
    <w:rsid w:val="00C50BFE"/>
    <w:rsid w:val="00C514D3"/>
    <w:rsid w:val="00C516D2"/>
    <w:rsid w:val="00C51727"/>
    <w:rsid w:val="00C51793"/>
    <w:rsid w:val="00C51848"/>
    <w:rsid w:val="00C52024"/>
    <w:rsid w:val="00C52030"/>
    <w:rsid w:val="00C52201"/>
    <w:rsid w:val="00C52DEC"/>
    <w:rsid w:val="00C52F7D"/>
    <w:rsid w:val="00C53034"/>
    <w:rsid w:val="00C53551"/>
    <w:rsid w:val="00C53902"/>
    <w:rsid w:val="00C53B5F"/>
    <w:rsid w:val="00C5423E"/>
    <w:rsid w:val="00C54430"/>
    <w:rsid w:val="00C54521"/>
    <w:rsid w:val="00C54891"/>
    <w:rsid w:val="00C54FB3"/>
    <w:rsid w:val="00C5505B"/>
    <w:rsid w:val="00C5516F"/>
    <w:rsid w:val="00C55DF4"/>
    <w:rsid w:val="00C565BE"/>
    <w:rsid w:val="00C56CA6"/>
    <w:rsid w:val="00C57198"/>
    <w:rsid w:val="00C57AA0"/>
    <w:rsid w:val="00C606F5"/>
    <w:rsid w:val="00C6102F"/>
    <w:rsid w:val="00C617C1"/>
    <w:rsid w:val="00C61B70"/>
    <w:rsid w:val="00C62A26"/>
    <w:rsid w:val="00C62EAF"/>
    <w:rsid w:val="00C632D1"/>
    <w:rsid w:val="00C6330F"/>
    <w:rsid w:val="00C6371E"/>
    <w:rsid w:val="00C63850"/>
    <w:rsid w:val="00C63EC6"/>
    <w:rsid w:val="00C64759"/>
    <w:rsid w:val="00C64B92"/>
    <w:rsid w:val="00C64B93"/>
    <w:rsid w:val="00C64F6D"/>
    <w:rsid w:val="00C652C3"/>
    <w:rsid w:val="00C655DF"/>
    <w:rsid w:val="00C65AE0"/>
    <w:rsid w:val="00C65F34"/>
    <w:rsid w:val="00C660FB"/>
    <w:rsid w:val="00C661BC"/>
    <w:rsid w:val="00C66A47"/>
    <w:rsid w:val="00C66D3A"/>
    <w:rsid w:val="00C67044"/>
    <w:rsid w:val="00C70456"/>
    <w:rsid w:val="00C70C8A"/>
    <w:rsid w:val="00C70D65"/>
    <w:rsid w:val="00C70DA5"/>
    <w:rsid w:val="00C71B22"/>
    <w:rsid w:val="00C71E04"/>
    <w:rsid w:val="00C71E75"/>
    <w:rsid w:val="00C722FE"/>
    <w:rsid w:val="00C738B9"/>
    <w:rsid w:val="00C73951"/>
    <w:rsid w:val="00C73AAC"/>
    <w:rsid w:val="00C74110"/>
    <w:rsid w:val="00C745ED"/>
    <w:rsid w:val="00C74CC1"/>
    <w:rsid w:val="00C7516D"/>
    <w:rsid w:val="00C756B2"/>
    <w:rsid w:val="00C75FDA"/>
    <w:rsid w:val="00C76197"/>
    <w:rsid w:val="00C76627"/>
    <w:rsid w:val="00C76A34"/>
    <w:rsid w:val="00C7721F"/>
    <w:rsid w:val="00C774E9"/>
    <w:rsid w:val="00C77615"/>
    <w:rsid w:val="00C77637"/>
    <w:rsid w:val="00C77F57"/>
    <w:rsid w:val="00C80C44"/>
    <w:rsid w:val="00C80DB0"/>
    <w:rsid w:val="00C8160B"/>
    <w:rsid w:val="00C81A07"/>
    <w:rsid w:val="00C81B66"/>
    <w:rsid w:val="00C822CC"/>
    <w:rsid w:val="00C82347"/>
    <w:rsid w:val="00C82845"/>
    <w:rsid w:val="00C82E58"/>
    <w:rsid w:val="00C82FF0"/>
    <w:rsid w:val="00C83225"/>
    <w:rsid w:val="00C833D5"/>
    <w:rsid w:val="00C835B8"/>
    <w:rsid w:val="00C835F2"/>
    <w:rsid w:val="00C836BD"/>
    <w:rsid w:val="00C83708"/>
    <w:rsid w:val="00C83A93"/>
    <w:rsid w:val="00C847E5"/>
    <w:rsid w:val="00C84D83"/>
    <w:rsid w:val="00C84F07"/>
    <w:rsid w:val="00C84F9E"/>
    <w:rsid w:val="00C85CB1"/>
    <w:rsid w:val="00C86002"/>
    <w:rsid w:val="00C86BF3"/>
    <w:rsid w:val="00C90B3D"/>
    <w:rsid w:val="00C90B96"/>
    <w:rsid w:val="00C90BBA"/>
    <w:rsid w:val="00C92062"/>
    <w:rsid w:val="00C922C9"/>
    <w:rsid w:val="00C927CA"/>
    <w:rsid w:val="00C92AD6"/>
    <w:rsid w:val="00C92B33"/>
    <w:rsid w:val="00C92E0C"/>
    <w:rsid w:val="00C92E38"/>
    <w:rsid w:val="00C930D5"/>
    <w:rsid w:val="00C932CF"/>
    <w:rsid w:val="00C935ED"/>
    <w:rsid w:val="00C9391E"/>
    <w:rsid w:val="00C9400C"/>
    <w:rsid w:val="00C9467A"/>
    <w:rsid w:val="00C94C61"/>
    <w:rsid w:val="00C950FA"/>
    <w:rsid w:val="00C956A8"/>
    <w:rsid w:val="00C96B88"/>
    <w:rsid w:val="00C96CC3"/>
    <w:rsid w:val="00C96DED"/>
    <w:rsid w:val="00C973B3"/>
    <w:rsid w:val="00C97A1D"/>
    <w:rsid w:val="00C97C2A"/>
    <w:rsid w:val="00CA02F5"/>
    <w:rsid w:val="00CA0425"/>
    <w:rsid w:val="00CA10AC"/>
    <w:rsid w:val="00CA111E"/>
    <w:rsid w:val="00CA13EF"/>
    <w:rsid w:val="00CA1486"/>
    <w:rsid w:val="00CA14C7"/>
    <w:rsid w:val="00CA1993"/>
    <w:rsid w:val="00CA1C10"/>
    <w:rsid w:val="00CA1D81"/>
    <w:rsid w:val="00CA2E7D"/>
    <w:rsid w:val="00CA3036"/>
    <w:rsid w:val="00CA32F5"/>
    <w:rsid w:val="00CA3B18"/>
    <w:rsid w:val="00CA3F54"/>
    <w:rsid w:val="00CA3FB9"/>
    <w:rsid w:val="00CA4190"/>
    <w:rsid w:val="00CA43EA"/>
    <w:rsid w:val="00CA4A04"/>
    <w:rsid w:val="00CA5176"/>
    <w:rsid w:val="00CA53F1"/>
    <w:rsid w:val="00CA5539"/>
    <w:rsid w:val="00CA609D"/>
    <w:rsid w:val="00CA61C4"/>
    <w:rsid w:val="00CA62FD"/>
    <w:rsid w:val="00CA6D5C"/>
    <w:rsid w:val="00CA6DEE"/>
    <w:rsid w:val="00CA7558"/>
    <w:rsid w:val="00CA7662"/>
    <w:rsid w:val="00CA7920"/>
    <w:rsid w:val="00CA797B"/>
    <w:rsid w:val="00CA79BD"/>
    <w:rsid w:val="00CA7D9C"/>
    <w:rsid w:val="00CB0241"/>
    <w:rsid w:val="00CB0254"/>
    <w:rsid w:val="00CB029B"/>
    <w:rsid w:val="00CB045E"/>
    <w:rsid w:val="00CB0464"/>
    <w:rsid w:val="00CB0C47"/>
    <w:rsid w:val="00CB148D"/>
    <w:rsid w:val="00CB1531"/>
    <w:rsid w:val="00CB16BC"/>
    <w:rsid w:val="00CB1A96"/>
    <w:rsid w:val="00CB22F7"/>
    <w:rsid w:val="00CB269A"/>
    <w:rsid w:val="00CB2748"/>
    <w:rsid w:val="00CB2813"/>
    <w:rsid w:val="00CB37B9"/>
    <w:rsid w:val="00CB39B1"/>
    <w:rsid w:val="00CB3AD2"/>
    <w:rsid w:val="00CB3D7E"/>
    <w:rsid w:val="00CB452E"/>
    <w:rsid w:val="00CB463A"/>
    <w:rsid w:val="00CB46CB"/>
    <w:rsid w:val="00CB4939"/>
    <w:rsid w:val="00CB4EAB"/>
    <w:rsid w:val="00CB4EEE"/>
    <w:rsid w:val="00CB543C"/>
    <w:rsid w:val="00CB6020"/>
    <w:rsid w:val="00CB6172"/>
    <w:rsid w:val="00CB61B4"/>
    <w:rsid w:val="00CB656D"/>
    <w:rsid w:val="00CB7599"/>
    <w:rsid w:val="00CB7848"/>
    <w:rsid w:val="00CC02F6"/>
    <w:rsid w:val="00CC0305"/>
    <w:rsid w:val="00CC0633"/>
    <w:rsid w:val="00CC07F3"/>
    <w:rsid w:val="00CC0A89"/>
    <w:rsid w:val="00CC0AE9"/>
    <w:rsid w:val="00CC1404"/>
    <w:rsid w:val="00CC153B"/>
    <w:rsid w:val="00CC17BE"/>
    <w:rsid w:val="00CC264B"/>
    <w:rsid w:val="00CC29EB"/>
    <w:rsid w:val="00CC2E67"/>
    <w:rsid w:val="00CC2F49"/>
    <w:rsid w:val="00CC3218"/>
    <w:rsid w:val="00CC3931"/>
    <w:rsid w:val="00CC3B22"/>
    <w:rsid w:val="00CC469B"/>
    <w:rsid w:val="00CC4A79"/>
    <w:rsid w:val="00CC5248"/>
    <w:rsid w:val="00CC53C4"/>
    <w:rsid w:val="00CC5CEB"/>
    <w:rsid w:val="00CC6D21"/>
    <w:rsid w:val="00CC6E81"/>
    <w:rsid w:val="00CC6ED6"/>
    <w:rsid w:val="00CC70A8"/>
    <w:rsid w:val="00CC7F0B"/>
    <w:rsid w:val="00CD00D6"/>
    <w:rsid w:val="00CD0919"/>
    <w:rsid w:val="00CD0A90"/>
    <w:rsid w:val="00CD1A42"/>
    <w:rsid w:val="00CD1B5E"/>
    <w:rsid w:val="00CD1BCD"/>
    <w:rsid w:val="00CD1BDA"/>
    <w:rsid w:val="00CD1F05"/>
    <w:rsid w:val="00CD2639"/>
    <w:rsid w:val="00CD3082"/>
    <w:rsid w:val="00CD30F4"/>
    <w:rsid w:val="00CD36E5"/>
    <w:rsid w:val="00CD380F"/>
    <w:rsid w:val="00CD3D6D"/>
    <w:rsid w:val="00CD48FF"/>
    <w:rsid w:val="00CD5282"/>
    <w:rsid w:val="00CD59C7"/>
    <w:rsid w:val="00CD59CE"/>
    <w:rsid w:val="00CD5DFF"/>
    <w:rsid w:val="00CD6440"/>
    <w:rsid w:val="00CD6C23"/>
    <w:rsid w:val="00CD6C30"/>
    <w:rsid w:val="00CD7A1F"/>
    <w:rsid w:val="00CE079A"/>
    <w:rsid w:val="00CE083F"/>
    <w:rsid w:val="00CE0C6A"/>
    <w:rsid w:val="00CE1A4A"/>
    <w:rsid w:val="00CE1B55"/>
    <w:rsid w:val="00CE20DA"/>
    <w:rsid w:val="00CE21D7"/>
    <w:rsid w:val="00CE21F1"/>
    <w:rsid w:val="00CE23BB"/>
    <w:rsid w:val="00CE26E4"/>
    <w:rsid w:val="00CE2B55"/>
    <w:rsid w:val="00CE2D4B"/>
    <w:rsid w:val="00CE37F3"/>
    <w:rsid w:val="00CE3A78"/>
    <w:rsid w:val="00CE44D4"/>
    <w:rsid w:val="00CE4A8F"/>
    <w:rsid w:val="00CE52D6"/>
    <w:rsid w:val="00CE5321"/>
    <w:rsid w:val="00CE5E3D"/>
    <w:rsid w:val="00CE61D5"/>
    <w:rsid w:val="00CE6694"/>
    <w:rsid w:val="00CE68C4"/>
    <w:rsid w:val="00CE6A46"/>
    <w:rsid w:val="00CE70E4"/>
    <w:rsid w:val="00CE77AB"/>
    <w:rsid w:val="00CE7BDA"/>
    <w:rsid w:val="00CE7D19"/>
    <w:rsid w:val="00CE7D7D"/>
    <w:rsid w:val="00CF0B1F"/>
    <w:rsid w:val="00CF0C52"/>
    <w:rsid w:val="00CF0F79"/>
    <w:rsid w:val="00CF1BCE"/>
    <w:rsid w:val="00CF26C8"/>
    <w:rsid w:val="00CF29C1"/>
    <w:rsid w:val="00CF3295"/>
    <w:rsid w:val="00CF3718"/>
    <w:rsid w:val="00CF39AB"/>
    <w:rsid w:val="00CF4150"/>
    <w:rsid w:val="00CF4179"/>
    <w:rsid w:val="00CF4A0E"/>
    <w:rsid w:val="00CF4B6E"/>
    <w:rsid w:val="00CF4FC4"/>
    <w:rsid w:val="00CF53E0"/>
    <w:rsid w:val="00CF5863"/>
    <w:rsid w:val="00CF5D82"/>
    <w:rsid w:val="00CF6444"/>
    <w:rsid w:val="00CF678D"/>
    <w:rsid w:val="00CF6A0E"/>
    <w:rsid w:val="00CF6EEA"/>
    <w:rsid w:val="00CF7101"/>
    <w:rsid w:val="00CF719A"/>
    <w:rsid w:val="00CF79E3"/>
    <w:rsid w:val="00CF7A54"/>
    <w:rsid w:val="00D000C2"/>
    <w:rsid w:val="00D000F9"/>
    <w:rsid w:val="00D000FC"/>
    <w:rsid w:val="00D0016C"/>
    <w:rsid w:val="00D003D9"/>
    <w:rsid w:val="00D00851"/>
    <w:rsid w:val="00D00F10"/>
    <w:rsid w:val="00D00F32"/>
    <w:rsid w:val="00D012A1"/>
    <w:rsid w:val="00D02BAA"/>
    <w:rsid w:val="00D02E4B"/>
    <w:rsid w:val="00D0352A"/>
    <w:rsid w:val="00D03960"/>
    <w:rsid w:val="00D039C9"/>
    <w:rsid w:val="00D03C63"/>
    <w:rsid w:val="00D03D24"/>
    <w:rsid w:val="00D04226"/>
    <w:rsid w:val="00D04A16"/>
    <w:rsid w:val="00D04AA4"/>
    <w:rsid w:val="00D04E7F"/>
    <w:rsid w:val="00D05024"/>
    <w:rsid w:val="00D05A27"/>
    <w:rsid w:val="00D068F1"/>
    <w:rsid w:val="00D073BE"/>
    <w:rsid w:val="00D077E6"/>
    <w:rsid w:val="00D0796F"/>
    <w:rsid w:val="00D07F09"/>
    <w:rsid w:val="00D1051F"/>
    <w:rsid w:val="00D105E7"/>
    <w:rsid w:val="00D1089A"/>
    <w:rsid w:val="00D108BC"/>
    <w:rsid w:val="00D11850"/>
    <w:rsid w:val="00D1221B"/>
    <w:rsid w:val="00D1232E"/>
    <w:rsid w:val="00D1240B"/>
    <w:rsid w:val="00D12B4A"/>
    <w:rsid w:val="00D132E3"/>
    <w:rsid w:val="00D13E70"/>
    <w:rsid w:val="00D148C2"/>
    <w:rsid w:val="00D148E5"/>
    <w:rsid w:val="00D14900"/>
    <w:rsid w:val="00D14A6E"/>
    <w:rsid w:val="00D14D26"/>
    <w:rsid w:val="00D14FB6"/>
    <w:rsid w:val="00D15484"/>
    <w:rsid w:val="00D154A3"/>
    <w:rsid w:val="00D154FE"/>
    <w:rsid w:val="00D15805"/>
    <w:rsid w:val="00D15FAB"/>
    <w:rsid w:val="00D1615D"/>
    <w:rsid w:val="00D16210"/>
    <w:rsid w:val="00D16633"/>
    <w:rsid w:val="00D167B3"/>
    <w:rsid w:val="00D16850"/>
    <w:rsid w:val="00D1698E"/>
    <w:rsid w:val="00D16A25"/>
    <w:rsid w:val="00D16F16"/>
    <w:rsid w:val="00D16F6D"/>
    <w:rsid w:val="00D1747B"/>
    <w:rsid w:val="00D17AC9"/>
    <w:rsid w:val="00D205A4"/>
    <w:rsid w:val="00D206D1"/>
    <w:rsid w:val="00D208DE"/>
    <w:rsid w:val="00D20E4F"/>
    <w:rsid w:val="00D21755"/>
    <w:rsid w:val="00D221AE"/>
    <w:rsid w:val="00D22721"/>
    <w:rsid w:val="00D2292A"/>
    <w:rsid w:val="00D23250"/>
    <w:rsid w:val="00D23261"/>
    <w:rsid w:val="00D23BBC"/>
    <w:rsid w:val="00D23CA2"/>
    <w:rsid w:val="00D23D9E"/>
    <w:rsid w:val="00D2402D"/>
    <w:rsid w:val="00D24122"/>
    <w:rsid w:val="00D24952"/>
    <w:rsid w:val="00D24A97"/>
    <w:rsid w:val="00D24F7C"/>
    <w:rsid w:val="00D2684E"/>
    <w:rsid w:val="00D268F6"/>
    <w:rsid w:val="00D26944"/>
    <w:rsid w:val="00D26CBA"/>
    <w:rsid w:val="00D26E99"/>
    <w:rsid w:val="00D2735E"/>
    <w:rsid w:val="00D27889"/>
    <w:rsid w:val="00D27C17"/>
    <w:rsid w:val="00D30289"/>
    <w:rsid w:val="00D30ABF"/>
    <w:rsid w:val="00D30ADD"/>
    <w:rsid w:val="00D30AFD"/>
    <w:rsid w:val="00D30CEB"/>
    <w:rsid w:val="00D30FAD"/>
    <w:rsid w:val="00D315C4"/>
    <w:rsid w:val="00D316BF"/>
    <w:rsid w:val="00D32030"/>
    <w:rsid w:val="00D3289D"/>
    <w:rsid w:val="00D32CC3"/>
    <w:rsid w:val="00D32E75"/>
    <w:rsid w:val="00D33151"/>
    <w:rsid w:val="00D3388B"/>
    <w:rsid w:val="00D33A56"/>
    <w:rsid w:val="00D33BA5"/>
    <w:rsid w:val="00D33CE0"/>
    <w:rsid w:val="00D33CFA"/>
    <w:rsid w:val="00D34081"/>
    <w:rsid w:val="00D34084"/>
    <w:rsid w:val="00D34086"/>
    <w:rsid w:val="00D34117"/>
    <w:rsid w:val="00D34AEA"/>
    <w:rsid w:val="00D34BC0"/>
    <w:rsid w:val="00D35015"/>
    <w:rsid w:val="00D3504D"/>
    <w:rsid w:val="00D355F9"/>
    <w:rsid w:val="00D35B1B"/>
    <w:rsid w:val="00D36846"/>
    <w:rsid w:val="00D36CF9"/>
    <w:rsid w:val="00D3734E"/>
    <w:rsid w:val="00D37E2C"/>
    <w:rsid w:val="00D37E5C"/>
    <w:rsid w:val="00D37EAE"/>
    <w:rsid w:val="00D405AC"/>
    <w:rsid w:val="00D40880"/>
    <w:rsid w:val="00D409C4"/>
    <w:rsid w:val="00D41082"/>
    <w:rsid w:val="00D41238"/>
    <w:rsid w:val="00D4132F"/>
    <w:rsid w:val="00D41990"/>
    <w:rsid w:val="00D41B62"/>
    <w:rsid w:val="00D41BD8"/>
    <w:rsid w:val="00D42143"/>
    <w:rsid w:val="00D4244B"/>
    <w:rsid w:val="00D4263B"/>
    <w:rsid w:val="00D426F9"/>
    <w:rsid w:val="00D42A49"/>
    <w:rsid w:val="00D42B32"/>
    <w:rsid w:val="00D43197"/>
    <w:rsid w:val="00D436FF"/>
    <w:rsid w:val="00D43AE6"/>
    <w:rsid w:val="00D44012"/>
    <w:rsid w:val="00D44941"/>
    <w:rsid w:val="00D45713"/>
    <w:rsid w:val="00D4664C"/>
    <w:rsid w:val="00D466D3"/>
    <w:rsid w:val="00D470BB"/>
    <w:rsid w:val="00D471BE"/>
    <w:rsid w:val="00D475C8"/>
    <w:rsid w:val="00D47B5D"/>
    <w:rsid w:val="00D5020F"/>
    <w:rsid w:val="00D50983"/>
    <w:rsid w:val="00D50B29"/>
    <w:rsid w:val="00D50DCA"/>
    <w:rsid w:val="00D51108"/>
    <w:rsid w:val="00D51B77"/>
    <w:rsid w:val="00D5230E"/>
    <w:rsid w:val="00D52717"/>
    <w:rsid w:val="00D53372"/>
    <w:rsid w:val="00D549CB"/>
    <w:rsid w:val="00D557A0"/>
    <w:rsid w:val="00D55C3D"/>
    <w:rsid w:val="00D5640F"/>
    <w:rsid w:val="00D56B2C"/>
    <w:rsid w:val="00D56DB8"/>
    <w:rsid w:val="00D5783D"/>
    <w:rsid w:val="00D57CBE"/>
    <w:rsid w:val="00D601ED"/>
    <w:rsid w:val="00D6057C"/>
    <w:rsid w:val="00D60DBC"/>
    <w:rsid w:val="00D60E10"/>
    <w:rsid w:val="00D61198"/>
    <w:rsid w:val="00D611D5"/>
    <w:rsid w:val="00D61638"/>
    <w:rsid w:val="00D61FC3"/>
    <w:rsid w:val="00D62538"/>
    <w:rsid w:val="00D6257B"/>
    <w:rsid w:val="00D62D87"/>
    <w:rsid w:val="00D62F54"/>
    <w:rsid w:val="00D62F97"/>
    <w:rsid w:val="00D630BD"/>
    <w:rsid w:val="00D630E0"/>
    <w:rsid w:val="00D63287"/>
    <w:rsid w:val="00D63551"/>
    <w:rsid w:val="00D64276"/>
    <w:rsid w:val="00D64D53"/>
    <w:rsid w:val="00D64D80"/>
    <w:rsid w:val="00D654B2"/>
    <w:rsid w:val="00D65680"/>
    <w:rsid w:val="00D65F77"/>
    <w:rsid w:val="00D66937"/>
    <w:rsid w:val="00D66A50"/>
    <w:rsid w:val="00D66E56"/>
    <w:rsid w:val="00D67B1A"/>
    <w:rsid w:val="00D67CCE"/>
    <w:rsid w:val="00D701BD"/>
    <w:rsid w:val="00D71012"/>
    <w:rsid w:val="00D71A8E"/>
    <w:rsid w:val="00D71B2A"/>
    <w:rsid w:val="00D72AA1"/>
    <w:rsid w:val="00D72F41"/>
    <w:rsid w:val="00D73996"/>
    <w:rsid w:val="00D73B2B"/>
    <w:rsid w:val="00D74A4C"/>
    <w:rsid w:val="00D74C46"/>
    <w:rsid w:val="00D74C68"/>
    <w:rsid w:val="00D74FCA"/>
    <w:rsid w:val="00D75BA8"/>
    <w:rsid w:val="00D75F7D"/>
    <w:rsid w:val="00D77370"/>
    <w:rsid w:val="00D774E5"/>
    <w:rsid w:val="00D777A1"/>
    <w:rsid w:val="00D77DA2"/>
    <w:rsid w:val="00D77FBB"/>
    <w:rsid w:val="00D77FC2"/>
    <w:rsid w:val="00D8001B"/>
    <w:rsid w:val="00D8011D"/>
    <w:rsid w:val="00D8028E"/>
    <w:rsid w:val="00D803F5"/>
    <w:rsid w:val="00D80B6A"/>
    <w:rsid w:val="00D81020"/>
    <w:rsid w:val="00D8115F"/>
    <w:rsid w:val="00D81830"/>
    <w:rsid w:val="00D81871"/>
    <w:rsid w:val="00D81DC3"/>
    <w:rsid w:val="00D81F1D"/>
    <w:rsid w:val="00D822BE"/>
    <w:rsid w:val="00D82F82"/>
    <w:rsid w:val="00D836E5"/>
    <w:rsid w:val="00D839EE"/>
    <w:rsid w:val="00D83AB7"/>
    <w:rsid w:val="00D83EC1"/>
    <w:rsid w:val="00D844E4"/>
    <w:rsid w:val="00D849C0"/>
    <w:rsid w:val="00D849EC"/>
    <w:rsid w:val="00D85933"/>
    <w:rsid w:val="00D85F62"/>
    <w:rsid w:val="00D86193"/>
    <w:rsid w:val="00D861AF"/>
    <w:rsid w:val="00D86837"/>
    <w:rsid w:val="00D86A1A"/>
    <w:rsid w:val="00D86C41"/>
    <w:rsid w:val="00D87047"/>
    <w:rsid w:val="00D87B48"/>
    <w:rsid w:val="00D90736"/>
    <w:rsid w:val="00D90D6B"/>
    <w:rsid w:val="00D910D2"/>
    <w:rsid w:val="00D913EE"/>
    <w:rsid w:val="00D91D14"/>
    <w:rsid w:val="00D925D8"/>
    <w:rsid w:val="00D92630"/>
    <w:rsid w:val="00D92658"/>
    <w:rsid w:val="00D92718"/>
    <w:rsid w:val="00D93193"/>
    <w:rsid w:val="00D93693"/>
    <w:rsid w:val="00D93CC6"/>
    <w:rsid w:val="00D94725"/>
    <w:rsid w:val="00D9474C"/>
    <w:rsid w:val="00D949BE"/>
    <w:rsid w:val="00D94C0A"/>
    <w:rsid w:val="00D94E7B"/>
    <w:rsid w:val="00D95153"/>
    <w:rsid w:val="00D95657"/>
    <w:rsid w:val="00D95A5A"/>
    <w:rsid w:val="00D96802"/>
    <w:rsid w:val="00D96F86"/>
    <w:rsid w:val="00D97191"/>
    <w:rsid w:val="00D97882"/>
    <w:rsid w:val="00DA0062"/>
    <w:rsid w:val="00DA01C2"/>
    <w:rsid w:val="00DA04E7"/>
    <w:rsid w:val="00DA08E1"/>
    <w:rsid w:val="00DA0C08"/>
    <w:rsid w:val="00DA1095"/>
    <w:rsid w:val="00DA1EA1"/>
    <w:rsid w:val="00DA25A7"/>
    <w:rsid w:val="00DA3764"/>
    <w:rsid w:val="00DA42E2"/>
    <w:rsid w:val="00DA4585"/>
    <w:rsid w:val="00DA4832"/>
    <w:rsid w:val="00DA5385"/>
    <w:rsid w:val="00DA5395"/>
    <w:rsid w:val="00DA53C1"/>
    <w:rsid w:val="00DA54B4"/>
    <w:rsid w:val="00DA54E0"/>
    <w:rsid w:val="00DA59B3"/>
    <w:rsid w:val="00DA66AA"/>
    <w:rsid w:val="00DA6853"/>
    <w:rsid w:val="00DA6ECE"/>
    <w:rsid w:val="00DA748C"/>
    <w:rsid w:val="00DA7A8D"/>
    <w:rsid w:val="00DA7C66"/>
    <w:rsid w:val="00DA7C70"/>
    <w:rsid w:val="00DA7F82"/>
    <w:rsid w:val="00DB0605"/>
    <w:rsid w:val="00DB06AA"/>
    <w:rsid w:val="00DB06D1"/>
    <w:rsid w:val="00DB0C66"/>
    <w:rsid w:val="00DB1010"/>
    <w:rsid w:val="00DB2295"/>
    <w:rsid w:val="00DB2C8C"/>
    <w:rsid w:val="00DB2D3A"/>
    <w:rsid w:val="00DB3133"/>
    <w:rsid w:val="00DB34A3"/>
    <w:rsid w:val="00DB3C8E"/>
    <w:rsid w:val="00DB4063"/>
    <w:rsid w:val="00DB446E"/>
    <w:rsid w:val="00DB4783"/>
    <w:rsid w:val="00DB487D"/>
    <w:rsid w:val="00DB48C7"/>
    <w:rsid w:val="00DB49E1"/>
    <w:rsid w:val="00DB4B37"/>
    <w:rsid w:val="00DB4CE8"/>
    <w:rsid w:val="00DB4E17"/>
    <w:rsid w:val="00DB4EC0"/>
    <w:rsid w:val="00DB4F77"/>
    <w:rsid w:val="00DB51C1"/>
    <w:rsid w:val="00DB53C8"/>
    <w:rsid w:val="00DB57EF"/>
    <w:rsid w:val="00DB6011"/>
    <w:rsid w:val="00DB6050"/>
    <w:rsid w:val="00DB64D6"/>
    <w:rsid w:val="00DB6EC4"/>
    <w:rsid w:val="00DB70DC"/>
    <w:rsid w:val="00DB7B13"/>
    <w:rsid w:val="00DB7FA3"/>
    <w:rsid w:val="00DC071C"/>
    <w:rsid w:val="00DC0891"/>
    <w:rsid w:val="00DC08A4"/>
    <w:rsid w:val="00DC0E90"/>
    <w:rsid w:val="00DC15FB"/>
    <w:rsid w:val="00DC1918"/>
    <w:rsid w:val="00DC214D"/>
    <w:rsid w:val="00DC2237"/>
    <w:rsid w:val="00DC2626"/>
    <w:rsid w:val="00DC270D"/>
    <w:rsid w:val="00DC2AB9"/>
    <w:rsid w:val="00DC2B9B"/>
    <w:rsid w:val="00DC2C6D"/>
    <w:rsid w:val="00DC2CBE"/>
    <w:rsid w:val="00DC304F"/>
    <w:rsid w:val="00DC36BD"/>
    <w:rsid w:val="00DC3DD8"/>
    <w:rsid w:val="00DC419E"/>
    <w:rsid w:val="00DC4370"/>
    <w:rsid w:val="00DC43A6"/>
    <w:rsid w:val="00DC44CF"/>
    <w:rsid w:val="00DC4585"/>
    <w:rsid w:val="00DC4859"/>
    <w:rsid w:val="00DC4AA0"/>
    <w:rsid w:val="00DC4CB0"/>
    <w:rsid w:val="00DC4EF0"/>
    <w:rsid w:val="00DC4F48"/>
    <w:rsid w:val="00DC55A8"/>
    <w:rsid w:val="00DC5C88"/>
    <w:rsid w:val="00DC6177"/>
    <w:rsid w:val="00DC61C9"/>
    <w:rsid w:val="00DC6FC2"/>
    <w:rsid w:val="00DC754F"/>
    <w:rsid w:val="00DC7D49"/>
    <w:rsid w:val="00DD0414"/>
    <w:rsid w:val="00DD0695"/>
    <w:rsid w:val="00DD0861"/>
    <w:rsid w:val="00DD0E87"/>
    <w:rsid w:val="00DD1384"/>
    <w:rsid w:val="00DD13A7"/>
    <w:rsid w:val="00DD1718"/>
    <w:rsid w:val="00DD1D45"/>
    <w:rsid w:val="00DD21C7"/>
    <w:rsid w:val="00DD33D1"/>
    <w:rsid w:val="00DD36F5"/>
    <w:rsid w:val="00DD3D80"/>
    <w:rsid w:val="00DD443D"/>
    <w:rsid w:val="00DD4652"/>
    <w:rsid w:val="00DD4D3E"/>
    <w:rsid w:val="00DD4F52"/>
    <w:rsid w:val="00DD52BD"/>
    <w:rsid w:val="00DD57E5"/>
    <w:rsid w:val="00DD6034"/>
    <w:rsid w:val="00DD641C"/>
    <w:rsid w:val="00DD6F66"/>
    <w:rsid w:val="00DD76C7"/>
    <w:rsid w:val="00DD7885"/>
    <w:rsid w:val="00DD7941"/>
    <w:rsid w:val="00DD7B93"/>
    <w:rsid w:val="00DD7CD3"/>
    <w:rsid w:val="00DE0422"/>
    <w:rsid w:val="00DE081D"/>
    <w:rsid w:val="00DE0A87"/>
    <w:rsid w:val="00DE0BD0"/>
    <w:rsid w:val="00DE0C3E"/>
    <w:rsid w:val="00DE110B"/>
    <w:rsid w:val="00DE1A08"/>
    <w:rsid w:val="00DE1F52"/>
    <w:rsid w:val="00DE26E9"/>
    <w:rsid w:val="00DE2BE9"/>
    <w:rsid w:val="00DE2E06"/>
    <w:rsid w:val="00DE33B2"/>
    <w:rsid w:val="00DE38C9"/>
    <w:rsid w:val="00DE39ED"/>
    <w:rsid w:val="00DE3EF2"/>
    <w:rsid w:val="00DE4063"/>
    <w:rsid w:val="00DE40F2"/>
    <w:rsid w:val="00DE4534"/>
    <w:rsid w:val="00DE4E6E"/>
    <w:rsid w:val="00DE4F54"/>
    <w:rsid w:val="00DE4FDD"/>
    <w:rsid w:val="00DE54E9"/>
    <w:rsid w:val="00DE5D05"/>
    <w:rsid w:val="00DE5EA0"/>
    <w:rsid w:val="00DE5FB5"/>
    <w:rsid w:val="00DE67C2"/>
    <w:rsid w:val="00DE6910"/>
    <w:rsid w:val="00DE7197"/>
    <w:rsid w:val="00DE736B"/>
    <w:rsid w:val="00DE7674"/>
    <w:rsid w:val="00DE77DF"/>
    <w:rsid w:val="00DE7CF5"/>
    <w:rsid w:val="00DF06C3"/>
    <w:rsid w:val="00DF07BE"/>
    <w:rsid w:val="00DF0D1E"/>
    <w:rsid w:val="00DF0EDE"/>
    <w:rsid w:val="00DF149F"/>
    <w:rsid w:val="00DF14CF"/>
    <w:rsid w:val="00DF1698"/>
    <w:rsid w:val="00DF1A9A"/>
    <w:rsid w:val="00DF21D4"/>
    <w:rsid w:val="00DF23C0"/>
    <w:rsid w:val="00DF2A69"/>
    <w:rsid w:val="00DF2BF5"/>
    <w:rsid w:val="00DF2F58"/>
    <w:rsid w:val="00DF335C"/>
    <w:rsid w:val="00DF404F"/>
    <w:rsid w:val="00DF4391"/>
    <w:rsid w:val="00DF4534"/>
    <w:rsid w:val="00DF4DDA"/>
    <w:rsid w:val="00DF52FE"/>
    <w:rsid w:val="00DF55A8"/>
    <w:rsid w:val="00DF595D"/>
    <w:rsid w:val="00DF596C"/>
    <w:rsid w:val="00DF60D3"/>
    <w:rsid w:val="00DF6291"/>
    <w:rsid w:val="00DF6B6A"/>
    <w:rsid w:val="00DF6F5C"/>
    <w:rsid w:val="00DF7060"/>
    <w:rsid w:val="00DF70D0"/>
    <w:rsid w:val="00E001CC"/>
    <w:rsid w:val="00E0032C"/>
    <w:rsid w:val="00E006F5"/>
    <w:rsid w:val="00E00AF8"/>
    <w:rsid w:val="00E0158E"/>
    <w:rsid w:val="00E01833"/>
    <w:rsid w:val="00E01C79"/>
    <w:rsid w:val="00E01EB4"/>
    <w:rsid w:val="00E02399"/>
    <w:rsid w:val="00E02859"/>
    <w:rsid w:val="00E02AAA"/>
    <w:rsid w:val="00E02EBE"/>
    <w:rsid w:val="00E0306D"/>
    <w:rsid w:val="00E033E2"/>
    <w:rsid w:val="00E043F9"/>
    <w:rsid w:val="00E04442"/>
    <w:rsid w:val="00E04503"/>
    <w:rsid w:val="00E045CB"/>
    <w:rsid w:val="00E046A1"/>
    <w:rsid w:val="00E04D69"/>
    <w:rsid w:val="00E0551F"/>
    <w:rsid w:val="00E05B9A"/>
    <w:rsid w:val="00E0633F"/>
    <w:rsid w:val="00E0634C"/>
    <w:rsid w:val="00E06463"/>
    <w:rsid w:val="00E071BB"/>
    <w:rsid w:val="00E074CF"/>
    <w:rsid w:val="00E076CA"/>
    <w:rsid w:val="00E0799D"/>
    <w:rsid w:val="00E1007B"/>
    <w:rsid w:val="00E100CD"/>
    <w:rsid w:val="00E1014C"/>
    <w:rsid w:val="00E10271"/>
    <w:rsid w:val="00E103A1"/>
    <w:rsid w:val="00E10631"/>
    <w:rsid w:val="00E1099B"/>
    <w:rsid w:val="00E10E05"/>
    <w:rsid w:val="00E10F44"/>
    <w:rsid w:val="00E1101F"/>
    <w:rsid w:val="00E11212"/>
    <w:rsid w:val="00E1151F"/>
    <w:rsid w:val="00E1161E"/>
    <w:rsid w:val="00E11C68"/>
    <w:rsid w:val="00E11EFD"/>
    <w:rsid w:val="00E12088"/>
    <w:rsid w:val="00E122C5"/>
    <w:rsid w:val="00E1279B"/>
    <w:rsid w:val="00E12A5D"/>
    <w:rsid w:val="00E12C96"/>
    <w:rsid w:val="00E13044"/>
    <w:rsid w:val="00E1376F"/>
    <w:rsid w:val="00E13FB3"/>
    <w:rsid w:val="00E142B7"/>
    <w:rsid w:val="00E1448D"/>
    <w:rsid w:val="00E14CF3"/>
    <w:rsid w:val="00E1507D"/>
    <w:rsid w:val="00E150BF"/>
    <w:rsid w:val="00E1568A"/>
    <w:rsid w:val="00E15842"/>
    <w:rsid w:val="00E158F2"/>
    <w:rsid w:val="00E15B61"/>
    <w:rsid w:val="00E1643F"/>
    <w:rsid w:val="00E16D27"/>
    <w:rsid w:val="00E17135"/>
    <w:rsid w:val="00E172D7"/>
    <w:rsid w:val="00E173CA"/>
    <w:rsid w:val="00E17B3D"/>
    <w:rsid w:val="00E200D3"/>
    <w:rsid w:val="00E20D34"/>
    <w:rsid w:val="00E20F33"/>
    <w:rsid w:val="00E213ED"/>
    <w:rsid w:val="00E21541"/>
    <w:rsid w:val="00E215F2"/>
    <w:rsid w:val="00E21649"/>
    <w:rsid w:val="00E21AB2"/>
    <w:rsid w:val="00E21C7B"/>
    <w:rsid w:val="00E22106"/>
    <w:rsid w:val="00E227FD"/>
    <w:rsid w:val="00E228E3"/>
    <w:rsid w:val="00E22A09"/>
    <w:rsid w:val="00E238E5"/>
    <w:rsid w:val="00E23B7A"/>
    <w:rsid w:val="00E2438F"/>
    <w:rsid w:val="00E2477B"/>
    <w:rsid w:val="00E2550B"/>
    <w:rsid w:val="00E2553F"/>
    <w:rsid w:val="00E258C7"/>
    <w:rsid w:val="00E26126"/>
    <w:rsid w:val="00E261F5"/>
    <w:rsid w:val="00E26E3A"/>
    <w:rsid w:val="00E2719E"/>
    <w:rsid w:val="00E277BC"/>
    <w:rsid w:val="00E27C8F"/>
    <w:rsid w:val="00E3026B"/>
    <w:rsid w:val="00E30315"/>
    <w:rsid w:val="00E3092C"/>
    <w:rsid w:val="00E315E7"/>
    <w:rsid w:val="00E31696"/>
    <w:rsid w:val="00E31728"/>
    <w:rsid w:val="00E31762"/>
    <w:rsid w:val="00E3177E"/>
    <w:rsid w:val="00E319DB"/>
    <w:rsid w:val="00E31B2C"/>
    <w:rsid w:val="00E31ED7"/>
    <w:rsid w:val="00E3252C"/>
    <w:rsid w:val="00E3414B"/>
    <w:rsid w:val="00E34C9A"/>
    <w:rsid w:val="00E34F39"/>
    <w:rsid w:val="00E354EB"/>
    <w:rsid w:val="00E35BF0"/>
    <w:rsid w:val="00E362D9"/>
    <w:rsid w:val="00E3631C"/>
    <w:rsid w:val="00E36AA1"/>
    <w:rsid w:val="00E36F32"/>
    <w:rsid w:val="00E3734F"/>
    <w:rsid w:val="00E378ED"/>
    <w:rsid w:val="00E37E4D"/>
    <w:rsid w:val="00E40923"/>
    <w:rsid w:val="00E40D88"/>
    <w:rsid w:val="00E41170"/>
    <w:rsid w:val="00E41327"/>
    <w:rsid w:val="00E418E9"/>
    <w:rsid w:val="00E41989"/>
    <w:rsid w:val="00E4222D"/>
    <w:rsid w:val="00E42584"/>
    <w:rsid w:val="00E4259D"/>
    <w:rsid w:val="00E42729"/>
    <w:rsid w:val="00E430F0"/>
    <w:rsid w:val="00E4338A"/>
    <w:rsid w:val="00E4424D"/>
    <w:rsid w:val="00E443B7"/>
    <w:rsid w:val="00E44ABC"/>
    <w:rsid w:val="00E44D0E"/>
    <w:rsid w:val="00E44FD6"/>
    <w:rsid w:val="00E450E0"/>
    <w:rsid w:val="00E45299"/>
    <w:rsid w:val="00E457C1"/>
    <w:rsid w:val="00E45B0A"/>
    <w:rsid w:val="00E45BA6"/>
    <w:rsid w:val="00E46298"/>
    <w:rsid w:val="00E469F1"/>
    <w:rsid w:val="00E47280"/>
    <w:rsid w:val="00E477CC"/>
    <w:rsid w:val="00E478BA"/>
    <w:rsid w:val="00E47C7F"/>
    <w:rsid w:val="00E47F01"/>
    <w:rsid w:val="00E501BC"/>
    <w:rsid w:val="00E50A2A"/>
    <w:rsid w:val="00E50A39"/>
    <w:rsid w:val="00E50EAE"/>
    <w:rsid w:val="00E50EBC"/>
    <w:rsid w:val="00E51850"/>
    <w:rsid w:val="00E518EA"/>
    <w:rsid w:val="00E51F69"/>
    <w:rsid w:val="00E52B25"/>
    <w:rsid w:val="00E53148"/>
    <w:rsid w:val="00E53412"/>
    <w:rsid w:val="00E53646"/>
    <w:rsid w:val="00E54297"/>
    <w:rsid w:val="00E54B2D"/>
    <w:rsid w:val="00E54BB5"/>
    <w:rsid w:val="00E54D4A"/>
    <w:rsid w:val="00E55762"/>
    <w:rsid w:val="00E55AA1"/>
    <w:rsid w:val="00E55DC1"/>
    <w:rsid w:val="00E560C1"/>
    <w:rsid w:val="00E565C8"/>
    <w:rsid w:val="00E56D8F"/>
    <w:rsid w:val="00E57322"/>
    <w:rsid w:val="00E5756F"/>
    <w:rsid w:val="00E57891"/>
    <w:rsid w:val="00E607D6"/>
    <w:rsid w:val="00E60EA6"/>
    <w:rsid w:val="00E610DF"/>
    <w:rsid w:val="00E61187"/>
    <w:rsid w:val="00E61282"/>
    <w:rsid w:val="00E6166B"/>
    <w:rsid w:val="00E6186C"/>
    <w:rsid w:val="00E61D48"/>
    <w:rsid w:val="00E61EDA"/>
    <w:rsid w:val="00E620A4"/>
    <w:rsid w:val="00E627AA"/>
    <w:rsid w:val="00E62D1B"/>
    <w:rsid w:val="00E62E93"/>
    <w:rsid w:val="00E63DA3"/>
    <w:rsid w:val="00E6523C"/>
    <w:rsid w:val="00E65B3B"/>
    <w:rsid w:val="00E65CCE"/>
    <w:rsid w:val="00E65FBE"/>
    <w:rsid w:val="00E66184"/>
    <w:rsid w:val="00E663D3"/>
    <w:rsid w:val="00E6680A"/>
    <w:rsid w:val="00E66855"/>
    <w:rsid w:val="00E6689C"/>
    <w:rsid w:val="00E66BDB"/>
    <w:rsid w:val="00E66D60"/>
    <w:rsid w:val="00E6770C"/>
    <w:rsid w:val="00E679E7"/>
    <w:rsid w:val="00E67C4E"/>
    <w:rsid w:val="00E67E2E"/>
    <w:rsid w:val="00E7094A"/>
    <w:rsid w:val="00E70AAA"/>
    <w:rsid w:val="00E70E21"/>
    <w:rsid w:val="00E7139E"/>
    <w:rsid w:val="00E7190C"/>
    <w:rsid w:val="00E71F12"/>
    <w:rsid w:val="00E72684"/>
    <w:rsid w:val="00E726F8"/>
    <w:rsid w:val="00E729DB"/>
    <w:rsid w:val="00E72B78"/>
    <w:rsid w:val="00E72D5D"/>
    <w:rsid w:val="00E7310C"/>
    <w:rsid w:val="00E732D7"/>
    <w:rsid w:val="00E748AD"/>
    <w:rsid w:val="00E74FA9"/>
    <w:rsid w:val="00E753C8"/>
    <w:rsid w:val="00E7560D"/>
    <w:rsid w:val="00E75B3A"/>
    <w:rsid w:val="00E76027"/>
    <w:rsid w:val="00E7604D"/>
    <w:rsid w:val="00E761D5"/>
    <w:rsid w:val="00E76ACB"/>
    <w:rsid w:val="00E76AE5"/>
    <w:rsid w:val="00E76B94"/>
    <w:rsid w:val="00E773F0"/>
    <w:rsid w:val="00E77458"/>
    <w:rsid w:val="00E778E6"/>
    <w:rsid w:val="00E77BE0"/>
    <w:rsid w:val="00E77C29"/>
    <w:rsid w:val="00E77E87"/>
    <w:rsid w:val="00E8033C"/>
    <w:rsid w:val="00E80462"/>
    <w:rsid w:val="00E806B3"/>
    <w:rsid w:val="00E82120"/>
    <w:rsid w:val="00E827E1"/>
    <w:rsid w:val="00E8296D"/>
    <w:rsid w:val="00E82DB0"/>
    <w:rsid w:val="00E836A6"/>
    <w:rsid w:val="00E836F8"/>
    <w:rsid w:val="00E83D4B"/>
    <w:rsid w:val="00E83DDF"/>
    <w:rsid w:val="00E843A0"/>
    <w:rsid w:val="00E843F7"/>
    <w:rsid w:val="00E845EF"/>
    <w:rsid w:val="00E849AC"/>
    <w:rsid w:val="00E84AFA"/>
    <w:rsid w:val="00E85205"/>
    <w:rsid w:val="00E85DE2"/>
    <w:rsid w:val="00E85F9A"/>
    <w:rsid w:val="00E874DC"/>
    <w:rsid w:val="00E87887"/>
    <w:rsid w:val="00E87C5E"/>
    <w:rsid w:val="00E900CF"/>
    <w:rsid w:val="00E902E3"/>
    <w:rsid w:val="00E90F6C"/>
    <w:rsid w:val="00E91009"/>
    <w:rsid w:val="00E913C0"/>
    <w:rsid w:val="00E91401"/>
    <w:rsid w:val="00E91558"/>
    <w:rsid w:val="00E91817"/>
    <w:rsid w:val="00E91BFC"/>
    <w:rsid w:val="00E91D1E"/>
    <w:rsid w:val="00E9276A"/>
    <w:rsid w:val="00E9278B"/>
    <w:rsid w:val="00E93033"/>
    <w:rsid w:val="00E9308A"/>
    <w:rsid w:val="00E93155"/>
    <w:rsid w:val="00E93193"/>
    <w:rsid w:val="00E939FA"/>
    <w:rsid w:val="00E93EAF"/>
    <w:rsid w:val="00E94613"/>
    <w:rsid w:val="00E94858"/>
    <w:rsid w:val="00E9517D"/>
    <w:rsid w:val="00E95852"/>
    <w:rsid w:val="00E95AB1"/>
    <w:rsid w:val="00E95E28"/>
    <w:rsid w:val="00E9643D"/>
    <w:rsid w:val="00E965B8"/>
    <w:rsid w:val="00E977DC"/>
    <w:rsid w:val="00E97AF6"/>
    <w:rsid w:val="00E97C30"/>
    <w:rsid w:val="00EA005E"/>
    <w:rsid w:val="00EA0822"/>
    <w:rsid w:val="00EA0B9E"/>
    <w:rsid w:val="00EA112C"/>
    <w:rsid w:val="00EA166B"/>
    <w:rsid w:val="00EA1B68"/>
    <w:rsid w:val="00EA2BC1"/>
    <w:rsid w:val="00EA3706"/>
    <w:rsid w:val="00EA37C3"/>
    <w:rsid w:val="00EA3920"/>
    <w:rsid w:val="00EA44B5"/>
    <w:rsid w:val="00EA4808"/>
    <w:rsid w:val="00EA5007"/>
    <w:rsid w:val="00EA5261"/>
    <w:rsid w:val="00EA54FD"/>
    <w:rsid w:val="00EA55E3"/>
    <w:rsid w:val="00EA585C"/>
    <w:rsid w:val="00EA67A6"/>
    <w:rsid w:val="00EA67D4"/>
    <w:rsid w:val="00EA68F4"/>
    <w:rsid w:val="00EA7758"/>
    <w:rsid w:val="00EB039F"/>
    <w:rsid w:val="00EB0B36"/>
    <w:rsid w:val="00EB0CC1"/>
    <w:rsid w:val="00EB10A1"/>
    <w:rsid w:val="00EB1376"/>
    <w:rsid w:val="00EB15DF"/>
    <w:rsid w:val="00EB2010"/>
    <w:rsid w:val="00EB22D0"/>
    <w:rsid w:val="00EB2AE9"/>
    <w:rsid w:val="00EB30EF"/>
    <w:rsid w:val="00EB33BB"/>
    <w:rsid w:val="00EB3518"/>
    <w:rsid w:val="00EB3916"/>
    <w:rsid w:val="00EB39D4"/>
    <w:rsid w:val="00EB3C56"/>
    <w:rsid w:val="00EB3E7C"/>
    <w:rsid w:val="00EB3F23"/>
    <w:rsid w:val="00EB45D3"/>
    <w:rsid w:val="00EB4836"/>
    <w:rsid w:val="00EB4997"/>
    <w:rsid w:val="00EB4CC1"/>
    <w:rsid w:val="00EB50D3"/>
    <w:rsid w:val="00EB50E3"/>
    <w:rsid w:val="00EB51DB"/>
    <w:rsid w:val="00EB5634"/>
    <w:rsid w:val="00EB57E8"/>
    <w:rsid w:val="00EB6062"/>
    <w:rsid w:val="00EB6085"/>
    <w:rsid w:val="00EB62E9"/>
    <w:rsid w:val="00EB67F0"/>
    <w:rsid w:val="00EB681A"/>
    <w:rsid w:val="00EB717C"/>
    <w:rsid w:val="00EB7767"/>
    <w:rsid w:val="00EB7EF6"/>
    <w:rsid w:val="00EC0445"/>
    <w:rsid w:val="00EC0506"/>
    <w:rsid w:val="00EC15B0"/>
    <w:rsid w:val="00EC19BD"/>
    <w:rsid w:val="00EC3372"/>
    <w:rsid w:val="00EC379A"/>
    <w:rsid w:val="00EC381A"/>
    <w:rsid w:val="00EC3F18"/>
    <w:rsid w:val="00EC3F6E"/>
    <w:rsid w:val="00EC43C4"/>
    <w:rsid w:val="00EC4594"/>
    <w:rsid w:val="00EC49F7"/>
    <w:rsid w:val="00EC4E12"/>
    <w:rsid w:val="00EC4EAD"/>
    <w:rsid w:val="00EC50EF"/>
    <w:rsid w:val="00EC54EA"/>
    <w:rsid w:val="00EC63F2"/>
    <w:rsid w:val="00EC643E"/>
    <w:rsid w:val="00EC65F6"/>
    <w:rsid w:val="00EC7B90"/>
    <w:rsid w:val="00ED05CB"/>
    <w:rsid w:val="00ED0653"/>
    <w:rsid w:val="00ED06B1"/>
    <w:rsid w:val="00ED0CE9"/>
    <w:rsid w:val="00ED0CF4"/>
    <w:rsid w:val="00ED0D55"/>
    <w:rsid w:val="00ED0D7E"/>
    <w:rsid w:val="00ED0DDE"/>
    <w:rsid w:val="00ED0ED2"/>
    <w:rsid w:val="00ED11ED"/>
    <w:rsid w:val="00ED1352"/>
    <w:rsid w:val="00ED13B1"/>
    <w:rsid w:val="00ED1730"/>
    <w:rsid w:val="00ED27E8"/>
    <w:rsid w:val="00ED285E"/>
    <w:rsid w:val="00ED2A8D"/>
    <w:rsid w:val="00ED2B42"/>
    <w:rsid w:val="00ED2E36"/>
    <w:rsid w:val="00ED36A3"/>
    <w:rsid w:val="00ED3942"/>
    <w:rsid w:val="00ED4322"/>
    <w:rsid w:val="00ED4346"/>
    <w:rsid w:val="00ED44F9"/>
    <w:rsid w:val="00ED4580"/>
    <w:rsid w:val="00ED491A"/>
    <w:rsid w:val="00ED5292"/>
    <w:rsid w:val="00ED585D"/>
    <w:rsid w:val="00ED5A4B"/>
    <w:rsid w:val="00ED633D"/>
    <w:rsid w:val="00ED775A"/>
    <w:rsid w:val="00EE009C"/>
    <w:rsid w:val="00EE0CB7"/>
    <w:rsid w:val="00EE15F9"/>
    <w:rsid w:val="00EE1824"/>
    <w:rsid w:val="00EE186D"/>
    <w:rsid w:val="00EE1CCE"/>
    <w:rsid w:val="00EE2477"/>
    <w:rsid w:val="00EE27DE"/>
    <w:rsid w:val="00EE2D14"/>
    <w:rsid w:val="00EE2D1A"/>
    <w:rsid w:val="00EE3010"/>
    <w:rsid w:val="00EE304C"/>
    <w:rsid w:val="00EE38FB"/>
    <w:rsid w:val="00EE3E89"/>
    <w:rsid w:val="00EE3FA0"/>
    <w:rsid w:val="00EE4931"/>
    <w:rsid w:val="00EE4AE5"/>
    <w:rsid w:val="00EE4D87"/>
    <w:rsid w:val="00EE4DF8"/>
    <w:rsid w:val="00EE5106"/>
    <w:rsid w:val="00EE524F"/>
    <w:rsid w:val="00EE65AA"/>
    <w:rsid w:val="00EE6E0C"/>
    <w:rsid w:val="00EE79D6"/>
    <w:rsid w:val="00EE7EBC"/>
    <w:rsid w:val="00EF00E4"/>
    <w:rsid w:val="00EF0645"/>
    <w:rsid w:val="00EF07CE"/>
    <w:rsid w:val="00EF098A"/>
    <w:rsid w:val="00EF0B24"/>
    <w:rsid w:val="00EF0D5C"/>
    <w:rsid w:val="00EF12A6"/>
    <w:rsid w:val="00EF1336"/>
    <w:rsid w:val="00EF223A"/>
    <w:rsid w:val="00EF2403"/>
    <w:rsid w:val="00EF24B8"/>
    <w:rsid w:val="00EF2567"/>
    <w:rsid w:val="00EF26D1"/>
    <w:rsid w:val="00EF296E"/>
    <w:rsid w:val="00EF3666"/>
    <w:rsid w:val="00EF381E"/>
    <w:rsid w:val="00EF3F5C"/>
    <w:rsid w:val="00EF4C5B"/>
    <w:rsid w:val="00EF4EDA"/>
    <w:rsid w:val="00EF4F0D"/>
    <w:rsid w:val="00EF5BFC"/>
    <w:rsid w:val="00EF6138"/>
    <w:rsid w:val="00EF6878"/>
    <w:rsid w:val="00EF6896"/>
    <w:rsid w:val="00EF6CC1"/>
    <w:rsid w:val="00EF6F06"/>
    <w:rsid w:val="00EF6FB3"/>
    <w:rsid w:val="00EF7B28"/>
    <w:rsid w:val="00EF7D1F"/>
    <w:rsid w:val="00F00418"/>
    <w:rsid w:val="00F0041C"/>
    <w:rsid w:val="00F0097D"/>
    <w:rsid w:val="00F009F2"/>
    <w:rsid w:val="00F00BD2"/>
    <w:rsid w:val="00F00CD4"/>
    <w:rsid w:val="00F00E1D"/>
    <w:rsid w:val="00F017E6"/>
    <w:rsid w:val="00F018EC"/>
    <w:rsid w:val="00F01BA3"/>
    <w:rsid w:val="00F021A7"/>
    <w:rsid w:val="00F02B9D"/>
    <w:rsid w:val="00F02E78"/>
    <w:rsid w:val="00F03109"/>
    <w:rsid w:val="00F03A2C"/>
    <w:rsid w:val="00F03DD3"/>
    <w:rsid w:val="00F0489E"/>
    <w:rsid w:val="00F04BAE"/>
    <w:rsid w:val="00F051E2"/>
    <w:rsid w:val="00F058F9"/>
    <w:rsid w:val="00F05BFC"/>
    <w:rsid w:val="00F05D10"/>
    <w:rsid w:val="00F05FA8"/>
    <w:rsid w:val="00F06412"/>
    <w:rsid w:val="00F0788F"/>
    <w:rsid w:val="00F107EB"/>
    <w:rsid w:val="00F10D96"/>
    <w:rsid w:val="00F1129E"/>
    <w:rsid w:val="00F11684"/>
    <w:rsid w:val="00F119A9"/>
    <w:rsid w:val="00F11A1D"/>
    <w:rsid w:val="00F11BAD"/>
    <w:rsid w:val="00F11CE3"/>
    <w:rsid w:val="00F11F3E"/>
    <w:rsid w:val="00F121BF"/>
    <w:rsid w:val="00F1248A"/>
    <w:rsid w:val="00F12E77"/>
    <w:rsid w:val="00F137B2"/>
    <w:rsid w:val="00F13825"/>
    <w:rsid w:val="00F13AA6"/>
    <w:rsid w:val="00F13D92"/>
    <w:rsid w:val="00F14316"/>
    <w:rsid w:val="00F14A3F"/>
    <w:rsid w:val="00F14E48"/>
    <w:rsid w:val="00F1517F"/>
    <w:rsid w:val="00F15215"/>
    <w:rsid w:val="00F15EDD"/>
    <w:rsid w:val="00F16C2F"/>
    <w:rsid w:val="00F16E84"/>
    <w:rsid w:val="00F17515"/>
    <w:rsid w:val="00F17D3B"/>
    <w:rsid w:val="00F2064F"/>
    <w:rsid w:val="00F2104A"/>
    <w:rsid w:val="00F215AB"/>
    <w:rsid w:val="00F21684"/>
    <w:rsid w:val="00F216A5"/>
    <w:rsid w:val="00F216D6"/>
    <w:rsid w:val="00F222ED"/>
    <w:rsid w:val="00F22AD6"/>
    <w:rsid w:val="00F22CE2"/>
    <w:rsid w:val="00F23A0F"/>
    <w:rsid w:val="00F243F5"/>
    <w:rsid w:val="00F2445B"/>
    <w:rsid w:val="00F24E50"/>
    <w:rsid w:val="00F24ED2"/>
    <w:rsid w:val="00F25B06"/>
    <w:rsid w:val="00F25E5F"/>
    <w:rsid w:val="00F260D7"/>
    <w:rsid w:val="00F2638E"/>
    <w:rsid w:val="00F26DFB"/>
    <w:rsid w:val="00F26F65"/>
    <w:rsid w:val="00F2721E"/>
    <w:rsid w:val="00F274F2"/>
    <w:rsid w:val="00F275BB"/>
    <w:rsid w:val="00F27603"/>
    <w:rsid w:val="00F27A4F"/>
    <w:rsid w:val="00F27ADB"/>
    <w:rsid w:val="00F27CB3"/>
    <w:rsid w:val="00F27DD8"/>
    <w:rsid w:val="00F27ED4"/>
    <w:rsid w:val="00F27FCE"/>
    <w:rsid w:val="00F301C8"/>
    <w:rsid w:val="00F3083F"/>
    <w:rsid w:val="00F308EF"/>
    <w:rsid w:val="00F30A14"/>
    <w:rsid w:val="00F30AF1"/>
    <w:rsid w:val="00F30B33"/>
    <w:rsid w:val="00F30E4F"/>
    <w:rsid w:val="00F30E80"/>
    <w:rsid w:val="00F30F0A"/>
    <w:rsid w:val="00F31AA2"/>
    <w:rsid w:val="00F324F6"/>
    <w:rsid w:val="00F32876"/>
    <w:rsid w:val="00F33167"/>
    <w:rsid w:val="00F33739"/>
    <w:rsid w:val="00F33913"/>
    <w:rsid w:val="00F33D8F"/>
    <w:rsid w:val="00F33DA7"/>
    <w:rsid w:val="00F33E92"/>
    <w:rsid w:val="00F346EB"/>
    <w:rsid w:val="00F34D92"/>
    <w:rsid w:val="00F351D3"/>
    <w:rsid w:val="00F357D0"/>
    <w:rsid w:val="00F3599B"/>
    <w:rsid w:val="00F362D1"/>
    <w:rsid w:val="00F36548"/>
    <w:rsid w:val="00F368F0"/>
    <w:rsid w:val="00F36B3B"/>
    <w:rsid w:val="00F376BE"/>
    <w:rsid w:val="00F377AD"/>
    <w:rsid w:val="00F377E8"/>
    <w:rsid w:val="00F37970"/>
    <w:rsid w:val="00F4253B"/>
    <w:rsid w:val="00F4258E"/>
    <w:rsid w:val="00F426A0"/>
    <w:rsid w:val="00F42BB8"/>
    <w:rsid w:val="00F433C4"/>
    <w:rsid w:val="00F43482"/>
    <w:rsid w:val="00F449E2"/>
    <w:rsid w:val="00F44CB7"/>
    <w:rsid w:val="00F45043"/>
    <w:rsid w:val="00F45117"/>
    <w:rsid w:val="00F45E67"/>
    <w:rsid w:val="00F46BA0"/>
    <w:rsid w:val="00F46CFE"/>
    <w:rsid w:val="00F505D7"/>
    <w:rsid w:val="00F509F6"/>
    <w:rsid w:val="00F51033"/>
    <w:rsid w:val="00F51D8A"/>
    <w:rsid w:val="00F51FF1"/>
    <w:rsid w:val="00F52ABC"/>
    <w:rsid w:val="00F53054"/>
    <w:rsid w:val="00F53406"/>
    <w:rsid w:val="00F53C29"/>
    <w:rsid w:val="00F53DC3"/>
    <w:rsid w:val="00F5454D"/>
    <w:rsid w:val="00F547D7"/>
    <w:rsid w:val="00F549B6"/>
    <w:rsid w:val="00F54C95"/>
    <w:rsid w:val="00F55792"/>
    <w:rsid w:val="00F55D10"/>
    <w:rsid w:val="00F55D84"/>
    <w:rsid w:val="00F55DF4"/>
    <w:rsid w:val="00F55E42"/>
    <w:rsid w:val="00F56816"/>
    <w:rsid w:val="00F56D65"/>
    <w:rsid w:val="00F570EB"/>
    <w:rsid w:val="00F57368"/>
    <w:rsid w:val="00F573A0"/>
    <w:rsid w:val="00F574B9"/>
    <w:rsid w:val="00F57C6F"/>
    <w:rsid w:val="00F603F4"/>
    <w:rsid w:val="00F60425"/>
    <w:rsid w:val="00F61027"/>
    <w:rsid w:val="00F61362"/>
    <w:rsid w:val="00F61951"/>
    <w:rsid w:val="00F62644"/>
    <w:rsid w:val="00F62B0D"/>
    <w:rsid w:val="00F633B3"/>
    <w:rsid w:val="00F635E0"/>
    <w:rsid w:val="00F642A5"/>
    <w:rsid w:val="00F64519"/>
    <w:rsid w:val="00F64861"/>
    <w:rsid w:val="00F64956"/>
    <w:rsid w:val="00F64A41"/>
    <w:rsid w:val="00F65738"/>
    <w:rsid w:val="00F6586F"/>
    <w:rsid w:val="00F65BB9"/>
    <w:rsid w:val="00F664E9"/>
    <w:rsid w:val="00F66DB5"/>
    <w:rsid w:val="00F66E90"/>
    <w:rsid w:val="00F675FC"/>
    <w:rsid w:val="00F678F6"/>
    <w:rsid w:val="00F6792C"/>
    <w:rsid w:val="00F67D01"/>
    <w:rsid w:val="00F704C2"/>
    <w:rsid w:val="00F70959"/>
    <w:rsid w:val="00F70BDC"/>
    <w:rsid w:val="00F7206A"/>
    <w:rsid w:val="00F72238"/>
    <w:rsid w:val="00F7223D"/>
    <w:rsid w:val="00F726B6"/>
    <w:rsid w:val="00F72926"/>
    <w:rsid w:val="00F72C2F"/>
    <w:rsid w:val="00F72DAB"/>
    <w:rsid w:val="00F72F05"/>
    <w:rsid w:val="00F731E0"/>
    <w:rsid w:val="00F73500"/>
    <w:rsid w:val="00F73A74"/>
    <w:rsid w:val="00F73E42"/>
    <w:rsid w:val="00F74156"/>
    <w:rsid w:val="00F74222"/>
    <w:rsid w:val="00F74488"/>
    <w:rsid w:val="00F7459E"/>
    <w:rsid w:val="00F74D27"/>
    <w:rsid w:val="00F74D31"/>
    <w:rsid w:val="00F7576B"/>
    <w:rsid w:val="00F759FB"/>
    <w:rsid w:val="00F75C2F"/>
    <w:rsid w:val="00F75DE0"/>
    <w:rsid w:val="00F76E66"/>
    <w:rsid w:val="00F76F00"/>
    <w:rsid w:val="00F76F6B"/>
    <w:rsid w:val="00F772F4"/>
    <w:rsid w:val="00F7761B"/>
    <w:rsid w:val="00F77C14"/>
    <w:rsid w:val="00F803EF"/>
    <w:rsid w:val="00F80510"/>
    <w:rsid w:val="00F80582"/>
    <w:rsid w:val="00F80D25"/>
    <w:rsid w:val="00F81615"/>
    <w:rsid w:val="00F82081"/>
    <w:rsid w:val="00F8230B"/>
    <w:rsid w:val="00F82867"/>
    <w:rsid w:val="00F841C3"/>
    <w:rsid w:val="00F842DE"/>
    <w:rsid w:val="00F846D7"/>
    <w:rsid w:val="00F8474D"/>
    <w:rsid w:val="00F8476C"/>
    <w:rsid w:val="00F84D42"/>
    <w:rsid w:val="00F8529A"/>
    <w:rsid w:val="00F85C2E"/>
    <w:rsid w:val="00F8608A"/>
    <w:rsid w:val="00F862D3"/>
    <w:rsid w:val="00F86400"/>
    <w:rsid w:val="00F86899"/>
    <w:rsid w:val="00F86A3B"/>
    <w:rsid w:val="00F87286"/>
    <w:rsid w:val="00F87BE5"/>
    <w:rsid w:val="00F90CFF"/>
    <w:rsid w:val="00F9107D"/>
    <w:rsid w:val="00F910CE"/>
    <w:rsid w:val="00F9117B"/>
    <w:rsid w:val="00F9135D"/>
    <w:rsid w:val="00F916CD"/>
    <w:rsid w:val="00F9287E"/>
    <w:rsid w:val="00F931B1"/>
    <w:rsid w:val="00F9320A"/>
    <w:rsid w:val="00F93640"/>
    <w:rsid w:val="00F9376C"/>
    <w:rsid w:val="00F93AA3"/>
    <w:rsid w:val="00F940D9"/>
    <w:rsid w:val="00F94125"/>
    <w:rsid w:val="00F943CF"/>
    <w:rsid w:val="00F9471D"/>
    <w:rsid w:val="00F94FC9"/>
    <w:rsid w:val="00F9605F"/>
    <w:rsid w:val="00F96194"/>
    <w:rsid w:val="00F96621"/>
    <w:rsid w:val="00F96967"/>
    <w:rsid w:val="00F975B0"/>
    <w:rsid w:val="00F97AD5"/>
    <w:rsid w:val="00F97CF3"/>
    <w:rsid w:val="00FA01DB"/>
    <w:rsid w:val="00FA07B7"/>
    <w:rsid w:val="00FA0B55"/>
    <w:rsid w:val="00FA0D1B"/>
    <w:rsid w:val="00FA0D88"/>
    <w:rsid w:val="00FA1EE9"/>
    <w:rsid w:val="00FA1F2F"/>
    <w:rsid w:val="00FA2AB4"/>
    <w:rsid w:val="00FA306F"/>
    <w:rsid w:val="00FA3762"/>
    <w:rsid w:val="00FA3E36"/>
    <w:rsid w:val="00FA40B9"/>
    <w:rsid w:val="00FA4234"/>
    <w:rsid w:val="00FA4B87"/>
    <w:rsid w:val="00FA4C67"/>
    <w:rsid w:val="00FA580D"/>
    <w:rsid w:val="00FA5BEE"/>
    <w:rsid w:val="00FA5E2E"/>
    <w:rsid w:val="00FA64A9"/>
    <w:rsid w:val="00FA65E8"/>
    <w:rsid w:val="00FA672C"/>
    <w:rsid w:val="00FA76EA"/>
    <w:rsid w:val="00FA7727"/>
    <w:rsid w:val="00FA774D"/>
    <w:rsid w:val="00FA7A8C"/>
    <w:rsid w:val="00FA7EBC"/>
    <w:rsid w:val="00FA7FF9"/>
    <w:rsid w:val="00FB03C3"/>
    <w:rsid w:val="00FB03C5"/>
    <w:rsid w:val="00FB06F5"/>
    <w:rsid w:val="00FB0BE4"/>
    <w:rsid w:val="00FB19D9"/>
    <w:rsid w:val="00FB20B5"/>
    <w:rsid w:val="00FB211D"/>
    <w:rsid w:val="00FB21EE"/>
    <w:rsid w:val="00FB29C0"/>
    <w:rsid w:val="00FB2A20"/>
    <w:rsid w:val="00FB3D3B"/>
    <w:rsid w:val="00FB41B5"/>
    <w:rsid w:val="00FB46A5"/>
    <w:rsid w:val="00FB4A04"/>
    <w:rsid w:val="00FB4B38"/>
    <w:rsid w:val="00FB5358"/>
    <w:rsid w:val="00FB55A5"/>
    <w:rsid w:val="00FB60AC"/>
    <w:rsid w:val="00FB620C"/>
    <w:rsid w:val="00FB6A88"/>
    <w:rsid w:val="00FB6C18"/>
    <w:rsid w:val="00FB71F6"/>
    <w:rsid w:val="00FB7269"/>
    <w:rsid w:val="00FB7898"/>
    <w:rsid w:val="00FC0439"/>
    <w:rsid w:val="00FC0677"/>
    <w:rsid w:val="00FC0994"/>
    <w:rsid w:val="00FC0CC0"/>
    <w:rsid w:val="00FC0DD3"/>
    <w:rsid w:val="00FC0E0B"/>
    <w:rsid w:val="00FC1528"/>
    <w:rsid w:val="00FC19F2"/>
    <w:rsid w:val="00FC1BDE"/>
    <w:rsid w:val="00FC1CCE"/>
    <w:rsid w:val="00FC1F14"/>
    <w:rsid w:val="00FC218C"/>
    <w:rsid w:val="00FC3384"/>
    <w:rsid w:val="00FC36B8"/>
    <w:rsid w:val="00FC3924"/>
    <w:rsid w:val="00FC4189"/>
    <w:rsid w:val="00FC4293"/>
    <w:rsid w:val="00FC436C"/>
    <w:rsid w:val="00FC47FE"/>
    <w:rsid w:val="00FC49F8"/>
    <w:rsid w:val="00FC4F24"/>
    <w:rsid w:val="00FC526B"/>
    <w:rsid w:val="00FC52C4"/>
    <w:rsid w:val="00FC54D6"/>
    <w:rsid w:val="00FC54D7"/>
    <w:rsid w:val="00FC57C8"/>
    <w:rsid w:val="00FC57D7"/>
    <w:rsid w:val="00FC5A16"/>
    <w:rsid w:val="00FC60F0"/>
    <w:rsid w:val="00FC676D"/>
    <w:rsid w:val="00FC6BD2"/>
    <w:rsid w:val="00FC70C1"/>
    <w:rsid w:val="00FC79F1"/>
    <w:rsid w:val="00FC7BE2"/>
    <w:rsid w:val="00FC7D8A"/>
    <w:rsid w:val="00FD027E"/>
    <w:rsid w:val="00FD0C08"/>
    <w:rsid w:val="00FD0EB1"/>
    <w:rsid w:val="00FD15C1"/>
    <w:rsid w:val="00FD1AF8"/>
    <w:rsid w:val="00FD241E"/>
    <w:rsid w:val="00FD2B4C"/>
    <w:rsid w:val="00FD336F"/>
    <w:rsid w:val="00FD3858"/>
    <w:rsid w:val="00FD3D2A"/>
    <w:rsid w:val="00FD3E7A"/>
    <w:rsid w:val="00FD3F70"/>
    <w:rsid w:val="00FD44CC"/>
    <w:rsid w:val="00FD4685"/>
    <w:rsid w:val="00FD4983"/>
    <w:rsid w:val="00FD5206"/>
    <w:rsid w:val="00FD5617"/>
    <w:rsid w:val="00FD574A"/>
    <w:rsid w:val="00FD5DAE"/>
    <w:rsid w:val="00FD6259"/>
    <w:rsid w:val="00FD6609"/>
    <w:rsid w:val="00FD67BF"/>
    <w:rsid w:val="00FD690C"/>
    <w:rsid w:val="00FD6CC9"/>
    <w:rsid w:val="00FD70FD"/>
    <w:rsid w:val="00FD7862"/>
    <w:rsid w:val="00FD7A98"/>
    <w:rsid w:val="00FD7D3F"/>
    <w:rsid w:val="00FE04FF"/>
    <w:rsid w:val="00FE060F"/>
    <w:rsid w:val="00FE062F"/>
    <w:rsid w:val="00FE0A31"/>
    <w:rsid w:val="00FE0AEA"/>
    <w:rsid w:val="00FE0BDD"/>
    <w:rsid w:val="00FE134B"/>
    <w:rsid w:val="00FE1D02"/>
    <w:rsid w:val="00FE2341"/>
    <w:rsid w:val="00FE23DC"/>
    <w:rsid w:val="00FE23EF"/>
    <w:rsid w:val="00FE24CB"/>
    <w:rsid w:val="00FE290B"/>
    <w:rsid w:val="00FE2E68"/>
    <w:rsid w:val="00FE31F5"/>
    <w:rsid w:val="00FE3470"/>
    <w:rsid w:val="00FE4708"/>
    <w:rsid w:val="00FE499A"/>
    <w:rsid w:val="00FE50D2"/>
    <w:rsid w:val="00FE528A"/>
    <w:rsid w:val="00FE52DB"/>
    <w:rsid w:val="00FE5322"/>
    <w:rsid w:val="00FE5AE3"/>
    <w:rsid w:val="00FE5D61"/>
    <w:rsid w:val="00FE6525"/>
    <w:rsid w:val="00FE659C"/>
    <w:rsid w:val="00FE7451"/>
    <w:rsid w:val="00FE7DCD"/>
    <w:rsid w:val="00FF0E6F"/>
    <w:rsid w:val="00FF0F18"/>
    <w:rsid w:val="00FF0F9B"/>
    <w:rsid w:val="00FF1432"/>
    <w:rsid w:val="00FF14DA"/>
    <w:rsid w:val="00FF2281"/>
    <w:rsid w:val="00FF267E"/>
    <w:rsid w:val="00FF284C"/>
    <w:rsid w:val="00FF28E0"/>
    <w:rsid w:val="00FF2B6A"/>
    <w:rsid w:val="00FF303D"/>
    <w:rsid w:val="00FF3490"/>
    <w:rsid w:val="00FF3786"/>
    <w:rsid w:val="00FF3A4F"/>
    <w:rsid w:val="00FF580B"/>
    <w:rsid w:val="00FF5C9B"/>
    <w:rsid w:val="00FF5ED2"/>
    <w:rsid w:val="00FF60A6"/>
    <w:rsid w:val="00FF74F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D022"/>
  <w15:docId w15:val="{45ABA58A-C2EF-4EE7-BB71-593C2797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A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05C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81A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04A2A"/>
    <w:pPr>
      <w:keepNext/>
      <w:jc w:val="center"/>
      <w:outlineLvl w:val="2"/>
    </w:pPr>
    <w:rPr>
      <w:szCs w:val="20"/>
    </w:rPr>
  </w:style>
  <w:style w:type="paragraph" w:styleId="5">
    <w:name w:val="heading 5"/>
    <w:basedOn w:val="a"/>
    <w:next w:val="a"/>
    <w:link w:val="50"/>
    <w:qFormat/>
    <w:rsid w:val="00504A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04A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04A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504A2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504A2A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504A2A"/>
    <w:pPr>
      <w:ind w:left="11199"/>
      <w:jc w:val="center"/>
    </w:pPr>
    <w:rPr>
      <w:rFonts w:ascii="Times New Roman CYR" w:hAnsi="Times New Roman CYR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rsid w:val="00504A2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504A2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504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04A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04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504A2A"/>
    <w:pPr>
      <w:widowControl w:val="0"/>
      <w:spacing w:line="680" w:lineRule="auto"/>
      <w:ind w:firstLine="580"/>
    </w:pPr>
    <w:rPr>
      <w:rFonts w:ascii="Times New Roman" w:eastAsia="Times New Roman" w:hAnsi="Times New Roman"/>
      <w:snapToGrid w:val="0"/>
    </w:rPr>
  </w:style>
  <w:style w:type="character" w:customStyle="1" w:styleId="4">
    <w:name w:val="Основной текст (4)_"/>
    <w:link w:val="40"/>
    <w:uiPriority w:val="99"/>
    <w:rsid w:val="00504A2A"/>
    <w:rPr>
      <w:rFonts w:ascii="Times New Roman" w:hAnsi="Times New Roman"/>
      <w:b/>
      <w:bCs/>
      <w:spacing w:val="8"/>
      <w:sz w:val="19"/>
      <w:szCs w:val="19"/>
      <w:shd w:val="clear" w:color="auto" w:fill="FFFFFF"/>
    </w:rPr>
  </w:style>
  <w:style w:type="character" w:customStyle="1" w:styleId="40pt">
    <w:name w:val="Основной текст (4) + Интервал 0 pt"/>
    <w:uiPriority w:val="99"/>
    <w:rsid w:val="00504A2A"/>
    <w:rPr>
      <w:rFonts w:ascii="Times New Roman" w:hAnsi="Times New Roman"/>
      <w:b/>
      <w:bCs/>
      <w:spacing w:val="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04A2A"/>
    <w:pPr>
      <w:widowControl w:val="0"/>
      <w:shd w:val="clear" w:color="auto" w:fill="FFFFFF"/>
      <w:spacing w:before="2100" w:line="259" w:lineRule="exact"/>
      <w:jc w:val="center"/>
    </w:pPr>
    <w:rPr>
      <w:rFonts w:eastAsia="Calibri"/>
      <w:b/>
      <w:bCs/>
      <w:spacing w:val="8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6251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251D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Strong"/>
    <w:uiPriority w:val="22"/>
    <w:qFormat/>
    <w:rsid w:val="000F39C4"/>
    <w:rPr>
      <w:b/>
      <w:bCs/>
    </w:rPr>
  </w:style>
  <w:style w:type="character" w:customStyle="1" w:styleId="22">
    <w:name w:val="Основной текст (2)_"/>
    <w:link w:val="23"/>
    <w:rsid w:val="000F39C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F39C4"/>
    <w:pPr>
      <w:widowControl w:val="0"/>
      <w:shd w:val="clear" w:color="auto" w:fill="FFFFFF"/>
      <w:spacing w:after="60" w:line="295" w:lineRule="exact"/>
      <w:ind w:hanging="500"/>
      <w:jc w:val="center"/>
    </w:pPr>
    <w:rPr>
      <w:rFonts w:ascii="Calibri" w:eastAsia="Calibri" w:hAnsi="Calibri"/>
      <w:sz w:val="28"/>
      <w:szCs w:val="28"/>
    </w:rPr>
  </w:style>
  <w:style w:type="paragraph" w:styleId="aa">
    <w:name w:val="Body Text"/>
    <w:basedOn w:val="a"/>
    <w:link w:val="ab"/>
    <w:rsid w:val="00521B31"/>
    <w:pPr>
      <w:spacing w:after="120"/>
    </w:pPr>
  </w:style>
  <w:style w:type="character" w:customStyle="1" w:styleId="ab">
    <w:name w:val="Основной текст Знак"/>
    <w:link w:val="aa"/>
    <w:rsid w:val="00521B3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ED05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5016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E001CC"/>
    <w:rPr>
      <w:color w:val="0000FF"/>
      <w:u w:val="single"/>
    </w:rPr>
  </w:style>
  <w:style w:type="paragraph" w:styleId="ae">
    <w:name w:val="Normal (Web)"/>
    <w:basedOn w:val="a"/>
    <w:uiPriority w:val="99"/>
    <w:rsid w:val="00881A9C"/>
    <w:pPr>
      <w:spacing w:before="100" w:beforeAutospacing="1" w:after="100" w:afterAutospacing="1"/>
    </w:pPr>
    <w:rPr>
      <w:lang w:val="en-US" w:eastAsia="en-US" w:bidi="he-IL"/>
    </w:rPr>
  </w:style>
  <w:style w:type="table" w:styleId="af">
    <w:name w:val="Table Grid"/>
    <w:basedOn w:val="a1"/>
    <w:uiPriority w:val="59"/>
    <w:rsid w:val="00673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727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12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Вика</dc:creator>
  <cp:lastModifiedBy>Admin</cp:lastModifiedBy>
  <cp:revision>22</cp:revision>
  <cp:lastPrinted>2017-01-26T14:14:00Z</cp:lastPrinted>
  <dcterms:created xsi:type="dcterms:W3CDTF">2020-11-12T10:04:00Z</dcterms:created>
  <dcterms:modified xsi:type="dcterms:W3CDTF">2025-01-19T12:50:00Z</dcterms:modified>
</cp:coreProperties>
</file>